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68B81F" w14:textId="412A99D9" w:rsidR="00481D72" w:rsidRPr="0016697B" w:rsidRDefault="000F0219" w:rsidP="00481D72">
      <w:pPr>
        <w:pBdr>
          <w:bottom w:val="single" w:sz="8" w:space="3" w:color="902538"/>
        </w:pBdr>
        <w:tabs>
          <w:tab w:val="left" w:pos="15167"/>
          <w:tab w:val="left" w:pos="15672"/>
        </w:tabs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w:drawing>
          <wp:anchor distT="0" distB="0" distL="114300" distR="114300" simplePos="0" relativeHeight="251658239" behindDoc="0" locked="0" layoutInCell="1" allowOverlap="1" wp14:anchorId="0B46DE38" wp14:editId="2032FC1B">
            <wp:simplePos x="0" y="0"/>
            <wp:positionH relativeFrom="column">
              <wp:posOffset>-935355</wp:posOffset>
            </wp:positionH>
            <wp:positionV relativeFrom="paragraph">
              <wp:posOffset>-1038860</wp:posOffset>
            </wp:positionV>
            <wp:extent cx="12824710" cy="7761767"/>
            <wp:effectExtent l="0" t="0" r="0" b="0"/>
            <wp:wrapNone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64" b="8417"/>
                    <a:stretch/>
                  </pic:blipFill>
                  <pic:spPr bwMode="auto">
                    <a:xfrm>
                      <a:off x="0" y="0"/>
                      <a:ext cx="12824710" cy="7761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570029" w14:textId="0FBC53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AB76AA" w14:textId="75A137F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B50588" w14:textId="51B74A7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52C5DF" w14:textId="2FCACF4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03C3303" w14:textId="6E27429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DA12612" w14:textId="776B47F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27A8B4D" w14:textId="13F36A06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2E907B6" w14:textId="06F2510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FD581CF" w14:textId="191ACF5C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48752B4" wp14:editId="6B204E55">
                <wp:simplePos x="0" y="0"/>
                <wp:positionH relativeFrom="margin">
                  <wp:posOffset>1717205</wp:posOffset>
                </wp:positionH>
                <wp:positionV relativeFrom="paragraph">
                  <wp:posOffset>93980</wp:posOffset>
                </wp:positionV>
                <wp:extent cx="6728346" cy="1404620"/>
                <wp:effectExtent l="0" t="0" r="0" b="4445"/>
                <wp:wrapNone/>
                <wp:docPr id="7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834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38602" w14:textId="5B620736" w:rsidR="00151FA0" w:rsidRPr="00826CFA" w:rsidRDefault="00151FA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ESTADÍSTICAS DE LA MATRIZ</w:t>
                            </w:r>
                          </w:p>
                          <w:p w14:paraId="17F8FD1B" w14:textId="689FF40A" w:rsidR="00151FA0" w:rsidRPr="00826CFA" w:rsidRDefault="00151FA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b/>
                                <w:bCs/>
                                <w:color w:val="902538"/>
                                <w:sz w:val="48"/>
                                <w:szCs w:val="48"/>
                              </w:rPr>
                              <w:t>DE INDICADORES DE RESULTADOS</w:t>
                            </w:r>
                          </w:p>
                          <w:p w14:paraId="4612AA62" w14:textId="729AB70B" w:rsidR="00151FA0" w:rsidRPr="00826CFA" w:rsidRDefault="00151FA0" w:rsidP="000F0219">
                            <w:pPr>
                              <w:pStyle w:val="Sinespaciado"/>
                              <w:jc w:val="center"/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</w:pPr>
                            <w:r w:rsidRPr="00826CFA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 xml:space="preserve">TRIMESTRE: </w:t>
                            </w:r>
                            <w:r w:rsidRPr="00EF6A30">
                              <w:rPr>
                                <w:rFonts w:ascii="Arial" w:hAnsi="Arial" w:cs="Arial"/>
                                <w:color w:val="902538"/>
                                <w:sz w:val="40"/>
                                <w:szCs w:val="40"/>
                              </w:rPr>
                              <w:t>ENERO - MARZO 2026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8752B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35.2pt;margin-top:7.4pt;width:529.8pt;height:110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" filled="f" stroked="f">
                <v:textbox style="mso-fit-shape-to-text:t">
                  <w:txbxContent>
                    <w:p w14:paraId="70C38602" w14:textId="5B620736" w:rsidR="00151FA0" w:rsidRPr="00826CFA" w:rsidRDefault="00151FA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ESTADÍSTICAS DE LA MATRIZ</w:t>
                      </w:r>
                    </w:p>
                    <w:p w14:paraId="17F8FD1B" w14:textId="689FF40A" w:rsidR="00151FA0" w:rsidRPr="00826CFA" w:rsidRDefault="00151FA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</w:pPr>
                      <w:r w:rsidRPr="00826CFA">
                        <w:rPr>
                          <w:rFonts w:ascii="Arial" w:hAnsi="Arial" w:cs="Arial"/>
                          <w:b/>
                          <w:bCs/>
                          <w:color w:val="902538"/>
                          <w:sz w:val="48"/>
                          <w:szCs w:val="48"/>
                        </w:rPr>
                        <w:t>DE INDICADORES DE RESULTADOS</w:t>
                      </w:r>
                    </w:p>
                    <w:p w14:paraId="4612AA62" w14:textId="729AB70B" w:rsidR="00151FA0" w:rsidRPr="00826CFA" w:rsidRDefault="00151FA0" w:rsidP="000F0219">
                      <w:pPr>
                        <w:pStyle w:val="Sinespaciado"/>
                        <w:jc w:val="center"/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</w:pPr>
                      <w:r w:rsidRPr="00826CFA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 xml:space="preserve">TRIMESTRE: </w:t>
                      </w:r>
                      <w:r w:rsidRPr="00EF6A30">
                        <w:rPr>
                          <w:rFonts w:ascii="Arial" w:hAnsi="Arial" w:cs="Arial"/>
                          <w:color w:val="902538"/>
                          <w:sz w:val="40"/>
                          <w:szCs w:val="40"/>
                        </w:rPr>
                        <w:t>ENERO - MARZO 2026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E55F695" w14:textId="6C96E2E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72FE64" w14:textId="19B27F9C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AFDF1C5" w14:textId="7CBD4300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A555838" w14:textId="5B74608F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F106A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1912FDD" w14:textId="4BD4E38E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9B8972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FAEBB14" w14:textId="79DBA8EE" w:rsidR="00481D72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  <w:r w:rsidRPr="0016697B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9B2B19E" wp14:editId="5A6D3990">
                <wp:simplePos x="0" y="0"/>
                <wp:positionH relativeFrom="margin">
                  <wp:posOffset>2264735</wp:posOffset>
                </wp:positionH>
                <wp:positionV relativeFrom="paragraph">
                  <wp:posOffset>127605</wp:posOffset>
                </wp:positionV>
                <wp:extent cx="6145618" cy="776177"/>
                <wp:effectExtent l="0" t="0" r="0" b="5080"/>
                <wp:wrapNone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5618" cy="77617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7D8D49" w14:textId="0317F353" w:rsidR="00151FA0" w:rsidRPr="00EF6A30" w:rsidRDefault="00151FA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SECRETARIA DE </w:t>
                            </w:r>
                            <w:r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>BIENESTAR, INCLUSION Y DESARROLLO SOCIAL</w:t>
                            </w:r>
                          </w:p>
                          <w:p w14:paraId="7DCE17BF" w14:textId="5C90E83D" w:rsidR="00151FA0" w:rsidRPr="00826CFA" w:rsidRDefault="00151FA0" w:rsidP="000F0219">
                            <w:pPr>
                              <w:pStyle w:val="Sinespaciado"/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</w:pPr>
                            <w:r w:rsidRPr="00EF6A30">
                              <w:rPr>
                                <w:rFonts w:ascii="Arial" w:hAnsi="Arial" w:cs="Arial"/>
                                <w:color w:val="BB9256"/>
                                <w:sz w:val="28"/>
                                <w:szCs w:val="28"/>
                              </w:rPr>
                              <w:t xml:space="preserve">TITULAR: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BB9256"/>
                                <w:sz w:val="28"/>
                                <w:szCs w:val="28"/>
                              </w:rPr>
                              <w:t>C. KEVIN IVAN JACINTO BRANT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B2B19E" id="_x0000_s1027" type="#_x0000_t202" style="position:absolute;left:0;text-align:left;margin-left:178.35pt;margin-top:10.05pt;width:483.9pt;height:61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" filled="f" stroked="f">
                <v:textbox>
                  <w:txbxContent>
                    <w:p w14:paraId="467D8D49" w14:textId="0317F353" w:rsidR="00151FA0" w:rsidRPr="00EF6A30" w:rsidRDefault="00151FA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SECRETARIA DE </w:t>
                      </w:r>
                      <w:r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>BIENESTAR, INCLUSION Y DESARROLLO SOCIAL</w:t>
                      </w:r>
                    </w:p>
                    <w:p w14:paraId="7DCE17BF" w14:textId="5C90E83D" w:rsidR="00151FA0" w:rsidRPr="00826CFA" w:rsidRDefault="00151FA0" w:rsidP="000F0219">
                      <w:pPr>
                        <w:pStyle w:val="Sinespaciado"/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</w:pPr>
                      <w:r w:rsidRPr="00EF6A30">
                        <w:rPr>
                          <w:rFonts w:ascii="Arial" w:hAnsi="Arial" w:cs="Arial"/>
                          <w:color w:val="BB9256"/>
                          <w:sz w:val="28"/>
                          <w:szCs w:val="28"/>
                        </w:rPr>
                        <w:t xml:space="preserve">TITULAR: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BB9256"/>
                          <w:sz w:val="28"/>
                          <w:szCs w:val="28"/>
                        </w:rPr>
                        <w:t>C. KEVIN IVAN JACINTO BRANT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DD2D64B" w14:textId="30F9CA89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27D81C4" w14:textId="299775A1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CE41029" w14:textId="24B84225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6721CB2" w14:textId="5F44BA0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400A5F3" w14:textId="48CE895A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AA1C6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B55E1F1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C95F7F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DC17839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E295FE4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A55C32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9840BA3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776F536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59F5D02" w14:textId="7FF66A5D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B5B7895" w14:textId="6F2DBD46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8C31BC4" w14:textId="000D196E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19541AB" w14:textId="77777777" w:rsidR="000F0219" w:rsidRPr="0016697B" w:rsidRDefault="000F0219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1D38F5" w14:textId="77777777" w:rsidR="00481D72" w:rsidRPr="0016697B" w:rsidRDefault="00481D72" w:rsidP="0028350D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58CFFD6F" w14:textId="3DBFE0BB" w:rsidR="00945434" w:rsidRPr="0016697B" w:rsidRDefault="009E73E8" w:rsidP="0028350D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E3A8229" w14:textId="5393AE4E" w:rsidR="00945434" w:rsidRPr="0016697B" w:rsidRDefault="00945434">
      <w:pPr>
        <w:spacing w:before="60" w:after="60"/>
      </w:pPr>
    </w:p>
    <w:p w14:paraId="6CEB6FAB" w14:textId="77777777" w:rsidR="00007032" w:rsidRPr="005C4CD2" w:rsidRDefault="00007032" w:rsidP="00007032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lastRenderedPageBreak/>
        <w:t>FORMATO 1. AVANCE DE CALENDARIZACIÓN PROGRAMÁTICA DE PROYECTOS, PROGRAMAS O ACTIVIDADES MIR 2026</w:t>
      </w:r>
    </w:p>
    <w:p w14:paraId="6392CE56" w14:textId="77777777" w:rsidR="00035475" w:rsidRPr="0016697B" w:rsidRDefault="00035475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B45D15" w:rsidRPr="0016697B" w14:paraId="5F20105B" w14:textId="77777777" w:rsidTr="00AC6BC4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672B241" w14:textId="3A6B175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05E5E21C" w14:textId="5E27C446" w:rsidR="00725581" w:rsidRPr="00EF6A30" w:rsidRDefault="009A3420" w:rsidP="00B342EE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 w:rsidR="00B342EE">
              <w:rPr>
                <w:b/>
                <w:bCs/>
              </w:rPr>
              <w:t>BIENESTAR, INCLUSION Y DESARROLLO SOCIAL.</w:t>
            </w:r>
          </w:p>
        </w:tc>
      </w:tr>
      <w:tr w:rsidR="00B45D15" w:rsidRPr="0016697B" w14:paraId="2FE211D4" w14:textId="77777777" w:rsidTr="00AC6BC4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241F3B0" w14:textId="4B55AA9D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6C205822" w14:textId="5655680E" w:rsidR="00725581" w:rsidRPr="00EF6A30" w:rsidRDefault="00B342EE" w:rsidP="001532E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CAIC </w:t>
            </w:r>
            <w:r w:rsidR="001532EA">
              <w:rPr>
                <w:b/>
                <w:bCs/>
              </w:rPr>
              <w:t>ZAPOTLAN</w:t>
            </w:r>
          </w:p>
        </w:tc>
      </w:tr>
      <w:tr w:rsidR="00B45D15" w:rsidRPr="0016697B" w14:paraId="472B6A82" w14:textId="77777777" w:rsidTr="00AC6BC4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AB8405E" w14:textId="33D1CAB6" w:rsidR="00725581" w:rsidRPr="00B43376" w:rsidRDefault="00725581" w:rsidP="00007032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0ED2C710" w14:textId="27346EA1" w:rsidR="00725581" w:rsidRPr="00EF6A30" w:rsidRDefault="00B342EE" w:rsidP="00F42F9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="00CD3E5B" w:rsidRPr="00EF6A30">
              <w:rPr>
                <w:b/>
                <w:bCs/>
              </w:rPr>
              <w:t xml:space="preserve">. </w:t>
            </w:r>
            <w:r w:rsidR="00F42F9A">
              <w:rPr>
                <w:b/>
                <w:bCs/>
              </w:rPr>
              <w:t>BIENESTAR SOCIAL PARA ZAPOTLÁN.</w:t>
            </w:r>
          </w:p>
        </w:tc>
      </w:tr>
      <w:tr w:rsidR="00B45D15" w:rsidRPr="0016697B" w14:paraId="606C391C" w14:textId="77777777" w:rsidTr="00AC6BC4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F922C4A" w14:textId="613B5757" w:rsidR="00725581" w:rsidRPr="0016697B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05B9F4D1" w14:textId="6652D6E1" w:rsidR="00725581" w:rsidRPr="00EF6A30" w:rsidRDefault="00F42F9A" w:rsidP="00007032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9F1B8E9" w14:textId="18448379" w:rsidR="00725581" w:rsidRPr="00EF6A30" w:rsidRDefault="00725581" w:rsidP="00007032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94FAB51" w14:textId="2FCC0E66" w:rsidR="00725581" w:rsidRPr="00F42F9A" w:rsidRDefault="00151FA0" w:rsidP="00007032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eastAsia="Montserrat Light"/>
                <w:b/>
              </w:rPr>
              <w:t xml:space="preserve">2.8 </w:t>
            </w:r>
            <w:r w:rsidR="00F42F9A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B10360">
              <w:rPr>
                <w:rFonts w:eastAsia="Montserrat Light"/>
                <w:b/>
              </w:rPr>
              <w:t>,</w:t>
            </w:r>
            <w:r w:rsidR="00F42F9A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B10360">
              <w:rPr>
                <w:rFonts w:eastAsia="Montserrat Light"/>
                <w:b/>
              </w:rPr>
              <w:t>CENCIA SALUDABLES QUE CONTRIBUYA</w:t>
            </w:r>
            <w:r w:rsidR="00F42F9A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5463EB" w:rsidRPr="0016697B" w14:paraId="4F5519B3" w14:textId="77777777" w:rsidTr="00AC6BC4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E942F3B" w14:textId="6D2969BD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LAVE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DEL</w:t>
            </w: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 xml:space="preserve"> 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5E4C15A" w14:textId="742F155C" w:rsidR="00FC3307" w:rsidRPr="00B43376" w:rsidRDefault="00007032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</w:t>
            </w:r>
            <w:r w:rsidR="00FC3307" w:rsidRPr="00B43376">
              <w:rPr>
                <w:b/>
                <w:bCs/>
                <w:color w:val="FFFFFF" w:themeColor="background1"/>
                <w:sz w:val="16"/>
                <w:szCs w:val="16"/>
              </w:rPr>
              <w:t>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3DA6825" w14:textId="4BA8DE79" w:rsidR="00FC3307" w:rsidRPr="00B43376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CDA3418" w14:textId="4D537111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5A0D890F" w14:textId="4BCC72B3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4FE688" w14:textId="0C7065CA" w:rsidR="00FC3307" w:rsidRPr="00EF6A30" w:rsidRDefault="00FC3307" w:rsidP="00007032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184BC055" w14:textId="5FC61DB0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D1E36F3" w14:textId="4C0DDF79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DBEF043" w14:textId="35E5AAFD" w:rsidR="00FC3307" w:rsidRPr="00EF6A30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B2ED959" w14:textId="6A589870" w:rsidR="00FC3307" w:rsidRPr="0016697B" w:rsidRDefault="00FC3307" w:rsidP="00B43376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C6BC4" w:rsidRPr="0016697B" w14:paraId="091D2033" w14:textId="77777777" w:rsidTr="00AC6BC4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312ED296" w14:textId="77777777" w:rsidR="00AC6BC4" w:rsidRPr="0016697B" w:rsidRDefault="00AC6BC4" w:rsidP="0003547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C519111" w14:textId="77777777" w:rsidR="00AC6BC4" w:rsidRPr="0016697B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0372B72" w14:textId="77777777" w:rsidR="00AC6BC4" w:rsidRPr="0016697B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2F8A680A" w14:textId="77777777" w:rsidR="00AC6BC4" w:rsidRPr="00EF6A30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BC6273D" w14:textId="77777777" w:rsidR="00AC6BC4" w:rsidRPr="00EF6A30" w:rsidRDefault="00AC6BC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C8F3C3B" w14:textId="33670DE5" w:rsidR="00AC6BC4" w:rsidRPr="00EF6A30" w:rsidRDefault="00D44D5B" w:rsidP="00AC6BC4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E067FF9" w14:textId="1D4BC624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A683372" w14:textId="68189667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A8A7AE7" w14:textId="042979A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D99A544" w14:textId="697344F5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1A660822" w14:textId="699D23C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752BF71" w14:textId="393E721F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C8729A5" w14:textId="21754A1E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55F62" w14:textId="6B4FB459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E38EE2B" w14:textId="25D3A2AC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915D0F8" w14:textId="248AF2F2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BDC46AC" w14:textId="4BA14EF8" w:rsidR="00AC6BC4" w:rsidRPr="00EF6A30" w:rsidRDefault="00D44D5B" w:rsidP="00AC6BC4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3C900389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BE46A72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4D482CA" w14:textId="77777777" w:rsidR="00AC6BC4" w:rsidRPr="00EF6A30" w:rsidRDefault="00AC6BC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7AA3E18" w14:textId="77777777" w:rsidR="00AC6BC4" w:rsidRPr="0016697B" w:rsidRDefault="00AC6BC4" w:rsidP="00035475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C6BC4" w:rsidRPr="0016697B" w14:paraId="4FABBCC8" w14:textId="77777777" w:rsidTr="00AC6BC4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25E83FE1" w14:textId="0357C6B9" w:rsidR="00AC6BC4" w:rsidRPr="00EF6A30" w:rsidRDefault="00AC6BC4" w:rsidP="00B43376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</w:p>
        </w:tc>
        <w:tc>
          <w:tcPr>
            <w:tcW w:w="1417" w:type="dxa"/>
            <w:vMerge w:val="restart"/>
            <w:vAlign w:val="center"/>
          </w:tcPr>
          <w:p w14:paraId="59E76BE2" w14:textId="4F3305BE" w:rsidR="00AC6BC4" w:rsidRPr="000870F9" w:rsidRDefault="000870F9" w:rsidP="00B43376">
            <w:pPr>
              <w:jc w:val="center"/>
              <w:rPr>
                <w:sz w:val="14"/>
                <w:szCs w:val="14"/>
              </w:rPr>
            </w:pPr>
            <w:r w:rsidRPr="000870F9">
              <w:rPr>
                <w:rFonts w:eastAsia="Times New Roman"/>
                <w:b/>
                <w:sz w:val="14"/>
                <w:szCs w:val="14"/>
              </w:rPr>
              <w:t>OFERTA EDUCATIVA PARA EL INGRESO DE ALUMNOS.</w:t>
            </w:r>
          </w:p>
        </w:tc>
        <w:tc>
          <w:tcPr>
            <w:tcW w:w="1276" w:type="dxa"/>
            <w:vMerge w:val="restart"/>
            <w:vAlign w:val="center"/>
          </w:tcPr>
          <w:p w14:paraId="1E22B271" w14:textId="7DCBF0BA" w:rsidR="00AC6BC4" w:rsidRPr="000870F9" w:rsidRDefault="001532EA" w:rsidP="00B43376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PCAACAICZ</w:t>
            </w:r>
            <w:r w:rsidR="000870F9" w:rsidRPr="000870F9">
              <w:rPr>
                <w:rFonts w:eastAsia="Times New Roman"/>
                <w:sz w:val="14"/>
                <w:szCs w:val="14"/>
              </w:rPr>
              <w:t xml:space="preserve">. Porcentaje de capacidad atendida de alumnos en </w:t>
            </w:r>
            <w:r>
              <w:rPr>
                <w:rFonts w:eastAsia="Times New Roman"/>
                <w:sz w:val="14"/>
                <w:szCs w:val="14"/>
              </w:rPr>
              <w:t>C</w:t>
            </w:r>
            <w:r w:rsidRPr="000870F9">
              <w:rPr>
                <w:rFonts w:eastAsia="Times New Roman"/>
                <w:sz w:val="14"/>
                <w:szCs w:val="14"/>
              </w:rPr>
              <w:t xml:space="preserve">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4245DC3" w14:textId="3F23ADAE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22DCAF8" w14:textId="011E4FAF" w:rsidR="00AC6BC4" w:rsidRPr="000870F9" w:rsidRDefault="001532EA" w:rsidP="00B43376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eastAsia="Times New Roman"/>
                <w:b/>
                <w:sz w:val="14"/>
                <w:szCs w:val="14"/>
              </w:rPr>
              <w:t>PCAACAICZ=(PCAACAICZP/PCAACAICZ</w:t>
            </w:r>
            <w:r w:rsidR="000870F9" w:rsidRPr="000870F9">
              <w:rPr>
                <w:rFonts w:eastAsia="Times New Roman"/>
                <w:b/>
                <w:sz w:val="14"/>
                <w:szCs w:val="14"/>
              </w:rPr>
              <w:t>R) 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7066F8BE" w14:textId="40A71AB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961762D" w14:textId="06A747AA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AFF7E94" w14:textId="539D9064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A7D29F" w14:textId="024756C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F481C77" w14:textId="7329CC0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78E0FE" w14:textId="605B8EFE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45C28FE" w14:textId="1DB4B3F1" w:rsidR="00AC6BC4" w:rsidRPr="00EF6A30" w:rsidRDefault="000870F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E9D855F" w14:textId="790537A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C1252F9" w14:textId="04F69DC7" w:rsidR="00AC6BC4" w:rsidRPr="00EF6A30" w:rsidRDefault="000870F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605DC8C" w14:textId="6284AC42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9EAA247" w14:textId="7561648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51AC2DE" w14:textId="2FE6341D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EB27A71" w14:textId="0B79BBB7" w:rsidR="00AC6BC4" w:rsidRPr="00EF6A30" w:rsidRDefault="00881AB3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01018F1" w14:textId="55639E85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6499B1DC" w14:textId="72FE9DB4" w:rsidR="00AC6BC4" w:rsidRPr="00EF6A30" w:rsidRDefault="00881AB3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7493CBB" w14:textId="12B6258F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</w:t>
            </w:r>
            <w:r w:rsidR="00AC6BC4" w:rsidRPr="00EF6A30">
              <w:rPr>
                <w:b/>
                <w:bCs/>
                <w:sz w:val="16"/>
                <w:szCs w:val="16"/>
              </w:rPr>
              <w:t>%</w:t>
            </w:r>
          </w:p>
        </w:tc>
      </w:tr>
      <w:tr w:rsidR="00AC6BC4" w:rsidRPr="0016697B" w14:paraId="384B049C" w14:textId="77777777" w:rsidTr="00AC6BC4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65FEC0EE" w14:textId="77777777" w:rsidR="00AC6BC4" w:rsidRPr="00EF6A30" w:rsidRDefault="00AC6BC4" w:rsidP="00212E45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793C691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D987026" w14:textId="77777777" w:rsidR="00AC6BC4" w:rsidRPr="00EF6A30" w:rsidRDefault="00AC6BC4" w:rsidP="00B43376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C131EB8" w14:textId="362FE6B2" w:rsidR="00AC6BC4" w:rsidRPr="000870F9" w:rsidRDefault="001532EA" w:rsidP="001532EA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PCAACAICZ</w:t>
            </w:r>
            <w:r w:rsidR="000870F9" w:rsidRPr="000870F9">
              <w:rPr>
                <w:rFonts w:eastAsia="Times New Roman"/>
                <w:sz w:val="14"/>
                <w:szCs w:val="14"/>
              </w:rPr>
              <w:t xml:space="preserve">P. Porcentaje de capacidad atendida de alumnos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="000870F9" w:rsidRPr="000870F9">
              <w:rPr>
                <w:rFonts w:eastAsia="Times New Roman"/>
                <w:sz w:val="14"/>
                <w:szCs w:val="14"/>
              </w:rPr>
              <w:t xml:space="preserve"> programado</w:t>
            </w:r>
          </w:p>
        </w:tc>
        <w:tc>
          <w:tcPr>
            <w:tcW w:w="1417" w:type="dxa"/>
            <w:vMerge/>
          </w:tcPr>
          <w:p w14:paraId="048E6C89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76D4FAA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9FF131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9F4C4A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E2860E8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1A66E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5EA2507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9B3C1B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85DCB5A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4EF29E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CBE76B5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DCD963" w14:textId="7777777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EC97E10" w14:textId="77D6645B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2F604C0" w14:textId="77777777" w:rsidR="00AC6BC4" w:rsidRPr="00EF6A30" w:rsidRDefault="00AC6BC4" w:rsidP="00212E4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3212AE4" w14:textId="77777777" w:rsidR="00AC6BC4" w:rsidRPr="00D44D5B" w:rsidRDefault="00AC6BC4" w:rsidP="00212E45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A77514E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E770D6D" w14:textId="77777777" w:rsidR="00AC6BC4" w:rsidRPr="0016697B" w:rsidRDefault="00AC6BC4" w:rsidP="00212E45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C6BC4" w:rsidRPr="0016697B" w14:paraId="47815308" w14:textId="77777777" w:rsidTr="00D44D5B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3F1D5F98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4E9313E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1130E5C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31ABC69" w14:textId="172CDBE8" w:rsidR="00AC6BC4" w:rsidRPr="00EF6A30" w:rsidRDefault="00AC6BC4" w:rsidP="00B43376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23BACB95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10EA8E0" w14:textId="5F13585B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716B92" w14:textId="77FCBD16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C38A3D9" w14:textId="27FCD679" w:rsidR="00AC6BC4" w:rsidRPr="00EF6A30" w:rsidRDefault="00215039" w:rsidP="00AC6BC4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3F26D36" w14:textId="10CF6E06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6547EFE" w14:textId="388992BF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298AFF7" w14:textId="39637B9A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A35A78" w14:textId="48D89F48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D268DC" w14:textId="27B0E89D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A0DB3C3" w14:textId="4BAC2FC1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B612A3" w14:textId="246B83CE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F5C60A" w14:textId="79509B87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A20B189" w14:textId="1DEF1DA2" w:rsidR="00AC6BC4" w:rsidRPr="00EF6A30" w:rsidRDefault="00AC6BC4" w:rsidP="00AC6BC4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347B20E" w14:textId="43DDEA92" w:rsidR="00AC6BC4" w:rsidRPr="00EF6A30" w:rsidRDefault="00215039" w:rsidP="00007032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86A265" w14:textId="77777777" w:rsidR="00AC6BC4" w:rsidRPr="00D44D5B" w:rsidRDefault="00AC6BC4" w:rsidP="00007032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810D855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947EDFA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  <w:tr w:rsidR="00AC6BC4" w:rsidRPr="0016697B" w14:paraId="4208E582" w14:textId="77777777" w:rsidTr="00D44D5B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2B9226E0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0EA33D2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3D2CDF6" w14:textId="77777777" w:rsidR="00AC6BC4" w:rsidRPr="00EF6A30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9344BEE" w14:textId="58EA7916" w:rsidR="00AC6BC4" w:rsidRPr="000870F9" w:rsidRDefault="001532EA" w:rsidP="00B43376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PCAACAICZ</w:t>
            </w:r>
            <w:r w:rsidR="000870F9" w:rsidRPr="000870F9">
              <w:rPr>
                <w:rFonts w:eastAsia="Times New Roman"/>
                <w:sz w:val="14"/>
                <w:szCs w:val="14"/>
              </w:rPr>
              <w:t xml:space="preserve">R. Porcentaje de capacidad atendida de alumnos en </w:t>
            </w:r>
            <w:r w:rsidRPr="000870F9">
              <w:rPr>
                <w:rFonts w:eastAsia="Times New Roman"/>
                <w:sz w:val="14"/>
                <w:szCs w:val="14"/>
              </w:rPr>
              <w:t xml:space="preserve">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Pr="000870F9">
              <w:rPr>
                <w:rFonts w:eastAsia="Times New Roman"/>
                <w:sz w:val="14"/>
                <w:szCs w:val="14"/>
              </w:rPr>
              <w:t xml:space="preserve"> </w:t>
            </w:r>
            <w:r w:rsidR="000870F9" w:rsidRPr="000870F9">
              <w:rPr>
                <w:rFonts w:eastAsia="Times New Roman"/>
                <w:sz w:val="14"/>
                <w:szCs w:val="14"/>
              </w:rPr>
              <w:t>realizado</w:t>
            </w:r>
          </w:p>
        </w:tc>
        <w:tc>
          <w:tcPr>
            <w:tcW w:w="1417" w:type="dxa"/>
            <w:vMerge/>
          </w:tcPr>
          <w:p w14:paraId="4651C31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E678B0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54CFA4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2B8B15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2836B0F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F14C3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5BC4F7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4422F4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1D5C24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3648947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2F3251C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4E3857B" w14:textId="77777777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4287F5F" w14:textId="4BAFB2B4" w:rsidR="00AC6BC4" w:rsidRPr="0016697B" w:rsidRDefault="00AC6BC4" w:rsidP="00212E45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0AB3B73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4147FBF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1759B7B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67DA7009" w14:textId="77777777" w:rsidR="00AC6BC4" w:rsidRPr="0016697B" w:rsidRDefault="00AC6BC4" w:rsidP="00212E45">
            <w:pPr>
              <w:jc w:val="center"/>
              <w:rPr>
                <w:sz w:val="12"/>
                <w:szCs w:val="12"/>
              </w:rPr>
            </w:pPr>
          </w:p>
        </w:tc>
      </w:tr>
    </w:tbl>
    <w:p w14:paraId="7B7C504E" w14:textId="77777777" w:rsidR="00945434" w:rsidRPr="0016697B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096599FD" w14:textId="7CD5B86D" w:rsidR="00945434" w:rsidRPr="0016697B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>Insertar UNA fotografía por momento (Antes/Durante/Después). Foto nítida. Datos personales TESTADOS obligatoriamente</w:t>
      </w:r>
      <w:r w:rsidR="003D49F2" w:rsidRPr="0016697B">
        <w:rPr>
          <w:color w:val="C0392B"/>
          <w:sz w:val="16"/>
          <w:szCs w:val="16"/>
        </w:rPr>
        <w:t>.</w:t>
      </w:r>
      <w:r w:rsidRPr="0016697B">
        <w:rPr>
          <w:color w:val="C0392B"/>
          <w:sz w:val="16"/>
          <w:szCs w:val="16"/>
        </w:rPr>
        <w:t xml:space="preserve">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521"/>
        <w:gridCol w:w="5611"/>
        <w:gridCol w:w="6863"/>
      </w:tblGrid>
      <w:tr w:rsidR="00945434" w:rsidRPr="00EF6A30" w14:paraId="0A264ADC" w14:textId="77777777" w:rsidTr="00F770E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0A6CC74B" w14:textId="33D77652" w:rsidR="00945434" w:rsidRPr="00EF6A30" w:rsidRDefault="00D131C4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</w:t>
            </w:r>
            <w:r w:rsidR="009E73E8" w:rsidRPr="00EF6A30">
              <w:rPr>
                <w:b/>
                <w:bCs/>
                <w:color w:val="FFFFFF"/>
                <w:sz w:val="14"/>
                <w:szCs w:val="14"/>
              </w:rPr>
              <w:t xml:space="preserve"> — </w:t>
            </w:r>
            <w:r w:rsidR="00215039" w:rsidRPr="00EF6A30">
              <w:rPr>
                <w:b/>
                <w:bCs/>
                <w:color w:val="FFFFFF"/>
                <w:sz w:val="14"/>
                <w:szCs w:val="14"/>
              </w:rPr>
              <w:t>SIMED-PBR MATRIZ DE INDICADORES PARA RESULATDOS</w:t>
            </w:r>
          </w:p>
        </w:tc>
      </w:tr>
      <w:tr w:rsidR="00945434" w:rsidRPr="00EF6A30" w14:paraId="321F5024" w14:textId="77777777" w:rsidTr="00F770E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747373F" w14:textId="315E7796" w:rsidR="00945434" w:rsidRPr="00EF6A30" w:rsidRDefault="009E73E8" w:rsidP="00215039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>DESCRIPCIÓN DE LA ACTIVIDAD:</w:t>
            </w:r>
            <w:r w:rsidR="00215039" w:rsidRPr="00EF6A30">
              <w:rPr>
                <w:b/>
                <w:bCs/>
                <w:color w:val="902538"/>
                <w:sz w:val="16"/>
                <w:szCs w:val="16"/>
              </w:rPr>
              <w:t xml:space="preserve"> </w:t>
            </w:r>
            <w:r w:rsidR="004673EA">
              <w:rPr>
                <w:i/>
                <w:iCs/>
                <w:color w:val="888888"/>
                <w:sz w:val="16"/>
                <w:szCs w:val="16"/>
              </w:rPr>
              <w:t>Oferta educativa, ingreso y actualización por alta y bajas de alumnos para dar seguimiento al número de beneficiarios atendidos con base a las metas programadas.</w:t>
            </w:r>
          </w:p>
        </w:tc>
      </w:tr>
      <w:tr w:rsidR="00945434" w:rsidRPr="00EF6A30" w14:paraId="3F6E4CE1" w14:textId="77777777" w:rsidTr="00F770E8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76525043" w14:textId="77777777" w:rsidR="00945434" w:rsidRPr="00EF6A30" w:rsidRDefault="009E73E8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EDE1CB7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A00746B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E7F01D7" w14:textId="603C4E5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766E32" w14:textId="77777777" w:rsidR="00945434" w:rsidRPr="00EF6A30" w:rsidRDefault="009E73E8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F770E8" w:rsidRPr="00EF6A30" w14:paraId="3FF7C5FB" w14:textId="77777777" w:rsidTr="00F770E8">
        <w:tc>
          <w:tcPr>
            <w:tcW w:w="65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882FFB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56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A5544C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59FD694" w14:textId="77777777" w:rsidR="00945434" w:rsidRPr="00EF6A30" w:rsidRDefault="009E73E8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F770E8" w:rsidRPr="00EF6A30" w14:paraId="3163A456" w14:textId="77777777" w:rsidTr="00F770E8">
        <w:trPr>
          <w:trHeight w:val="365"/>
        </w:trPr>
        <w:tc>
          <w:tcPr>
            <w:tcW w:w="65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F72FC56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1F350809" w14:textId="10BEBD31" w:rsidR="00945434" w:rsidRPr="00EF6A30" w:rsidRDefault="005B6862" w:rsidP="00E413E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>Zapotlán, a</w:t>
            </w:r>
            <w:r w:rsidR="00835DC6">
              <w:rPr>
                <w:i/>
                <w:iCs/>
                <w:color w:val="888888"/>
                <w:sz w:val="14"/>
                <w:szCs w:val="14"/>
              </w:rPr>
              <w:t>ctualización y carga de matrícula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 xml:space="preserve"> escolar en plataforma CONEST- </w:t>
            </w:r>
            <w:r w:rsidR="00835DC6">
              <w:rPr>
                <w:i/>
                <w:iCs/>
                <w:color w:val="888888"/>
                <w:sz w:val="14"/>
                <w:szCs w:val="14"/>
              </w:rPr>
              <w:t>SEP,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 xml:space="preserve"> segundo </w:t>
            </w:r>
            <w:r w:rsidR="00F770E8">
              <w:rPr>
                <w:i/>
                <w:iCs/>
                <w:color w:val="888888"/>
                <w:sz w:val="14"/>
                <w:szCs w:val="14"/>
              </w:rPr>
              <w:t xml:space="preserve">grado, </w:t>
            </w:r>
            <w:r>
              <w:rPr>
                <w:i/>
                <w:iCs/>
                <w:color w:val="888888"/>
                <w:sz w:val="14"/>
                <w:szCs w:val="14"/>
              </w:rPr>
              <w:t>marzo 2026</w:t>
            </w:r>
            <w:r w:rsidR="00835DC6">
              <w:rPr>
                <w:i/>
                <w:iCs/>
                <w:color w:val="888888"/>
                <w:sz w:val="14"/>
                <w:szCs w:val="14"/>
              </w:rPr>
              <w:t>.</w:t>
            </w:r>
          </w:p>
        </w:tc>
        <w:tc>
          <w:tcPr>
            <w:tcW w:w="56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0820527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2EDE3571" w14:textId="6C77936E" w:rsidR="00945434" w:rsidRPr="00EF6A30" w:rsidRDefault="00835DC6" w:rsidP="008D5AA2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 ,jornada laboral en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 xml:space="preserve"> grupo, </w:t>
            </w:r>
            <w:r w:rsidR="008D5AA2">
              <w:rPr>
                <w:i/>
                <w:iCs/>
                <w:color w:val="888888"/>
                <w:sz w:val="14"/>
                <w:szCs w:val="14"/>
              </w:rPr>
              <w:t>segundo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 xml:space="preserve"> grado, marzo 2026</w:t>
            </w:r>
          </w:p>
        </w:tc>
        <w:tc>
          <w:tcPr>
            <w:tcW w:w="6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DB50A7E" w14:textId="77777777" w:rsidR="00945434" w:rsidRPr="00EF6A30" w:rsidRDefault="009E73E8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BA2D8C9" w14:textId="7FD2BA93" w:rsidR="00945434" w:rsidRPr="00EF6A30" w:rsidRDefault="00835DC6" w:rsidP="00E413E7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 ,lista de asistencia , </w:t>
            </w:r>
            <w:r w:rsidR="00E413E7">
              <w:rPr>
                <w:i/>
                <w:iCs/>
                <w:color w:val="888888"/>
                <w:sz w:val="14"/>
                <w:szCs w:val="14"/>
              </w:rPr>
              <w:t>segundo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grado,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F770E8" w:rsidRPr="00EF6A30" w14:paraId="3EC59D65" w14:textId="77777777" w:rsidTr="00F770E8">
        <w:trPr>
          <w:trHeight w:hRule="exact" w:val="5115"/>
        </w:trPr>
        <w:tc>
          <w:tcPr>
            <w:tcW w:w="652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F65EFC" w14:textId="2834ABF0" w:rsidR="00481D72" w:rsidRPr="00EF6A30" w:rsidRDefault="002A1438" w:rsidP="005B6862">
            <w:pPr>
              <w:jc w:val="center"/>
              <w:rPr>
                <w:sz w:val="15"/>
                <w:szCs w:val="15"/>
              </w:rPr>
            </w:pPr>
            <w:r w:rsidRPr="002A1438">
              <w:rPr>
                <w:noProof/>
                <w:sz w:val="15"/>
                <w:szCs w:val="15"/>
              </w:rPr>
              <w:drawing>
                <wp:inline distT="0" distB="0" distL="0" distR="0" wp14:anchorId="07B4D030" wp14:editId="69A4764C">
                  <wp:extent cx="3923414" cy="2980690"/>
                  <wp:effectExtent l="0" t="0" r="1270" b="0"/>
                  <wp:docPr id="5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763" t="16998" r="8951" b="12171"/>
                          <a:stretch/>
                        </pic:blipFill>
                        <pic:spPr>
                          <a:xfrm>
                            <a:off x="0" y="0"/>
                            <a:ext cx="3935015" cy="2989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1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84A678D" w14:textId="79B9813A" w:rsidR="009F5103" w:rsidRPr="00EF6A30" w:rsidRDefault="008D5AA2" w:rsidP="00835DC6">
            <w:pPr>
              <w:jc w:val="center"/>
              <w:rPr>
                <w:sz w:val="15"/>
                <w:szCs w:val="15"/>
              </w:rPr>
            </w:pPr>
            <w:r w:rsidRPr="008D5AA2">
              <w:rPr>
                <w:noProof/>
                <w:sz w:val="15"/>
                <w:szCs w:val="15"/>
              </w:rPr>
              <w:drawing>
                <wp:inline distT="0" distB="0" distL="0" distR="0" wp14:anchorId="5C9F8774" wp14:editId="65B9ECD7">
                  <wp:extent cx="2625725" cy="3248025"/>
                  <wp:effectExtent l="0" t="0" r="3175" b="9525"/>
                  <wp:docPr id="11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n 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25725" cy="3248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63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1CD936" w14:textId="7F9DA929" w:rsidR="00945434" w:rsidRPr="00EF6A30" w:rsidRDefault="00F770E8">
            <w:pPr>
              <w:jc w:val="center"/>
              <w:rPr>
                <w:sz w:val="15"/>
                <w:szCs w:val="15"/>
              </w:rPr>
            </w:pPr>
            <w:r w:rsidRPr="00F770E8">
              <w:rPr>
                <w:noProof/>
                <w:sz w:val="15"/>
                <w:szCs w:val="15"/>
              </w:rPr>
              <w:drawing>
                <wp:inline distT="0" distB="0" distL="0" distR="0" wp14:anchorId="5E6F8094" wp14:editId="60D7FE59">
                  <wp:extent cx="4248150" cy="3037205"/>
                  <wp:effectExtent l="0" t="0" r="0" b="0"/>
                  <wp:docPr id="9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34658" t="24076" r="13970" b="18883"/>
                          <a:stretch/>
                        </pic:blipFill>
                        <pic:spPr>
                          <a:xfrm>
                            <a:off x="0" y="0"/>
                            <a:ext cx="4274885" cy="305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7A538FB" w14:textId="77777777" w:rsidR="00AC22D4" w:rsidRPr="00EF6A30" w:rsidRDefault="00AC22D4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6245804" w14:textId="77777777" w:rsidR="00EF6A30" w:rsidRDefault="00EF6A30" w:rsidP="003D49F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E3213A7" w14:textId="1BD06E4E" w:rsidR="00945434" w:rsidRPr="00EF6A30" w:rsidRDefault="009E73E8" w:rsidP="003D49F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43776102" w14:textId="77777777" w:rsidR="00945434" w:rsidRPr="00EF6A30" w:rsidRDefault="009E73E8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945434" w:rsidRPr="00EF6A30" w14:paraId="4AB062CC" w14:textId="77777777" w:rsidTr="005C4CD2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C0250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2596624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945434" w:rsidRPr="00EF6A30" w14:paraId="70B47922" w14:textId="77777777" w:rsidTr="005C4CD2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BCAFF47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5B03875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472CF79" w14:textId="77777777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338E2F2C" w14:textId="0C173189" w:rsidR="00945434" w:rsidRPr="00EF6A30" w:rsidRDefault="009E73E8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6C7264" w:rsidRPr="00EF6A30" w14:paraId="76410EC0" w14:textId="77777777" w:rsidTr="00AC6BC4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97F87F" w14:textId="77777777" w:rsidR="006C7264" w:rsidRPr="00151FA0" w:rsidRDefault="006C7264">
            <w:r w:rsidRPr="00151FA0">
              <w:rPr>
                <w:b/>
                <w:bCs/>
                <w:color w:val="902538"/>
              </w:rPr>
              <w:t>DESCRIPCIÓN DE LA ACTIVIDAD:</w:t>
            </w:r>
          </w:p>
          <w:p w14:paraId="08B7BB6D" w14:textId="7D13C389" w:rsidR="006C7264" w:rsidRPr="00EF6A30" w:rsidRDefault="00DD051B" w:rsidP="00151FA0">
            <w:pPr>
              <w:jc w:val="both"/>
            </w:pPr>
            <w:r w:rsidRPr="00151FA0">
              <w:rPr>
                <w:i/>
                <w:iCs/>
                <w:color w:val="888888"/>
              </w:rPr>
              <w:t>Se cargan los apoyos de la matricula actualizada cada mes en plataforma de DIF Estatal, generando los totales de beneficiarios niños y niñas, por cada grupo de atención.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AD91D2C" w14:textId="6D1367EA" w:rsidR="006C7264" w:rsidRPr="00EF6A30" w:rsidRDefault="004673EA" w:rsidP="004673EA">
            <w:pPr>
              <w:jc w:val="center"/>
            </w:pPr>
            <w:r w:rsidRPr="004673EA">
              <w:rPr>
                <w:noProof/>
              </w:rPr>
              <w:drawing>
                <wp:inline distT="0" distB="0" distL="0" distR="0" wp14:anchorId="1C86650F" wp14:editId="4DD85153">
                  <wp:extent cx="3246832" cy="3981450"/>
                  <wp:effectExtent l="0" t="0" r="0" b="0"/>
                  <wp:docPr id="16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41684" t="17209" r="22880" b="5501"/>
                          <a:stretch/>
                        </pic:blipFill>
                        <pic:spPr>
                          <a:xfrm>
                            <a:off x="0" y="0"/>
                            <a:ext cx="3252280" cy="398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7264" w:rsidRPr="00EF6A30" w14:paraId="51E9532B" w14:textId="77777777" w:rsidTr="00AC6BC4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602AFE6" w14:textId="6BAD9B30" w:rsidR="00DD051B" w:rsidRPr="00151FA0" w:rsidRDefault="006C7264" w:rsidP="00151FA0">
            <w:r w:rsidRPr="00151FA0">
              <w:rPr>
                <w:b/>
                <w:bCs/>
                <w:color w:val="902538"/>
              </w:rPr>
              <w:t>JUSTIFICACIONES:</w:t>
            </w:r>
            <w:r w:rsidR="00151FA0" w:rsidRPr="00151FA0">
              <w:rPr>
                <w:b/>
                <w:bCs/>
                <w:color w:val="902538"/>
              </w:rPr>
              <w:t xml:space="preserve"> </w:t>
            </w:r>
            <w:r w:rsidR="00DD051B" w:rsidRPr="00151FA0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022CB99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6C7264" w:rsidRPr="00EF6A30" w14:paraId="43EBB327" w14:textId="77777777" w:rsidTr="00AC6BC4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D2A7198" w14:textId="77777777" w:rsidR="006C7264" w:rsidRPr="00EF6A30" w:rsidRDefault="006C7264" w:rsidP="00202BC3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75F13C2A" w14:textId="5B3C28E4" w:rsidR="006C7264" w:rsidRPr="00EF6A30" w:rsidRDefault="00EF6A30" w:rsidP="004673EA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4673EA">
              <w:rPr>
                <w:color w:val="000000"/>
                <w:sz w:val="13"/>
                <w:szCs w:val="13"/>
              </w:rPr>
              <w:t xml:space="preserve">45 </w:t>
            </w:r>
            <w:r w:rsidRPr="00EF6A30">
              <w:rPr>
                <w:color w:val="000000"/>
                <w:sz w:val="13"/>
                <w:szCs w:val="13"/>
              </w:rPr>
              <w:t xml:space="preserve">Mujeres: _______   Hombres: _______   Menores: </w:t>
            </w:r>
            <w:r w:rsidR="004673EA">
              <w:rPr>
                <w:color w:val="000000"/>
                <w:sz w:val="13"/>
                <w:szCs w:val="13"/>
              </w:rPr>
              <w:t>45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29E09D3" w14:textId="77777777" w:rsidR="006C7264" w:rsidRPr="00EF6A30" w:rsidRDefault="006C7264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1F0E918" w14:textId="77777777" w:rsidR="00AC6BC4" w:rsidRPr="00EF6A30" w:rsidRDefault="00AC6BC4" w:rsidP="005C4CD2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49DEDB1" w14:textId="0E39FECE" w:rsidR="005C4CD2" w:rsidRPr="00EF6A30" w:rsidRDefault="005C4CD2" w:rsidP="005C4CD2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BE8A821" w14:textId="77777777" w:rsidR="005C4CD2" w:rsidRPr="00EF6A30" w:rsidRDefault="005C4CD2" w:rsidP="005C4CD2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5C4CD2" w:rsidRPr="00EF6A30" w14:paraId="62C13890" w14:textId="77777777" w:rsidTr="00481D72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A5C7EFB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9803F6D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80DDCB7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D92115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D72335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26E7668" w14:textId="77777777" w:rsidR="005C4CD2" w:rsidRPr="00EF6A30" w:rsidRDefault="005C4CD2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5C4CD2" w:rsidRPr="00EF6A30" w14:paraId="4FAD0955" w14:textId="77777777" w:rsidTr="003A4539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A3E2C7" w14:textId="2969157B" w:rsidR="005C4CD2" w:rsidRPr="00EF6A30" w:rsidRDefault="003A4539" w:rsidP="003A4539">
            <w:pPr>
              <w:jc w:val="center"/>
              <w:rPr>
                <w:b/>
                <w:bCs/>
              </w:rPr>
            </w:pPr>
            <w:r w:rsidRPr="00EF6A30">
              <w:rPr>
                <w:b/>
                <w:bCs/>
              </w:rPr>
              <w:t>C1</w:t>
            </w:r>
            <w:r w:rsidR="00F96CD9">
              <w:rPr>
                <w:b/>
                <w:bCs/>
              </w:rPr>
              <w:t xml:space="preserve"> 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3FBD72" w14:textId="106B3F45" w:rsidR="005C4CD2" w:rsidRPr="00EF6A30" w:rsidRDefault="0008281A" w:rsidP="003A4539">
            <w:pPr>
              <w:jc w:val="center"/>
            </w:pPr>
            <w:r w:rsidRPr="000870F9">
              <w:rPr>
                <w:rFonts w:eastAsia="Times New Roman"/>
                <w:b/>
                <w:sz w:val="14"/>
                <w:szCs w:val="14"/>
              </w:rPr>
              <w:t>OFERTA EDUCATIVA PARA EL INGRESO DE ALUMNOS.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536707" w14:textId="7A7089C6" w:rsidR="005C4CD2" w:rsidRPr="00EF6A30" w:rsidRDefault="0008281A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14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9A43C40" w14:textId="11E0B254" w:rsidR="005C4CD2" w:rsidRPr="00EF6A30" w:rsidRDefault="0008281A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A852BE" w14:textId="403059B4" w:rsidR="005C4CD2" w:rsidRPr="00EF6A30" w:rsidRDefault="00365666" w:rsidP="003A453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7B27A7" w14:textId="4FFDE6ED" w:rsidR="005C4CD2" w:rsidRPr="00EF6A30" w:rsidRDefault="0008281A" w:rsidP="0008281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  <w:r w:rsidR="003A4539" w:rsidRPr="00EF6A30">
              <w:rPr>
                <w:b/>
                <w:bCs/>
              </w:rPr>
              <w:t>%</w:t>
            </w:r>
          </w:p>
        </w:tc>
      </w:tr>
      <w:tr w:rsidR="005C4CD2" w:rsidRPr="00EF6A30" w14:paraId="5BEB862B" w14:textId="77777777" w:rsidTr="00481D72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835911D" w14:textId="77777777" w:rsidR="005C4CD2" w:rsidRPr="00EF6A30" w:rsidRDefault="005C4CD2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A0CEF42" w14:textId="77777777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6D439C21" w14:textId="77777777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55C98012" w14:textId="547969BE" w:rsidR="005C4CD2" w:rsidRPr="00EF6A30" w:rsidRDefault="005C4CD2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E43038A" w14:textId="77777777" w:rsidR="005C4CD2" w:rsidRPr="00EF6A30" w:rsidRDefault="005C4CD2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C22D4" w:rsidRPr="00EF6A30" w14:paraId="25892B8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9EE4991" w14:textId="50986E95" w:rsidR="00AC22D4" w:rsidRPr="00EF6A30" w:rsidRDefault="00AC22D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C22D4" w:rsidRPr="00EF6A30" w14:paraId="079C3DD5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7D02805" w14:textId="15AAB4AB" w:rsidR="00AC22D4" w:rsidRPr="00EF6A30" w:rsidRDefault="0008281A" w:rsidP="00EF6A30">
            <w:pPr>
              <w:jc w:val="center"/>
            </w:pPr>
            <w:r>
              <w:object w:dxaOrig="11385" w:dyaOrig="4830" w14:anchorId="744853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9" type="#_x0000_t75" style="width:569.25pt;height:241.5pt" o:ole="">
                  <v:imagedata r:id="rId14" o:title=""/>
                </v:shape>
                <o:OLEObject Type="Embed" ProgID="PBrush" ShapeID="_x0000_i1049" DrawAspect="Content" ObjectID="_1837247851" r:id="rId15"/>
              </w:object>
            </w:r>
          </w:p>
        </w:tc>
      </w:tr>
    </w:tbl>
    <w:p w14:paraId="08B83306" w14:textId="52C21ADB" w:rsidR="009F5103" w:rsidRPr="00EF6A30" w:rsidRDefault="009F5103">
      <w:pPr>
        <w:spacing w:before="60" w:after="60"/>
      </w:pPr>
    </w:p>
    <w:p w14:paraId="7B8D263C" w14:textId="68E32F72" w:rsidR="00AC22D4" w:rsidRDefault="00AC22D4">
      <w:pPr>
        <w:spacing w:before="60" w:after="60"/>
      </w:pPr>
    </w:p>
    <w:p w14:paraId="377A87BB" w14:textId="77777777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72B5D770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296EAD28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516E0F8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19C1588C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644C2DBB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5F59726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09B44874" w14:textId="6D7027A4" w:rsidR="00C00EF4" w:rsidRPr="00EF6A30" w:rsidRDefault="00C00EF4" w:rsidP="001532E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CAIC </w:t>
            </w:r>
            <w:r w:rsidR="001532EA">
              <w:rPr>
                <w:b/>
                <w:bCs/>
              </w:rPr>
              <w:t>ZAPOTLAN</w:t>
            </w:r>
          </w:p>
        </w:tc>
      </w:tr>
      <w:tr w:rsidR="00C00EF4" w:rsidRPr="0016697B" w14:paraId="51D574B3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983437C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BC0E31C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36FA87A7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4EAD478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3FE5A01D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673C4BEE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0F39C9AC" w14:textId="33706FCB" w:rsidR="00C00EF4" w:rsidRPr="00F42F9A" w:rsidRDefault="00151FA0" w:rsidP="00A61FAF">
            <w:pPr>
              <w:spacing w:before="60" w:after="60"/>
              <w:jc w:val="both"/>
              <w:rPr>
                <w:b/>
                <w:bCs/>
              </w:rPr>
            </w:pPr>
            <w:r>
              <w:rPr>
                <w:rFonts w:eastAsia="Montserrat Light"/>
                <w:b/>
              </w:rPr>
              <w:t xml:space="preserve">2.8 </w:t>
            </w:r>
            <w:r w:rsidR="00C00EF4"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 w:rsidR="00C00EF4">
              <w:rPr>
                <w:rFonts w:eastAsia="Montserrat Light"/>
                <w:b/>
              </w:rPr>
              <w:t>,</w:t>
            </w:r>
            <w:r w:rsidR="00C00EF4"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 w:rsidR="00C00EF4">
              <w:rPr>
                <w:rFonts w:eastAsia="Montserrat Light"/>
                <w:b/>
              </w:rPr>
              <w:t>CENCIA SALUDABLES QUE CONTRIBUYA</w:t>
            </w:r>
            <w:r w:rsidR="00C00EF4"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409DE7C9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432E60A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FAFD556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7983DED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368C865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80A77E5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54A6602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DC4DCAB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524DA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747B09F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2F393473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74A84F79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4D1D2DB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0092BDF4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188DFB6E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19F370DF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B3DEC0C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1956011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A9323E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59D4840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48DA1C5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727D417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A455D9A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24C20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343B4B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9D3814A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13D3F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DB6992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611DFD2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5684A8FD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A53CF1F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C3DB09A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5ACE3B5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5C390DE3" w14:textId="77777777" w:rsidTr="00C00EF4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77FDC20D" w14:textId="4F9ACF25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C1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5D0A588B" w14:textId="68C33A0A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b/>
                <w:sz w:val="14"/>
                <w:szCs w:val="14"/>
              </w:rPr>
              <w:t>Reporte, seguimiento y actualización de matrícula</w:t>
            </w:r>
            <w:r w:rsidR="00C00EF4" w:rsidRPr="000870F9">
              <w:rPr>
                <w:rFonts w:eastAsia="Times New Roman"/>
                <w:b/>
                <w:sz w:val="14"/>
                <w:szCs w:val="14"/>
              </w:rPr>
              <w:t>.</w:t>
            </w:r>
          </w:p>
        </w:tc>
        <w:tc>
          <w:tcPr>
            <w:tcW w:w="1276" w:type="dxa"/>
            <w:vMerge w:val="restart"/>
            <w:vAlign w:val="center"/>
          </w:tcPr>
          <w:p w14:paraId="70F3B505" w14:textId="17F2769B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 xml:space="preserve">  </w:t>
            </w:r>
            <w:r w:rsidR="004B45C9">
              <w:rPr>
                <w:rFonts w:eastAsia="Times New Roman"/>
                <w:sz w:val="14"/>
                <w:szCs w:val="14"/>
              </w:rPr>
              <w:t>PAMDCECAICA</w:t>
            </w:r>
            <w:r w:rsidRPr="00365666">
              <w:rPr>
                <w:rFonts w:eastAsia="Times New Roman"/>
                <w:sz w:val="14"/>
                <w:szCs w:val="14"/>
              </w:rPr>
              <w:t xml:space="preserve"> Porcentaje de actualización de matrícula durante el ciclo escolar en CAIC </w:t>
            </w:r>
            <w:r w:rsidR="00151FA0" w:rsidRPr="00365666">
              <w:rPr>
                <w:rFonts w:eastAsia="Times New Roman"/>
                <w:sz w:val="14"/>
                <w:szCs w:val="14"/>
              </w:rPr>
              <w:t>Acayuca.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074699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1D02B71F" w14:textId="2B234B7D" w:rsidR="00C00EF4" w:rsidRPr="000870F9" w:rsidRDefault="00365666" w:rsidP="00A61FAF">
            <w:pPr>
              <w:jc w:val="center"/>
              <w:rPr>
                <w:b/>
                <w:sz w:val="14"/>
                <w:szCs w:val="14"/>
              </w:rPr>
            </w:pPr>
            <w:r w:rsidRPr="00365666">
              <w:rPr>
                <w:rFonts w:eastAsia="Times New Roman"/>
                <w:b/>
                <w:sz w:val="14"/>
                <w:szCs w:val="14"/>
              </w:rPr>
              <w:t>PAMDCECAICA=(PAMDCECAICAP/PAMDCECAICAR)X100%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C37D2C4" w14:textId="5AD69A82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49D6D03" w14:textId="5F4B49ED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66BF4B1" w14:textId="0A636267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696F3A7" w14:textId="46FACD2F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80E4734" w14:textId="3A2CE6B6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6CE6131" w14:textId="573466CB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7383B3" w14:textId="26801F31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9016E8" w14:textId="631CEAAC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ACBBAEA" w14:textId="75513092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4CE8DC7" w14:textId="7F4880DC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322055A" w14:textId="41F8ECDB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B34237D" w14:textId="6794B34E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365666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A424B6C" w14:textId="0AAD675B" w:rsidR="00C00EF4" w:rsidRPr="00EF6A30" w:rsidRDefault="001532EA" w:rsidP="00731D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C546658" w14:textId="3924FE4D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731D6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0CE71E54" w14:textId="3E7702D3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1983469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5632195B" w14:textId="77777777" w:rsidTr="00C00EF4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13D6AC49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D9C38CC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D3BC080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854D8E6" w14:textId="226D97C4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>PAMDCECAICAP. Porcentaje de actualización de matrícula durante el ciclo escolar en CAIC Acayuca programado.</w:t>
            </w:r>
          </w:p>
        </w:tc>
        <w:tc>
          <w:tcPr>
            <w:tcW w:w="1417" w:type="dxa"/>
            <w:vMerge/>
          </w:tcPr>
          <w:p w14:paraId="4A11C6B2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27007E0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EF5A1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160CB4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6313D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8FE2AF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29C29D6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A1DF65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A80A46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430B94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C3F82F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8F6EA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895F13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5B5382F3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DD3986B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98B092E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5EBE80D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6520B91F" w14:textId="77777777" w:rsidTr="00C00EF4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5B03A1B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55F7AF1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2AFC2F6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7B2DFE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1443785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7B6C1431" w14:textId="10F42543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731D6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C4F884B" w14:textId="7CD515B7" w:rsidR="00C00EF4" w:rsidRPr="00EF6A30" w:rsidRDefault="001532EA" w:rsidP="00731D6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731D6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22CA60D" w14:textId="7653DF60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F96CD9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  <w:r w:rsidR="00731D6F" w:rsidRPr="00F96CD9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EAFD7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B8A2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CC03A5C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58BB1B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B2E831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267E49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6BA648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AF74E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123631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59CEED3" w14:textId="1BEF7EB9" w:rsidR="00C00EF4" w:rsidRPr="00EF6A30" w:rsidRDefault="001532EA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731D6F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082F889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B85583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595210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504BAB33" w14:textId="77777777" w:rsidTr="00C00EF4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336AC137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2183247D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F1B8A2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E8FE398" w14:textId="0CB441E7" w:rsidR="00C00EF4" w:rsidRPr="000870F9" w:rsidRDefault="00365666" w:rsidP="00A61FAF">
            <w:pPr>
              <w:jc w:val="center"/>
              <w:rPr>
                <w:sz w:val="14"/>
                <w:szCs w:val="14"/>
              </w:rPr>
            </w:pPr>
            <w:r w:rsidRPr="00365666">
              <w:rPr>
                <w:rFonts w:eastAsia="Times New Roman"/>
                <w:sz w:val="14"/>
                <w:szCs w:val="14"/>
              </w:rPr>
              <w:t>PAMDCECAICAR. Porcentaje de actualización de matrícula durante el ciclo escolar en CAIC Acayuca realizado.</w:t>
            </w:r>
          </w:p>
        </w:tc>
        <w:tc>
          <w:tcPr>
            <w:tcW w:w="1417" w:type="dxa"/>
            <w:vMerge/>
          </w:tcPr>
          <w:p w14:paraId="111B078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4FB85B3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04519D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05FC2F1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6A70F6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2067C9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DE5AF9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F8D7FA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2662C8A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4C776F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32A8FA2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2D5076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5189D42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9DD9C7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5B884CD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2CBA0B0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8E04F35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01F3A29E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7AB227C4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420"/>
        <w:gridCol w:w="5350"/>
        <w:gridCol w:w="6730"/>
      </w:tblGrid>
      <w:tr w:rsidR="00C00EF4" w:rsidRPr="00EF6A30" w14:paraId="3638C3A2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1FAC7608" w14:textId="77777777" w:rsidR="00C00EF4" w:rsidRPr="00EF6A30" w:rsidRDefault="00C00EF4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71C0F4E9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3AB5F691" w14:textId="42CB3911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4673EA">
              <w:rPr>
                <w:i/>
                <w:iCs/>
                <w:color w:val="888888"/>
                <w:sz w:val="16"/>
                <w:szCs w:val="16"/>
              </w:rPr>
              <w:t>O</w:t>
            </w:r>
            <w:r w:rsidR="00AB5B41">
              <w:rPr>
                <w:i/>
                <w:iCs/>
                <w:color w:val="888888"/>
                <w:sz w:val="16"/>
                <w:szCs w:val="16"/>
              </w:rPr>
              <w:t xml:space="preserve">ferta </w:t>
            </w:r>
            <w:r w:rsidR="004673EA">
              <w:rPr>
                <w:i/>
                <w:iCs/>
                <w:color w:val="888888"/>
                <w:sz w:val="16"/>
                <w:szCs w:val="16"/>
              </w:rPr>
              <w:t>educativa, ingreso</w:t>
            </w:r>
            <w:r w:rsidR="00AB5B41">
              <w:rPr>
                <w:i/>
                <w:iCs/>
                <w:color w:val="888888"/>
                <w:sz w:val="16"/>
                <w:szCs w:val="16"/>
              </w:rPr>
              <w:t xml:space="preserve"> y actualización por alta y bajas de alumnos para dar seguimiento al número de beneficiarios atendidos con base a las metas programadas.</w:t>
            </w:r>
          </w:p>
        </w:tc>
      </w:tr>
      <w:tr w:rsidR="00C00EF4" w:rsidRPr="00EF6A30" w14:paraId="2B23AAD2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2807F7D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6A7A72A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48C4DE68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395280E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4C2E669E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1C7EFAC6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5CF197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2ACE348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980831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0EF4" w:rsidRPr="00EF6A30" w14:paraId="320C978B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E672F88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679757AF" w14:textId="2583A6FB" w:rsidR="00C00EF4" w:rsidRPr="00EF6A30" w:rsidRDefault="00F770E8" w:rsidP="002E2FE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Zapotlán, actualización y carga de matrícula escolar en plataforma CONEST- SEP, </w:t>
            </w:r>
            <w:r w:rsidR="002E2FE9">
              <w:rPr>
                <w:i/>
                <w:iCs/>
                <w:color w:val="888888"/>
                <w:sz w:val="14"/>
                <w:szCs w:val="14"/>
              </w:rPr>
              <w:t xml:space="preserve">tercer </w:t>
            </w:r>
            <w:r>
              <w:rPr>
                <w:i/>
                <w:iCs/>
                <w:color w:val="888888"/>
                <w:sz w:val="14"/>
                <w:szCs w:val="14"/>
              </w:rPr>
              <w:t>grado, marzo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40BC844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30E9D90" w14:textId="715EFE69" w:rsidR="00C00EF4" w:rsidRPr="00EF6A30" w:rsidRDefault="00F770E8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 ,jornada laboral en grupo, tercer grado,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2BF7462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25E089A0" w14:textId="768E702A" w:rsidR="00C00EF4" w:rsidRPr="00EF6A30" w:rsidRDefault="00F770E8" w:rsidP="002E2FE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 ,lista de asistencia , </w:t>
            </w:r>
            <w:r w:rsidR="002E2FE9">
              <w:rPr>
                <w:i/>
                <w:iCs/>
                <w:color w:val="888888"/>
                <w:sz w:val="14"/>
                <w:szCs w:val="14"/>
              </w:rPr>
              <w:t xml:space="preserve">tercer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grado, marzo 2026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</w:tr>
      <w:tr w:rsidR="00C00EF4" w:rsidRPr="00EF6A30" w14:paraId="71343332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989557" w14:textId="37199113" w:rsidR="00C00EF4" w:rsidRPr="00EF6A30" w:rsidRDefault="002A1438" w:rsidP="00F770E8">
            <w:pPr>
              <w:jc w:val="center"/>
              <w:rPr>
                <w:sz w:val="15"/>
                <w:szCs w:val="15"/>
              </w:rPr>
            </w:pPr>
            <w:r w:rsidRPr="002A1438">
              <w:rPr>
                <w:noProof/>
                <w:sz w:val="15"/>
                <w:szCs w:val="15"/>
              </w:rPr>
              <w:drawing>
                <wp:inline distT="0" distB="0" distL="0" distR="0" wp14:anchorId="6ADF5E04" wp14:editId="6A8A7706">
                  <wp:extent cx="4600575" cy="3309620"/>
                  <wp:effectExtent l="0" t="0" r="9525" b="5080"/>
                  <wp:docPr id="17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9708" t="18442" r="9219" b="10784"/>
                          <a:stretch/>
                        </pic:blipFill>
                        <pic:spPr>
                          <a:xfrm>
                            <a:off x="0" y="0"/>
                            <a:ext cx="4600923" cy="33098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10151AE" w14:textId="67A49652" w:rsidR="00C00EF4" w:rsidRPr="00EF6A30" w:rsidRDefault="008D5AA2" w:rsidP="00A61FAF">
            <w:pPr>
              <w:jc w:val="center"/>
              <w:rPr>
                <w:sz w:val="15"/>
                <w:szCs w:val="15"/>
              </w:rPr>
            </w:pPr>
            <w:r w:rsidRPr="00835DC6">
              <w:rPr>
                <w:noProof/>
                <w:sz w:val="15"/>
                <w:szCs w:val="15"/>
              </w:rPr>
              <w:drawing>
                <wp:inline distT="0" distB="0" distL="0" distR="0" wp14:anchorId="3027C299" wp14:editId="00613643">
                  <wp:extent cx="3286125" cy="3209290"/>
                  <wp:effectExtent l="0" t="0" r="9525" b="0"/>
                  <wp:docPr id="1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94902" cy="3217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9A88648" w14:textId="7ABAD8DF" w:rsidR="00C00EF4" w:rsidRPr="00EF6A30" w:rsidRDefault="002E2FE9" w:rsidP="00637433">
            <w:pPr>
              <w:rPr>
                <w:sz w:val="15"/>
                <w:szCs w:val="15"/>
              </w:rPr>
            </w:pPr>
            <w:r w:rsidRPr="002E2FE9">
              <w:rPr>
                <w:noProof/>
                <w:sz w:val="15"/>
                <w:szCs w:val="15"/>
              </w:rPr>
              <w:drawing>
                <wp:inline distT="0" distB="0" distL="0" distR="0" wp14:anchorId="6D1ECD8F" wp14:editId="5C54F65B">
                  <wp:extent cx="4170574" cy="3028950"/>
                  <wp:effectExtent l="0" t="0" r="1905" b="0"/>
                  <wp:docPr id="15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0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0302" t="18794" r="10704" b="10255"/>
                          <a:stretch/>
                        </pic:blipFill>
                        <pic:spPr>
                          <a:xfrm>
                            <a:off x="0" y="0"/>
                            <a:ext cx="4176501" cy="30332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9D0A75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5A73019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29ED2A31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0A785E10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6F316367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BD517F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7EC4C2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502BA8FE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4BF695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4E382EDA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5C6A46A6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742525E5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0C099FC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5FEFA35" w14:textId="77777777" w:rsidR="00C00EF4" w:rsidRPr="00F96CD9" w:rsidRDefault="00C00EF4" w:rsidP="00F96CD9">
            <w:pPr>
              <w:jc w:val="both"/>
            </w:pPr>
            <w:r w:rsidRPr="00F96CD9">
              <w:rPr>
                <w:b/>
                <w:bCs/>
                <w:color w:val="902538"/>
              </w:rPr>
              <w:t>DESCRIPCIÓN DE LA ACTIVIDAD:</w:t>
            </w:r>
          </w:p>
          <w:p w14:paraId="11D1863E" w14:textId="77777777" w:rsidR="00C00EF4" w:rsidRPr="00EF6A30" w:rsidRDefault="00C00EF4" w:rsidP="00F96CD9">
            <w:pPr>
              <w:jc w:val="both"/>
            </w:pPr>
            <w:r w:rsidRPr="00F96CD9">
              <w:rPr>
                <w:i/>
                <w:iCs/>
                <w:color w:val="888888"/>
              </w:rPr>
              <w:t>Se cargan los apoyos de la matricula actualizada cada mes en plataforma de DIF Estatal, generando los totales de beneficiarios niños y niñas, por cada grupo de atención.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DC7F3A" w14:textId="5954E44A" w:rsidR="00C00EF4" w:rsidRPr="00EF6A30" w:rsidRDefault="002A1438" w:rsidP="002A1438">
            <w:pPr>
              <w:jc w:val="center"/>
            </w:pPr>
            <w:r w:rsidRPr="004673EA">
              <w:rPr>
                <w:noProof/>
              </w:rPr>
              <w:drawing>
                <wp:inline distT="0" distB="0" distL="0" distR="0" wp14:anchorId="28C6D56F" wp14:editId="6EF6C209">
                  <wp:extent cx="3246832" cy="3981450"/>
                  <wp:effectExtent l="0" t="0" r="0" b="0"/>
                  <wp:docPr id="1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/>
                          <a:srcRect l="41684" t="17209" r="22880" b="5501"/>
                          <a:stretch/>
                        </pic:blipFill>
                        <pic:spPr>
                          <a:xfrm>
                            <a:off x="0" y="0"/>
                            <a:ext cx="3252280" cy="3988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0AE361B5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7E7AC8C" w14:textId="457DC77B" w:rsidR="00C00EF4" w:rsidRPr="00DD051B" w:rsidRDefault="00C00EF4" w:rsidP="00F96CD9">
            <w:r w:rsidRPr="00F96CD9">
              <w:rPr>
                <w:b/>
                <w:bCs/>
                <w:color w:val="902538"/>
              </w:rPr>
              <w:t>JUSTIFICACIONES:</w:t>
            </w:r>
            <w:r w:rsidR="00F96CD9">
              <w:rPr>
                <w:b/>
                <w:bCs/>
                <w:color w:val="902538"/>
              </w:rPr>
              <w:t xml:space="preserve"> </w:t>
            </w:r>
            <w:r w:rsidRPr="00F96CD9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DD3369F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4AE82B47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281E77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E25A089" w14:textId="691DE94D" w:rsidR="00C00EF4" w:rsidRPr="00EF6A30" w:rsidRDefault="002A1438" w:rsidP="002A1438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>
              <w:rPr>
                <w:color w:val="000000"/>
                <w:sz w:val="13"/>
                <w:szCs w:val="13"/>
              </w:rPr>
              <w:t>Total: 45</w:t>
            </w:r>
            <w:r w:rsidR="00C00EF4" w:rsidRPr="00EF6A30">
              <w:rPr>
                <w:color w:val="000000"/>
                <w:sz w:val="13"/>
                <w:szCs w:val="13"/>
              </w:rPr>
              <w:t xml:space="preserve">   Mujeres: _______   Hombres: _______   Menores: </w:t>
            </w:r>
            <w:r>
              <w:rPr>
                <w:color w:val="000000"/>
                <w:sz w:val="13"/>
                <w:szCs w:val="13"/>
              </w:rPr>
              <w:t>45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48C716C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47D12420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D63B797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586FF23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308B5F52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6F6AF0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0A5FDD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0891A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2C78384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0D110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F523A18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47FEA8D6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D493E5" w14:textId="38BE7EA5" w:rsidR="00C00EF4" w:rsidRPr="00EF6A30" w:rsidRDefault="00C00EF4" w:rsidP="00A61FAF">
            <w:pPr>
              <w:jc w:val="center"/>
              <w:rPr>
                <w:b/>
                <w:bCs/>
              </w:rPr>
            </w:pPr>
            <w:r w:rsidRPr="00A61FAF">
              <w:rPr>
                <w:b/>
                <w:bCs/>
                <w:color w:val="FFFFFF" w:themeColor="background1"/>
              </w:rPr>
              <w:t>C1</w:t>
            </w:r>
            <w:r w:rsidR="00A61FAF" w:rsidRPr="00A61FAF">
              <w:rPr>
                <w:b/>
                <w:bCs/>
                <w:color w:val="FFFFFF" w:themeColor="background1"/>
              </w:rPr>
              <w:t xml:space="preserve">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72BD59E" w14:textId="4ACC7FB8" w:rsidR="00C00EF4" w:rsidRPr="00EF6A30" w:rsidRDefault="00816EA0" w:rsidP="00A61FAF">
            <w:pPr>
              <w:jc w:val="center"/>
            </w:pPr>
            <w:r w:rsidRPr="00816EA0">
              <w:rPr>
                <w:b/>
                <w:bCs/>
              </w:rPr>
              <w:t>Reporte, seguimiento y actualización de matrícula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AEF20E" w14:textId="57F00E38" w:rsidR="00C00EF4" w:rsidRPr="00EF6A30" w:rsidRDefault="001532EA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88CCE5" w14:textId="7A581990" w:rsidR="00C00EF4" w:rsidRPr="00EF6A30" w:rsidRDefault="001532EA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4B45C9"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291D72" w14:textId="51297CBC" w:rsidR="00C00EF4" w:rsidRPr="00EF6A30" w:rsidRDefault="001532EA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85B775A" w14:textId="5EB5B1DC" w:rsidR="00C00EF4" w:rsidRPr="00EF6A30" w:rsidRDefault="004B45C9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58510A29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F9FFE39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07E89A71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01798A57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2EBCE24E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1F4294BE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67A48CF6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FFB3E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265F4710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07F8007" w14:textId="021DA6B9" w:rsidR="00C00EF4" w:rsidRPr="00EF6A30" w:rsidRDefault="00A422D6" w:rsidP="00A61FAF">
            <w:pPr>
              <w:jc w:val="center"/>
            </w:pPr>
            <w:r w:rsidRPr="00A422D6">
              <w:rPr>
                <w:noProof/>
              </w:rPr>
              <w:drawing>
                <wp:anchor distT="0" distB="0" distL="114300" distR="114300" simplePos="0" relativeHeight="251669504" behindDoc="0" locked="0" layoutInCell="1" allowOverlap="1" wp14:anchorId="333A600C" wp14:editId="049BD663">
                  <wp:simplePos x="0" y="0"/>
                  <wp:positionH relativeFrom="column">
                    <wp:posOffset>2097405</wp:posOffset>
                  </wp:positionH>
                  <wp:positionV relativeFrom="paragraph">
                    <wp:posOffset>-66040</wp:posOffset>
                  </wp:positionV>
                  <wp:extent cx="7106920" cy="3010535"/>
                  <wp:effectExtent l="0" t="0" r="0" b="0"/>
                  <wp:wrapNone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9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480A797E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5B551593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  <w:b/>
          <w:bCs/>
          <w:color w:val="902538"/>
          <w:sz w:val="20"/>
          <w:szCs w:val="20"/>
        </w:rPr>
      </w:pPr>
    </w:p>
    <w:p w14:paraId="6D0F9E35" w14:textId="278CB053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0B35524A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44F58EAD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7A29E40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49DCE06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2B155DD4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B6F5C2A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1A2F7E84" w14:textId="71C44ECD" w:rsidR="00C00EF4" w:rsidRPr="00EF6A30" w:rsidRDefault="00C00EF4" w:rsidP="001532EA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CAIC </w:t>
            </w:r>
            <w:r w:rsidR="001532EA">
              <w:rPr>
                <w:b/>
                <w:bCs/>
              </w:rPr>
              <w:t>ZAPOTLAN</w:t>
            </w:r>
          </w:p>
        </w:tc>
      </w:tr>
      <w:tr w:rsidR="00C00EF4" w:rsidRPr="0016697B" w14:paraId="405A2F99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DBD599E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1423E6CE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1863EFFC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EE0D45A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723F5D61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03EE4688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67147F49" w14:textId="77777777" w:rsidR="00C00EF4" w:rsidRPr="00F42F9A" w:rsidRDefault="00C00EF4" w:rsidP="00A61FAF">
            <w:pPr>
              <w:spacing w:before="60" w:after="60"/>
              <w:jc w:val="both"/>
              <w:rPr>
                <w:b/>
                <w:bCs/>
              </w:rPr>
            </w:pPr>
            <w:r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>
              <w:rPr>
                <w:rFonts w:eastAsia="Montserrat Light"/>
                <w:b/>
              </w:rPr>
              <w:t>,</w:t>
            </w:r>
            <w:r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>
              <w:rPr>
                <w:rFonts w:eastAsia="Montserrat Light"/>
                <w:b/>
              </w:rPr>
              <w:t>CENCIA SALUDABLES QUE CONTRIBUYA</w:t>
            </w:r>
            <w:r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15F713C1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4CFA4F91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CB5048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47D3B57E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1FE68CB9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AB168E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33123BA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5D86AE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12D8163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6D8CF3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469324C9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5F816078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42BD99B2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7EBE1F8C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5ECD2E8D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007FB842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ECC7812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452717F1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7CE4FD9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0D9DC6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0E9011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DC50A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000F33C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242C8C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1CCEC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734E1D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72C998A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AF20F7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734734B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0DBD77EB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38AE3189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0DAF3355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15510033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673FE3FA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902538"/>
            <w:vAlign w:val="center"/>
          </w:tcPr>
          <w:p w14:paraId="015EC16D" w14:textId="4F417DE2" w:rsidR="00C00EF4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</w:p>
        </w:tc>
        <w:tc>
          <w:tcPr>
            <w:tcW w:w="1417" w:type="dxa"/>
            <w:vMerge w:val="restart"/>
            <w:vAlign w:val="center"/>
          </w:tcPr>
          <w:p w14:paraId="2B2F204E" w14:textId="5B2EB038" w:rsidR="00C00EF4" w:rsidRPr="000870F9" w:rsidRDefault="00ED1BA4" w:rsidP="00A61FAF">
            <w:pPr>
              <w:jc w:val="center"/>
              <w:rPr>
                <w:sz w:val="14"/>
                <w:szCs w:val="14"/>
              </w:rPr>
            </w:pPr>
            <w:r w:rsidRPr="00ED1BA4">
              <w:rPr>
                <w:rFonts w:eastAsia="Times New Roman"/>
                <w:b/>
                <w:sz w:val="14"/>
                <w:szCs w:val="14"/>
              </w:rPr>
              <w:t>Atención alimentaria a beneficiarios</w:t>
            </w:r>
          </w:p>
        </w:tc>
        <w:tc>
          <w:tcPr>
            <w:tcW w:w="1276" w:type="dxa"/>
            <w:vMerge w:val="restart"/>
            <w:vAlign w:val="center"/>
          </w:tcPr>
          <w:p w14:paraId="49F72288" w14:textId="3B4238DA" w:rsidR="00C00EF4" w:rsidRPr="000870F9" w:rsidRDefault="000F68D5" w:rsidP="000F68D5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PABICAICZ</w:t>
            </w:r>
            <w:r w:rsidR="00ED1BA4" w:rsidRPr="00ED1BA4">
              <w:rPr>
                <w:rFonts w:eastAsia="Times New Roman"/>
                <w:sz w:val="14"/>
                <w:szCs w:val="14"/>
              </w:rPr>
              <w:t xml:space="preserve">. Porcentaje de alumnos beneficiarios inscritos en CAIC </w:t>
            </w:r>
            <w:proofErr w:type="spellStart"/>
            <w:r>
              <w:rPr>
                <w:rFonts w:eastAsia="Times New Roman"/>
                <w:sz w:val="14"/>
                <w:szCs w:val="14"/>
              </w:rPr>
              <w:t>Zapotlàn</w:t>
            </w:r>
            <w:proofErr w:type="spellEnd"/>
          </w:p>
        </w:tc>
        <w:tc>
          <w:tcPr>
            <w:tcW w:w="1418" w:type="dxa"/>
            <w:shd w:val="clear" w:color="auto" w:fill="BB9256"/>
            <w:vAlign w:val="center"/>
          </w:tcPr>
          <w:p w14:paraId="28F4AAB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4D45EE78" w14:textId="7F6C8215" w:rsidR="00C00EF4" w:rsidRPr="000870F9" w:rsidRDefault="000F68D5" w:rsidP="00A61FA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eastAsia="Times New Roman"/>
                <w:b/>
                <w:sz w:val="14"/>
                <w:szCs w:val="14"/>
              </w:rPr>
              <w:t>PABICAICZ=(PABICAICZP/PABICAICZ</w:t>
            </w:r>
            <w:r w:rsidR="00ED1BA4" w:rsidRPr="00ED1BA4">
              <w:rPr>
                <w:rFonts w:eastAsia="Times New Roman"/>
                <w:b/>
                <w:sz w:val="14"/>
                <w:szCs w:val="14"/>
              </w:rPr>
              <w:t>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EDA5015" w14:textId="1AF13B8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83EEAFA" w14:textId="684A658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0C95F3F" w14:textId="25371F5E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857D957" w14:textId="313F75DD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D39B632" w14:textId="35C875F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A0F82F7" w14:textId="02786DF0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0201FA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B6B7FBF" w14:textId="3C2BFA1A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61084DA" w14:textId="2F8A8768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2C55718" w14:textId="29996BB9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7AAFA87" w14:textId="47A087D4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6559D978" w14:textId="63DD5C23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42F8B4EC" w14:textId="62800368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A41A3E4" w14:textId="691BB70C" w:rsidR="00C00EF4" w:rsidRPr="00EF6A30" w:rsidRDefault="00CE392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33939B9" w14:textId="32E5F531" w:rsidR="00C00EF4" w:rsidRPr="00EF6A30" w:rsidRDefault="00CE392B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21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6568242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3D730E21" w14:textId="77777777" w:rsidTr="00A61FAF">
        <w:trPr>
          <w:trHeight w:val="1156"/>
        </w:trPr>
        <w:tc>
          <w:tcPr>
            <w:tcW w:w="1277" w:type="dxa"/>
            <w:vMerge/>
            <w:shd w:val="clear" w:color="auto" w:fill="902538"/>
          </w:tcPr>
          <w:p w14:paraId="1919D8AC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F99F2B6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2000FABF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60A047ED" w14:textId="6B589A38" w:rsidR="00C00EF4" w:rsidRPr="000870F9" w:rsidRDefault="000F68D5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PABICAICZ</w:t>
            </w:r>
            <w:r w:rsidR="00ED1BA4" w:rsidRPr="00ED1BA4">
              <w:rPr>
                <w:rFonts w:eastAsia="Times New Roman"/>
                <w:sz w:val="14"/>
                <w:szCs w:val="14"/>
              </w:rPr>
              <w:t>P. Porcentaje de alumnos beneficiarios inscritos en CAIC Acayuca programado.</w:t>
            </w:r>
          </w:p>
        </w:tc>
        <w:tc>
          <w:tcPr>
            <w:tcW w:w="1417" w:type="dxa"/>
            <w:vMerge/>
          </w:tcPr>
          <w:p w14:paraId="7FF4476E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9653C3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BC43AE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213EAA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11F1BB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176CA5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3C5D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7EBC7B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B5926B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62E607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C3895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1DC3189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6765347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309A1E4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8794D5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3657477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631BED8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090CAF19" w14:textId="77777777" w:rsidTr="00A61FAF">
        <w:trPr>
          <w:trHeight w:val="200"/>
        </w:trPr>
        <w:tc>
          <w:tcPr>
            <w:tcW w:w="1277" w:type="dxa"/>
            <w:vMerge/>
            <w:shd w:val="clear" w:color="auto" w:fill="902538"/>
          </w:tcPr>
          <w:p w14:paraId="01F1E18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3765D43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88AB8C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5CDF1AE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7619139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3B11A714" w14:textId="66071F3E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F4383A8" w14:textId="2DDD8531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4C1E9242" w14:textId="62787FD5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F96CD9">
              <w:rPr>
                <w:b/>
                <w:bCs/>
                <w:color w:val="FFFFFF" w:themeColor="background1"/>
                <w:sz w:val="16"/>
                <w:szCs w:val="16"/>
              </w:rPr>
              <w:t>3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DDB9B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42B06E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1B4F98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6D5849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84B5DF4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2E604B1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F2D3E9E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C8130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278E04E0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E5DD45A" w14:textId="7940F5D9" w:rsidR="00C00EF4" w:rsidRPr="00EF6A30" w:rsidRDefault="00ED1BA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40A84568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27B6FEA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481224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46B2399E" w14:textId="77777777" w:rsidTr="00A61FAF">
        <w:trPr>
          <w:trHeight w:val="1628"/>
        </w:trPr>
        <w:tc>
          <w:tcPr>
            <w:tcW w:w="1277" w:type="dxa"/>
            <w:vMerge/>
            <w:shd w:val="clear" w:color="auto" w:fill="902538"/>
          </w:tcPr>
          <w:p w14:paraId="46A6197D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D2CAE38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66248411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EB6568" w14:textId="6E4DC919" w:rsidR="00C00EF4" w:rsidRPr="000870F9" w:rsidRDefault="000F68D5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PABICAICZ</w:t>
            </w:r>
            <w:r w:rsidR="00ED1BA4" w:rsidRPr="00ED1BA4">
              <w:rPr>
                <w:rFonts w:eastAsia="Times New Roman"/>
                <w:sz w:val="14"/>
                <w:szCs w:val="14"/>
              </w:rPr>
              <w:t>R. Porcentaje de alumnos beneficiarios inscritos en CAIC Acayuca realizado.</w:t>
            </w:r>
          </w:p>
        </w:tc>
        <w:tc>
          <w:tcPr>
            <w:tcW w:w="1417" w:type="dxa"/>
            <w:vMerge/>
          </w:tcPr>
          <w:p w14:paraId="5E9E0977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6FDE0D65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4B4BC80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14B0480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9C8F47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582A1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7A54780B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58E3236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B2910F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17CBB4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929940B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21507F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81A048F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92DB57F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599890EB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CFC61A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93B6584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E5932DF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7F0171FF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0"/>
        <w:gridCol w:w="6159"/>
        <w:gridCol w:w="6736"/>
      </w:tblGrid>
      <w:tr w:rsidR="00C00EF4" w:rsidRPr="00EF6A30" w14:paraId="2AFEE773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57F2D6F" w14:textId="77777777" w:rsidR="00C00EF4" w:rsidRPr="00EF6A30" w:rsidRDefault="00C00EF4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32BFBA0B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1001DE74" w14:textId="521837B9" w:rsidR="00C00EF4" w:rsidRPr="00EF6A30" w:rsidRDefault="00C00EF4" w:rsidP="005F60AE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5F60AE">
              <w:rPr>
                <w:i/>
                <w:iCs/>
                <w:color w:val="888888"/>
                <w:sz w:val="16"/>
                <w:szCs w:val="16"/>
              </w:rPr>
              <w:t>Atención alimentaria a beneficiarios,</w:t>
            </w:r>
            <w:r w:rsidR="00243CB0">
              <w:rPr>
                <w:i/>
                <w:iCs/>
                <w:color w:val="888888"/>
                <w:sz w:val="16"/>
                <w:szCs w:val="16"/>
              </w:rPr>
              <w:t xml:space="preserve"> teniendo como objetivo favorecer  el  bienestar, nutrición y permanencia en las actividades educativas, mediante atención </w:t>
            </w:r>
            <w:r w:rsidR="00361D92">
              <w:rPr>
                <w:i/>
                <w:iCs/>
                <w:color w:val="888888"/>
                <w:sz w:val="16"/>
                <w:szCs w:val="16"/>
              </w:rPr>
              <w:t>continúa</w:t>
            </w:r>
            <w:r w:rsidR="00243CB0">
              <w:rPr>
                <w:i/>
                <w:iCs/>
                <w:color w:val="888888"/>
                <w:sz w:val="16"/>
                <w:szCs w:val="16"/>
              </w:rPr>
              <w:t>.</w:t>
            </w:r>
          </w:p>
        </w:tc>
      </w:tr>
      <w:tr w:rsidR="00C00EF4" w:rsidRPr="00EF6A30" w14:paraId="662E627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5110CA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40FDD23A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6476C16D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AE77054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5BCD1869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1C88093F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C834AEA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3DDBFE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D1728E1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0EF4" w:rsidRPr="00EF6A30" w14:paraId="31EC1B34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D770A2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4908B9EA" w14:textId="6128FA49" w:rsidR="00C00EF4" w:rsidRPr="00EF6A30" w:rsidRDefault="002D0D94" w:rsidP="00831F4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</w:t>
            </w:r>
            <w:r w:rsidR="00831F49">
              <w:rPr>
                <w:i/>
                <w:iCs/>
                <w:color w:val="888888"/>
                <w:sz w:val="14"/>
                <w:szCs w:val="14"/>
              </w:rPr>
              <w:t>Zapotlán</w:t>
            </w:r>
            <w:r w:rsidR="00C00EF4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831F49">
              <w:rPr>
                <w:i/>
                <w:iCs/>
                <w:color w:val="888888"/>
                <w:sz w:val="14"/>
                <w:szCs w:val="14"/>
              </w:rPr>
              <w:t>menú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 semanal de desayuno y comida de los niños y niñas beneficiarios</w:t>
            </w:r>
            <w:r w:rsidR="00831F49">
              <w:rPr>
                <w:i/>
                <w:iCs/>
                <w:color w:val="888888"/>
                <w:sz w:val="14"/>
                <w:szCs w:val="14"/>
              </w:rPr>
              <w:t xml:space="preserve"> del centro escolar, Marzo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ED10F49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5445615" w14:textId="48669BDE" w:rsidR="00C00EF4" w:rsidRPr="00EF6A30" w:rsidRDefault="00831F49" w:rsidP="00831F4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insumos para preparación de alimentación de tiempos de comida de los niños y niñas atendidos en del centro escolar, Marzo 2026.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9A7597F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742105E5" w14:textId="1EEF3917" w:rsidR="00C00EF4" w:rsidRPr="00EF6A30" w:rsidRDefault="00831F49" w:rsidP="00831F49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tiempo de alimentación, comida de los niños y niñas beneficiarios del centro escolar, Marzo 2026.</w:t>
            </w:r>
          </w:p>
        </w:tc>
      </w:tr>
      <w:tr w:rsidR="00C00EF4" w:rsidRPr="00EF6A30" w14:paraId="24DF1805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20E92EF" w14:textId="7B959203" w:rsidR="00C00EF4" w:rsidRPr="00EF6A30" w:rsidRDefault="00763160" w:rsidP="00A61FAF">
            <w:pPr>
              <w:jc w:val="center"/>
              <w:rPr>
                <w:sz w:val="15"/>
                <w:szCs w:val="15"/>
              </w:rPr>
            </w:pPr>
            <w:r w:rsidRPr="00763160">
              <w:rPr>
                <w:noProof/>
                <w:sz w:val="15"/>
                <w:szCs w:val="15"/>
              </w:rPr>
              <w:drawing>
                <wp:inline distT="0" distB="0" distL="0" distR="0" wp14:anchorId="340F7F51" wp14:editId="51941493">
                  <wp:extent cx="3767349" cy="2928792"/>
                  <wp:effectExtent l="0" t="0" r="5080" b="5080"/>
                  <wp:docPr id="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34941" t="18405" r="15022" b="12404"/>
                          <a:stretch/>
                        </pic:blipFill>
                        <pic:spPr>
                          <a:xfrm>
                            <a:off x="0" y="0"/>
                            <a:ext cx="3767349" cy="292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8E81E46" w14:textId="77E89945" w:rsidR="00C00EF4" w:rsidRPr="00EF6A30" w:rsidRDefault="002D0D94" w:rsidP="002D0D94">
            <w:pPr>
              <w:jc w:val="center"/>
              <w:rPr>
                <w:sz w:val="15"/>
                <w:szCs w:val="15"/>
              </w:rPr>
            </w:pPr>
            <w:r w:rsidRPr="002D0D94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314CE680" wp14:editId="778878E9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-410210</wp:posOffset>
                      </wp:positionV>
                      <wp:extent cx="2406015" cy="2176145"/>
                      <wp:effectExtent l="0" t="0" r="0" b="0"/>
                      <wp:wrapNone/>
                      <wp:docPr id="19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406015" cy="2176145"/>
                                <a:chOff x="0" y="0"/>
                                <a:chExt cx="2406228" cy="21765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0" name="Imagen 20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6228" cy="1352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Imagen 2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1379"/>
                                  <a:ext cx="2406228" cy="109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47EA725" id="Grupo 8" o:spid="_x0000_s1026" style="position:absolute;margin-left:61pt;margin-top:-32.3pt;width:189.45pt;height:171.35pt;z-index:251663360;mso-width-relative:margin;mso-height-relative:margin" coordsize="24062,2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">
                      <v:shape id="Imagen 20" o:spid="_x0000_s1027" type="#_x0000_t75" style="position:absolute;width:24062;height:13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JwC+/BAAAA2wAAAA8AAABkcnMvZG93bnJldi54bWxETz1vgzAQ3SP1P1hXqUvUmDBUEcWgJgpV&#10;B5aSDBkv+AKk+IywC/Tf10Oljk/vO80X04uJRtdZVrDdRCCIa6s7bhScT8XzDoTzyBp7y6Tghxzk&#10;2cMqxUTbmT9pqnwjQgi7BBW03g+JlK5uyaDb2IE4cDc7GvQBjo3UI84h3PQyjqIXabDj0NDiQIeW&#10;6q/q2yjYHd7vVl9v+6iQey6neX28lKTU0+Py9grC0+L/xX/uD60gDuvDl/ADZPY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JwC+/BAAAA2wAAAA8AAAAAAAAAAAAAAAAAnwIA&#10;AGRycy9kb3ducmV2LnhtbFBLBQYAAAAABAAEAPcAAACNAwAAAAA=&#10;">
                        <v:imagedata r:id="rId26" o:title=""/>
                        <v:path arrowok="t"/>
                      </v:shape>
                      <v:shape id="Imagen 21" o:spid="_x0000_s1028" type="#_x0000_t75" style="position:absolute;top:10813;width:24062;height:10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EcMknCAAAA2wAAAA8AAABkcnMvZG93bnJldi54bWxEj0GLwjAUhO+C/yE8wZumLSila5RFFLyq&#10;q3Vvj+bZlm1eShO17q/fCAseh5n5hlmsetOIO3WutqwgnkYgiAuray4VfB23kxSE88gaG8uk4EkO&#10;VsvhYIGZtg/e0/3gSxEg7DJUUHnfZlK6oiKDbmpb4uBdbWfQB9mVUnf4CHDTyCSK5tJgzWGhwpbW&#10;FRU/h5tR4G2i4/T8Pfu9HDf5Pm/SU3J1So1H/ecHCE+9f4f/2zutIInh9SX8ALn8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hHDJJwgAAANsAAAAPAAAAAAAAAAAAAAAAAJ8C&#10;AABkcnMvZG93bnJldi54bWxQSwUGAAAAAAQABAD3AAAAjgMAAAAA&#10;">
                        <v:imagedata r:id="rId2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60490B" w14:textId="5714F75E" w:rsidR="00C00EF4" w:rsidRPr="00EF6A30" w:rsidRDefault="002D0D94" w:rsidP="002D0D94">
            <w:pPr>
              <w:jc w:val="center"/>
              <w:rPr>
                <w:sz w:val="15"/>
                <w:szCs w:val="15"/>
              </w:rPr>
            </w:pPr>
            <w:r w:rsidRPr="002D0D94">
              <w:rPr>
                <w:noProof/>
                <w:sz w:val="15"/>
                <w:szCs w:val="15"/>
              </w:rPr>
              <w:drawing>
                <wp:inline distT="0" distB="0" distL="0" distR="0" wp14:anchorId="5A62B447" wp14:editId="2B6EC451">
                  <wp:extent cx="2004805" cy="2517027"/>
                  <wp:effectExtent l="0" t="0" r="0" b="0"/>
                  <wp:docPr id="10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971" cy="252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DA9364F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F953AE7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1B01B7B1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2BF0B9E0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73668946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D177F2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97688B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172277C7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FAD2B4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71613AF2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A1F4A0E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5D68C38A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428A11B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059BD53" w14:textId="77777777" w:rsidR="00C00EF4" w:rsidRPr="00F96CD9" w:rsidRDefault="00C00EF4" w:rsidP="00F96CD9">
            <w:pPr>
              <w:jc w:val="both"/>
            </w:pPr>
            <w:r w:rsidRPr="00F96CD9">
              <w:rPr>
                <w:b/>
                <w:bCs/>
                <w:color w:val="902538"/>
              </w:rPr>
              <w:t>DESCRIPCIÓN DE LA ACTIVIDAD:</w:t>
            </w:r>
          </w:p>
          <w:p w14:paraId="2DC0DD30" w14:textId="090BBE57" w:rsidR="00C00EF4" w:rsidRPr="00F96CD9" w:rsidRDefault="00B132B5" w:rsidP="00F96CD9">
            <w:pPr>
              <w:jc w:val="both"/>
            </w:pPr>
            <w:r w:rsidRPr="00F96CD9">
              <w:rPr>
                <w:i/>
                <w:iCs/>
                <w:color w:val="888888"/>
              </w:rPr>
              <w:t>M</w:t>
            </w:r>
            <w:r w:rsidR="00C00EF4" w:rsidRPr="00F96CD9">
              <w:rPr>
                <w:i/>
                <w:iCs/>
                <w:color w:val="888888"/>
              </w:rPr>
              <w:t xml:space="preserve">atricula </w:t>
            </w:r>
            <w:proofErr w:type="gramStart"/>
            <w:r w:rsidRPr="00F96CD9">
              <w:rPr>
                <w:i/>
                <w:iCs/>
                <w:color w:val="888888"/>
              </w:rPr>
              <w:t xml:space="preserve">de </w:t>
            </w:r>
            <w:r w:rsidR="00C00EF4" w:rsidRPr="00F96CD9">
              <w:rPr>
                <w:i/>
                <w:iCs/>
                <w:color w:val="888888"/>
              </w:rPr>
              <w:t xml:space="preserve"> beneficiarios</w:t>
            </w:r>
            <w:proofErr w:type="gramEnd"/>
            <w:r w:rsidR="00C00EF4" w:rsidRPr="00F96CD9">
              <w:rPr>
                <w:i/>
                <w:iCs/>
                <w:color w:val="888888"/>
              </w:rPr>
              <w:t xml:space="preserve"> </w:t>
            </w:r>
            <w:r w:rsidRPr="00F96CD9">
              <w:rPr>
                <w:i/>
                <w:iCs/>
                <w:color w:val="888888"/>
              </w:rPr>
              <w:t>atendidos en servicio de alimentación, (muestra niños y niñas primer grado).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8633F8E" w14:textId="646E6374" w:rsidR="00C00EF4" w:rsidRPr="00EF6A30" w:rsidRDefault="00B132B5" w:rsidP="00B132B5">
            <w:pPr>
              <w:jc w:val="center"/>
            </w:pPr>
            <w:r w:rsidRPr="00B132B5">
              <w:rPr>
                <w:noProof/>
              </w:rPr>
              <w:drawing>
                <wp:inline distT="0" distB="0" distL="0" distR="0" wp14:anchorId="79EA500C" wp14:editId="25AC51A5">
                  <wp:extent cx="5510254" cy="3576367"/>
                  <wp:effectExtent l="0" t="0" r="0" b="5080"/>
                  <wp:docPr id="2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9"/>
                          <a:srcRect l="27508" t="17173" r="7101" b="7339"/>
                          <a:stretch/>
                        </pic:blipFill>
                        <pic:spPr>
                          <a:xfrm>
                            <a:off x="0" y="0"/>
                            <a:ext cx="5534517" cy="3592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77F6BCBC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02C5C5C" w14:textId="7C5C2A0F" w:rsidR="00C00EF4" w:rsidRPr="00F96CD9" w:rsidRDefault="00C00EF4" w:rsidP="00F96CD9">
            <w:pPr>
              <w:jc w:val="both"/>
            </w:pPr>
            <w:r w:rsidRPr="00F96CD9">
              <w:rPr>
                <w:b/>
                <w:bCs/>
                <w:color w:val="902538"/>
              </w:rPr>
              <w:t>JUSTIFICACIONES:</w:t>
            </w:r>
            <w:r w:rsidR="00F96CD9" w:rsidRPr="00F96CD9">
              <w:rPr>
                <w:b/>
                <w:bCs/>
                <w:color w:val="902538"/>
              </w:rPr>
              <w:t xml:space="preserve"> </w:t>
            </w:r>
            <w:r w:rsidRPr="00F96CD9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0DFE23B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72763742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B3673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308A960C" w14:textId="6BBA6848" w:rsidR="00C00EF4" w:rsidRPr="00EF6A30" w:rsidRDefault="00C00EF4" w:rsidP="00A61FA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</w:t>
            </w:r>
            <w:r w:rsidR="00F96CD9" w:rsidRPr="00F96CD9">
              <w:rPr>
                <w:color w:val="000000"/>
                <w:sz w:val="13"/>
                <w:szCs w:val="13"/>
                <w:highlight w:val="yellow"/>
              </w:rPr>
              <w:t>????</w:t>
            </w:r>
            <w:r w:rsidRPr="00EF6A30">
              <w:rPr>
                <w:color w:val="000000"/>
                <w:sz w:val="13"/>
                <w:szCs w:val="13"/>
              </w:rPr>
              <w:t>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AB1CA1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3C32D8F6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05BA241F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51086911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5EAF52AD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AB386A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4231A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A76A95B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54BE6EC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E69D90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9376F22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34574AAA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63132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03A346" w14:textId="70155DA9" w:rsidR="00C00EF4" w:rsidRPr="00EF6A30" w:rsidRDefault="00A61FAF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9ABF2" w14:textId="66198E48" w:rsidR="00C00EF4" w:rsidRPr="00EF6A30" w:rsidRDefault="00462AE2" w:rsidP="00A61FAF">
            <w:pPr>
              <w:jc w:val="center"/>
            </w:pPr>
            <w:r w:rsidRPr="00462AE2">
              <w:rPr>
                <w:b/>
                <w:bCs/>
              </w:rPr>
              <w:t>Atención alimentaria a beneficiarios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5464152" w14:textId="5C8A0C62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28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44E1E6" w14:textId="547CF1D7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49AF8D1" w14:textId="79E32C24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8482F9B" w14:textId="43BB236F" w:rsidR="00C00EF4" w:rsidRPr="00EF6A30" w:rsidRDefault="00462AE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1B4E842C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13D8312E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67E367E2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A152F75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39CA53A0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21F6FCD7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3419EF7F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E314B13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6433FE3A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C2E3856" w14:textId="32206F03" w:rsidR="00C00EF4" w:rsidRPr="00EF6A30" w:rsidRDefault="00A422D6" w:rsidP="00A61FAF">
            <w:pPr>
              <w:jc w:val="center"/>
            </w:pPr>
            <w:r w:rsidRPr="00A422D6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14F8628" wp14:editId="10521FA7">
                  <wp:simplePos x="0" y="0"/>
                  <wp:positionH relativeFrom="column">
                    <wp:posOffset>2070100</wp:posOffset>
                  </wp:positionH>
                  <wp:positionV relativeFrom="paragraph">
                    <wp:posOffset>-52705</wp:posOffset>
                  </wp:positionV>
                  <wp:extent cx="7106920" cy="3010535"/>
                  <wp:effectExtent l="0" t="0" r="0" b="0"/>
                  <wp:wrapNone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9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B3A8275" w14:textId="77777777" w:rsidR="00C00EF4" w:rsidRPr="00EF6A30" w:rsidRDefault="00C00EF4" w:rsidP="00C00EF4">
      <w:pPr>
        <w:spacing w:before="60" w:after="60"/>
      </w:pPr>
    </w:p>
    <w:p w14:paraId="381072B6" w14:textId="77777777" w:rsidR="00C00EF4" w:rsidRDefault="00C00EF4" w:rsidP="00C00EF4">
      <w:pPr>
        <w:spacing w:before="60" w:after="60"/>
      </w:pPr>
    </w:p>
    <w:p w14:paraId="6A0D7F2A" w14:textId="77777777" w:rsidR="00C00EF4" w:rsidRPr="005C4CD2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22D4604D" w14:textId="77777777" w:rsidR="00C00EF4" w:rsidRPr="0016697B" w:rsidRDefault="00C00EF4" w:rsidP="00C00EF4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C00EF4" w:rsidRPr="0016697B" w14:paraId="1E8A5D96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487F2EFB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523A3830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C00EF4" w:rsidRPr="0016697B" w14:paraId="394DD494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D34F64B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33D97AEE" w14:textId="7DD9477F" w:rsidR="00C00EF4" w:rsidRPr="00EF6A30" w:rsidRDefault="00C00EF4" w:rsidP="000F68D5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CAIC </w:t>
            </w:r>
            <w:r w:rsidR="000F68D5">
              <w:rPr>
                <w:b/>
                <w:bCs/>
              </w:rPr>
              <w:t>ZAPOTLAN</w:t>
            </w:r>
          </w:p>
        </w:tc>
      </w:tr>
      <w:tr w:rsidR="00C00EF4" w:rsidRPr="0016697B" w14:paraId="35BA5E97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79E0FC9E" w14:textId="77777777" w:rsidR="00C00EF4" w:rsidRPr="00B43376" w:rsidRDefault="00C00EF4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474824D8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C00EF4" w:rsidRPr="0016697B" w14:paraId="59086350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49CBA4D1" w14:textId="77777777" w:rsidR="00C00EF4" w:rsidRPr="0016697B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47EB73A" w14:textId="77777777" w:rsidR="00C00EF4" w:rsidRPr="00EF6A30" w:rsidRDefault="00C00EF4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2C47E29F" w14:textId="77777777" w:rsidR="00C00EF4" w:rsidRPr="00EF6A30" w:rsidRDefault="00C00EF4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5CCDAA3A" w14:textId="77777777" w:rsidR="00C00EF4" w:rsidRPr="00F42F9A" w:rsidRDefault="00C00EF4" w:rsidP="00A61FAF">
            <w:pPr>
              <w:spacing w:before="60" w:after="60"/>
              <w:jc w:val="both"/>
              <w:rPr>
                <w:b/>
                <w:bCs/>
              </w:rPr>
            </w:pPr>
            <w:r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>
              <w:rPr>
                <w:rFonts w:eastAsia="Montserrat Light"/>
                <w:b/>
              </w:rPr>
              <w:t>,</w:t>
            </w:r>
            <w:r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>
              <w:rPr>
                <w:rFonts w:eastAsia="Montserrat Light"/>
                <w:b/>
              </w:rPr>
              <w:t>CENCIA SALUDABLES QUE CONTRIBUYA</w:t>
            </w:r>
            <w:r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C00EF4" w:rsidRPr="0016697B" w14:paraId="40ABB618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31D6D1A6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1935A220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399970C7" w14:textId="77777777" w:rsidR="00C00EF4" w:rsidRPr="00B43376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4E886340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615469B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7E69492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28295B87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5A9209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5453EC76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2A36022" w14:textId="77777777" w:rsidR="00C00EF4" w:rsidRPr="0016697B" w:rsidRDefault="00C00EF4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C00EF4" w:rsidRPr="0016697B" w14:paraId="25F892F7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67583F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554A559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0B582286" w14:textId="77777777" w:rsidR="00C00EF4" w:rsidRPr="0016697B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F312454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2B4B8674" w14:textId="77777777" w:rsidR="00C00EF4" w:rsidRPr="00EF6A30" w:rsidRDefault="00C00EF4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B71E51D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6F3C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567AF0E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55B3885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6381A2A1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7F48E97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B3107B8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301EBF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C75A6C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9E4B155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573EA64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1AF3B002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1B4009D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4188503E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57B1FC2" w14:textId="77777777" w:rsidR="00C00EF4" w:rsidRPr="00EF6A30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F7E2905" w14:textId="77777777" w:rsidR="00C00EF4" w:rsidRPr="0016697B" w:rsidRDefault="00C00EF4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C00EF4" w:rsidRPr="0016697B" w14:paraId="0F15A42D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4C2AC1CE" w14:textId="37430B1F" w:rsidR="00C00EF4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  <w:r w:rsidR="00C00EF4">
              <w:rPr>
                <w:b/>
                <w:bCs/>
                <w:color w:val="FFFFFF" w:themeColor="background1"/>
                <w:sz w:val="16"/>
                <w:szCs w:val="16"/>
              </w:rPr>
              <w:t xml:space="preserve"> A</w:t>
            </w:r>
            <w:r>
              <w:rPr>
                <w:b/>
                <w:bCs/>
                <w:color w:val="FFFFFF" w:themeColor="background1"/>
                <w:sz w:val="16"/>
                <w:szCs w:val="16"/>
              </w:rPr>
              <w:t>1</w:t>
            </w:r>
          </w:p>
        </w:tc>
        <w:tc>
          <w:tcPr>
            <w:tcW w:w="1417" w:type="dxa"/>
            <w:vMerge w:val="restart"/>
            <w:vAlign w:val="center"/>
          </w:tcPr>
          <w:p w14:paraId="1F59DEE5" w14:textId="22067C21" w:rsidR="00C00EF4" w:rsidRPr="000870F9" w:rsidRDefault="00470488" w:rsidP="00A61FAF">
            <w:pPr>
              <w:jc w:val="center"/>
              <w:rPr>
                <w:sz w:val="14"/>
                <w:szCs w:val="14"/>
              </w:rPr>
            </w:pPr>
            <w:r w:rsidRPr="00470488">
              <w:rPr>
                <w:sz w:val="14"/>
                <w:szCs w:val="14"/>
              </w:rPr>
              <w:t>Seguimiento nutricional de los beneficiados.</w:t>
            </w:r>
          </w:p>
        </w:tc>
        <w:tc>
          <w:tcPr>
            <w:tcW w:w="1276" w:type="dxa"/>
            <w:vMerge w:val="restart"/>
            <w:vAlign w:val="center"/>
          </w:tcPr>
          <w:p w14:paraId="55C8AF9D" w14:textId="63F5BFEC" w:rsidR="00C00EF4" w:rsidRPr="000870F9" w:rsidRDefault="000F68D5" w:rsidP="000F68D5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PBASADPTCAICZ</w:t>
            </w:r>
            <w:r w:rsidR="00470488" w:rsidRPr="00470488">
              <w:rPr>
                <w:rFonts w:eastAsia="Times New Roman"/>
                <w:sz w:val="14"/>
                <w:szCs w:val="14"/>
              </w:rPr>
              <w:t xml:space="preserve">. Porcentaje de beneficiarios atendidos con servicio de alimentación durante el periodo trimestral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0F05EB43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711F18EB" w14:textId="3A975C57" w:rsidR="00C00EF4" w:rsidRPr="000870F9" w:rsidRDefault="006A0A70" w:rsidP="00A61FA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eastAsia="Times New Roman"/>
                <w:b/>
                <w:sz w:val="14"/>
                <w:szCs w:val="14"/>
              </w:rPr>
              <w:t>PBASADPTCAICZ=(PBASADPTCAICZP/PBASADPTCAICZ</w:t>
            </w:r>
            <w:r w:rsidR="00470488" w:rsidRPr="00470488">
              <w:rPr>
                <w:rFonts w:eastAsia="Times New Roman"/>
                <w:b/>
                <w:sz w:val="14"/>
                <w:szCs w:val="14"/>
              </w:rPr>
              <w:t>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510BD652" w14:textId="2E793FE8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E29F7CE" w14:textId="0D81BFB5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3B1488E1" w14:textId="466856A0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DD400EC" w14:textId="679BCA6B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3427C3" w14:textId="556020DA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0E64F5D" w14:textId="1E4BC67A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E7F6F5C" w14:textId="0440FE70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E00EB0" w14:textId="2C033CCF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3A04FEE" w14:textId="2ED81F61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82716B6" w14:textId="7CCC58FC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E9EEEE6" w14:textId="073A8366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23FE2E5" w14:textId="3602D51C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37F02FE7" w14:textId="5F4AC2BF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</w:t>
            </w:r>
            <w:r w:rsidR="00470488"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146A7A0D" w14:textId="3818558A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53D902FD" w14:textId="5E87DBA5" w:rsidR="00C00EF4" w:rsidRPr="00EF6A30" w:rsidRDefault="006A0A70" w:rsidP="006A0A7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47547B9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C00EF4" w:rsidRPr="0016697B" w14:paraId="6002A8AB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4C4809CB" w14:textId="77777777" w:rsidR="00C00EF4" w:rsidRPr="00EF6A30" w:rsidRDefault="00C00EF4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02AC9A79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32AED2C0" w14:textId="77777777" w:rsidR="00C00EF4" w:rsidRPr="00EF6A30" w:rsidRDefault="00C00EF4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7D7CB78" w14:textId="5B030440" w:rsidR="00C00EF4" w:rsidRPr="00470488" w:rsidRDefault="000F68D5" w:rsidP="000F68D5">
            <w:pPr>
              <w:jc w:val="center"/>
              <w:rPr>
                <w:sz w:val="12"/>
                <w:szCs w:val="12"/>
              </w:rPr>
            </w:pPr>
            <w:r>
              <w:rPr>
                <w:rFonts w:eastAsia="Times New Roman"/>
                <w:sz w:val="12"/>
                <w:szCs w:val="12"/>
              </w:rPr>
              <w:t>PBASADPTCAICZ</w:t>
            </w:r>
            <w:r w:rsidR="00470488" w:rsidRPr="00470488">
              <w:rPr>
                <w:rFonts w:eastAsia="Times New Roman"/>
                <w:sz w:val="12"/>
                <w:szCs w:val="12"/>
              </w:rPr>
              <w:t xml:space="preserve">P.  Porcentaje de beneficiarios atendidos con servicio de alimentación durante el periodo trimestral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="00470488" w:rsidRPr="00470488">
              <w:rPr>
                <w:rFonts w:eastAsia="Times New Roman"/>
                <w:sz w:val="12"/>
                <w:szCs w:val="12"/>
              </w:rPr>
              <w:t xml:space="preserve"> programado.</w:t>
            </w:r>
          </w:p>
        </w:tc>
        <w:tc>
          <w:tcPr>
            <w:tcW w:w="1417" w:type="dxa"/>
            <w:vMerge/>
          </w:tcPr>
          <w:p w14:paraId="2CA5A285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69589FC1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7F5AE5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72E29C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1059FE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FD3DD8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DE7170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6B5936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724A352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3E5C60D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0EBB312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4184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94FADF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7F690C22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7C036D5B" w14:textId="77777777" w:rsidR="00C00EF4" w:rsidRPr="00D44D5B" w:rsidRDefault="00C00EF4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A8749C0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32510CF" w14:textId="77777777" w:rsidR="00C00EF4" w:rsidRPr="0016697B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C00EF4" w:rsidRPr="0016697B" w14:paraId="1D758062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610D8F4C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03F3504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3E1D58F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39CAB97F" w14:textId="77777777" w:rsidR="00C00EF4" w:rsidRPr="00EF6A30" w:rsidRDefault="00C00EF4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13B225E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44A232D6" w14:textId="08570318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D85088C" w14:textId="76CD778F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13A59D4E" w14:textId="7E0B201E" w:rsidR="00C00EF4" w:rsidRPr="00EF6A30" w:rsidRDefault="0047048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F96CD9">
              <w:rPr>
                <w:b/>
                <w:bCs/>
                <w:color w:val="FFFFFF" w:themeColor="background1"/>
                <w:sz w:val="16"/>
                <w:szCs w:val="16"/>
              </w:rPr>
              <w:t>65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39086E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A938C3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9777E23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82EE23A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9A998EB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7A5C6501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59BDE75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7B21B87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6D6C888" w14:textId="77777777" w:rsidR="00C00EF4" w:rsidRPr="00EF6A30" w:rsidRDefault="00C00EF4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8D7F5FB" w14:textId="661F1AAA" w:rsidR="00C00EF4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47048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6004593A" w14:textId="77777777" w:rsidR="00C00EF4" w:rsidRPr="00D44D5B" w:rsidRDefault="00C00EF4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21DFE502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25613686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C00EF4" w:rsidRPr="0016697B" w14:paraId="56A28DA0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3FCAF0F0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78A1003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3695215A" w14:textId="77777777" w:rsidR="00C00EF4" w:rsidRPr="00EF6A30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122D4081" w14:textId="1E125DF6" w:rsidR="00C00EF4" w:rsidRPr="000870F9" w:rsidRDefault="006A0A70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2"/>
                <w:szCs w:val="12"/>
              </w:rPr>
              <w:t>PBASADPTCAICZ</w:t>
            </w:r>
            <w:r w:rsidR="00470488" w:rsidRPr="00470488">
              <w:rPr>
                <w:rFonts w:eastAsia="Times New Roman"/>
                <w:sz w:val="12"/>
                <w:szCs w:val="12"/>
              </w:rPr>
              <w:t xml:space="preserve">R.  Porcentaje de beneficiarios atendidos con servicio de alimentación durante el periodo trimestral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Pr="00470488">
              <w:rPr>
                <w:rFonts w:eastAsia="Times New Roman"/>
                <w:sz w:val="12"/>
                <w:szCs w:val="12"/>
              </w:rPr>
              <w:t xml:space="preserve"> </w:t>
            </w:r>
            <w:r w:rsidR="00470488" w:rsidRPr="00470488">
              <w:rPr>
                <w:rFonts w:eastAsia="Times New Roman"/>
                <w:sz w:val="12"/>
                <w:szCs w:val="12"/>
              </w:rPr>
              <w:t>realizado</w:t>
            </w:r>
            <w:r w:rsidR="00470488" w:rsidRPr="0047048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6D10614A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2871383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8651DA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DFED0B1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398EE7E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D022998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702938C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8E327D7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D7C55F9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45FAF66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47CB385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A3E200D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C606B84" w14:textId="77777777" w:rsidR="00C00EF4" w:rsidRPr="0016697B" w:rsidRDefault="00C00EF4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3A0963CC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5464F78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5637793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3EF1919" w14:textId="77777777" w:rsidR="00C00EF4" w:rsidRPr="0016697B" w:rsidRDefault="00C00EF4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35202026" w14:textId="77777777" w:rsidR="00C00EF4" w:rsidRPr="0016697B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2C7E104C" w14:textId="77777777" w:rsidR="00C00EF4" w:rsidRPr="0016697B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100"/>
        <w:gridCol w:w="6159"/>
        <w:gridCol w:w="6736"/>
      </w:tblGrid>
      <w:tr w:rsidR="00C00EF4" w:rsidRPr="00EF6A30" w14:paraId="79D3A85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7B43F9D0" w14:textId="77777777" w:rsidR="00C00EF4" w:rsidRPr="00EF6A30" w:rsidRDefault="00C00EF4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C00EF4" w:rsidRPr="00EF6A30" w14:paraId="02B241CD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47EDA3D0" w14:textId="0FB98553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5F60AE">
              <w:rPr>
                <w:i/>
                <w:iCs/>
                <w:color w:val="888888"/>
                <w:sz w:val="16"/>
                <w:szCs w:val="16"/>
              </w:rPr>
              <w:t xml:space="preserve">Atención alimentaria a beneficiarios, teniendo como objetivo </w:t>
            </w:r>
            <w:proofErr w:type="gramStart"/>
            <w:r w:rsidR="005F60AE">
              <w:rPr>
                <w:i/>
                <w:iCs/>
                <w:color w:val="888888"/>
                <w:sz w:val="16"/>
                <w:szCs w:val="16"/>
              </w:rPr>
              <w:t>favorecer  el</w:t>
            </w:r>
            <w:proofErr w:type="gramEnd"/>
            <w:r w:rsidR="005F60AE">
              <w:rPr>
                <w:i/>
                <w:iCs/>
                <w:color w:val="888888"/>
                <w:sz w:val="16"/>
                <w:szCs w:val="16"/>
              </w:rPr>
              <w:t xml:space="preserve">  bienestar, nutrición y permanencia en las actividades educativas, mediante atención continua.</w:t>
            </w:r>
          </w:p>
        </w:tc>
      </w:tr>
      <w:tr w:rsidR="00C00EF4" w:rsidRPr="00EF6A30" w14:paraId="058B1ADA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B9303C8" w14:textId="77777777" w:rsidR="00C00EF4" w:rsidRPr="00EF6A30" w:rsidRDefault="00C00EF4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2204CCE1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2D348735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5333BEAD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0326E0CF" w14:textId="77777777" w:rsidR="00C00EF4" w:rsidRPr="00EF6A30" w:rsidRDefault="00C00EF4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C00EF4" w:rsidRPr="00EF6A30" w14:paraId="32D08FE2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91D2C5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4FBB88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2DA1124" w14:textId="77777777" w:rsidR="00C00EF4" w:rsidRPr="00EF6A30" w:rsidRDefault="00C00EF4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C00EF4" w:rsidRPr="00EF6A30" w14:paraId="2A9BD822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62CAA0C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7A8432C5" w14:textId="2ACB276D" w:rsidR="00C00EF4" w:rsidRPr="00EF6A30" w:rsidRDefault="005F60AE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menú semanal de desayuno y comida de los niños y niñas beneficiarios del centro escolar, Marzo 2026.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C9CBA69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63A817F2" w14:textId="20B93B68" w:rsidR="00C00EF4" w:rsidRPr="00EF6A30" w:rsidRDefault="005F60AE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insumos para preparación de alimentación de tiempos de comida de los niños y niñas atendidos en del centro escolar,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2AB9BE5" w14:textId="77777777" w:rsidR="00C00EF4" w:rsidRPr="00EF6A30" w:rsidRDefault="00C00EF4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4C887921" w14:textId="3DB21633" w:rsidR="00C00EF4" w:rsidRPr="00EF6A30" w:rsidRDefault="005F60AE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tiempo de alimentación, comida de los niños y niñas beneficiarios del centro escolar, Marzo 2026.</w:t>
            </w:r>
          </w:p>
        </w:tc>
      </w:tr>
      <w:tr w:rsidR="00C00EF4" w:rsidRPr="00EF6A30" w14:paraId="01E45B20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F7AB8A" w14:textId="37A3A291" w:rsidR="00C00EF4" w:rsidRPr="00EF6A30" w:rsidRDefault="005F60AE" w:rsidP="00A61FAF">
            <w:pPr>
              <w:jc w:val="center"/>
              <w:rPr>
                <w:sz w:val="15"/>
                <w:szCs w:val="15"/>
              </w:rPr>
            </w:pPr>
            <w:r w:rsidRPr="00763160">
              <w:rPr>
                <w:noProof/>
                <w:sz w:val="15"/>
                <w:szCs w:val="15"/>
              </w:rPr>
              <w:drawing>
                <wp:inline distT="0" distB="0" distL="0" distR="0" wp14:anchorId="1BA07629" wp14:editId="75E1C26E">
                  <wp:extent cx="3767349" cy="2928792"/>
                  <wp:effectExtent l="0" t="0" r="5080" b="5080"/>
                  <wp:docPr id="23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/>
                          <a:srcRect l="34941" t="18405" r="15022" b="12404"/>
                          <a:stretch/>
                        </pic:blipFill>
                        <pic:spPr>
                          <a:xfrm>
                            <a:off x="0" y="0"/>
                            <a:ext cx="3767349" cy="29287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34114E0" w14:textId="0EF6E95E" w:rsidR="00C00EF4" w:rsidRPr="00EF6A30" w:rsidRDefault="005F60AE" w:rsidP="005F60AE">
            <w:pPr>
              <w:jc w:val="center"/>
              <w:rPr>
                <w:sz w:val="15"/>
                <w:szCs w:val="15"/>
              </w:rPr>
            </w:pPr>
            <w:r w:rsidRPr="002D0D94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316364CF" wp14:editId="1C7DAB55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-501015</wp:posOffset>
                      </wp:positionV>
                      <wp:extent cx="2822575" cy="2472690"/>
                      <wp:effectExtent l="0" t="0" r="0" b="3810"/>
                      <wp:wrapNone/>
                      <wp:docPr id="24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822713" cy="2472856"/>
                                <a:chOff x="0" y="0"/>
                                <a:chExt cx="2406228" cy="217657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" name="Imagen 2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406228" cy="135284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Imagen 26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1081379"/>
                                  <a:ext cx="2406228" cy="1095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0AD6C2F" id="Grupo 8" o:spid="_x0000_s1026" style="position:absolute;margin-left:47.25pt;margin-top:-39.45pt;width:222.25pt;height:194.7pt;z-index:251665408;mso-width-relative:margin;mso-height-relative:margin" coordsize="24062,2176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">
                      <v:shape id="Imagen 25" o:spid="_x0000_s1027" type="#_x0000_t75" style="position:absolute;width:24062;height:135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IHqHfEAAAA2wAAAA8AAABkcnMvZG93bnJldi54bWxEj0FrwkAUhO8F/8PyBC+l7iq0SOoqGhrx&#10;4KXqocfX7DOJZt+G7DaJ/75bKHgcZuYbZrkebC06an3lWMNsqkAQ585UXGg4n7KXBQgfkA3WjknD&#10;nTysV6OnJSbG9fxJ3TEUIkLYJ6ihDKFJpPR5SRb91DXE0bu41mKIsi2kabGPcFvLuVJv0mLFcaHE&#10;htKS8tvxx2pYpLurM9+Xrcrklg9d//zxdSCtJ+Nh8w4i0BAe4f/23miYv8Lfl/gD5OoX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IHqHfEAAAA2wAAAA8AAAAAAAAAAAAAAAAA&#10;nwIAAGRycy9kb3ducmV2LnhtbFBLBQYAAAAABAAEAPcAAACQAwAAAAA=&#10;">
                        <v:imagedata r:id="rId26" o:title=""/>
                        <v:path arrowok="t"/>
                      </v:shape>
                      <v:shape id="Imagen 26" o:spid="_x0000_s1028" type="#_x0000_t75" style="position:absolute;top:10813;width:24062;height:109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71qj3DAAAA2wAAAA8AAABkcnMvZG93bnJldi54bWxEj0FrwkAUhO8F/8PyBG/NxoAhpK5SioJX&#10;ozV6e2SfSWj2bciumvbXdwtCj8PMfMMs16PpxJ0G11pWMI9iEMSV1S3XCo6H7WsGwnlkjZ1lUvBN&#10;DtarycsSc20fvKd74WsRIOxyVNB43+dSuqohgy6yPXHwrnYw6IMcaqkHfAS46WQSx6k02HJYaLCn&#10;j4aqr+JmFHib6Hl2uix+zodNuS+77DO5OqVm0/H9DYSn0f+Hn+2dVpCk8Pcl/AC5+gU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vWqPcMAAADbAAAADwAAAAAAAAAAAAAAAACf&#10;AgAAZHJzL2Rvd25yZXYueG1sUEsFBgAAAAAEAAQA9wAAAI8DAAAAAA==&#10;">
                        <v:imagedata r:id="rId27" o:title="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518C256" w14:textId="3C8DE14A" w:rsidR="00C00EF4" w:rsidRPr="00EF6A30" w:rsidRDefault="005F60AE" w:rsidP="005F60AE">
            <w:pPr>
              <w:jc w:val="center"/>
              <w:rPr>
                <w:sz w:val="15"/>
                <w:szCs w:val="15"/>
              </w:rPr>
            </w:pPr>
            <w:r w:rsidRPr="002D0D94">
              <w:rPr>
                <w:noProof/>
                <w:sz w:val="15"/>
                <w:szCs w:val="15"/>
              </w:rPr>
              <w:drawing>
                <wp:inline distT="0" distB="0" distL="0" distR="0" wp14:anchorId="2A089AEB" wp14:editId="272BE457">
                  <wp:extent cx="2004805" cy="2517027"/>
                  <wp:effectExtent l="0" t="0" r="0" b="0"/>
                  <wp:docPr id="27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n 9"/>
                          <pic:cNvPicPr>
                            <a:picLocks noChangeAspect="1"/>
                          </pic:cNvPicPr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8971" cy="25222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889419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0F54F05" w14:textId="77777777" w:rsidR="00C00EF4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F5C7F8B" w14:textId="5F4EE6B3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5A95DAA1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C00EF4" w:rsidRPr="00EF6A30" w14:paraId="0FEF57DC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1F128E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BA2A23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C00EF4" w:rsidRPr="00EF6A30" w14:paraId="3EDC13BA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6C0A4FE9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62A8984D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78E7A925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6A50F536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C00EF4" w:rsidRPr="00EF6A30" w14:paraId="328582A0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BED8AC2" w14:textId="77777777" w:rsidR="00C00EF4" w:rsidRPr="00F96CD9" w:rsidRDefault="00C00EF4" w:rsidP="00A61FAF">
            <w:r w:rsidRPr="00F96CD9">
              <w:rPr>
                <w:b/>
                <w:bCs/>
                <w:color w:val="902538"/>
              </w:rPr>
              <w:t>DESCRIPCIÓN DE LA ACTIVIDAD:</w:t>
            </w:r>
          </w:p>
          <w:p w14:paraId="02F0F332" w14:textId="70DB32C3" w:rsidR="00C00EF4" w:rsidRPr="00F96CD9" w:rsidRDefault="00A01C60" w:rsidP="00A61FAF">
            <w:r w:rsidRPr="00F96CD9">
              <w:rPr>
                <w:i/>
                <w:iCs/>
                <w:color w:val="888888"/>
              </w:rPr>
              <w:t xml:space="preserve">Registro de asistencia del control de alimentación de beneficiarios 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6EB78C9" w14:textId="49B316DF" w:rsidR="00C00EF4" w:rsidRPr="00EF6A30" w:rsidRDefault="00A01C60" w:rsidP="00361D92">
            <w:pPr>
              <w:jc w:val="center"/>
            </w:pPr>
            <w:r w:rsidRPr="00A01C60">
              <w:rPr>
                <w:noProof/>
              </w:rPr>
              <w:drawing>
                <wp:inline distT="0" distB="0" distL="0" distR="0" wp14:anchorId="76815189" wp14:editId="6F7415E3">
                  <wp:extent cx="4643871" cy="3379304"/>
                  <wp:effectExtent l="0" t="0" r="4445" b="0"/>
                  <wp:docPr id="28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n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0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1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contrast="2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37761" t="18802" r="16086" b="16629"/>
                          <a:stretch/>
                        </pic:blipFill>
                        <pic:spPr>
                          <a:xfrm>
                            <a:off x="0" y="0"/>
                            <a:ext cx="4643871" cy="33793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0EF4" w:rsidRPr="00EF6A30" w14:paraId="193D05F5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F06F887" w14:textId="4B4DCC60" w:rsidR="00C00EF4" w:rsidRPr="00F96CD9" w:rsidRDefault="00C00EF4" w:rsidP="00F96CD9">
            <w:r w:rsidRPr="00F96CD9">
              <w:rPr>
                <w:b/>
                <w:bCs/>
                <w:color w:val="902538"/>
              </w:rPr>
              <w:t>JUSTIFICACIONES:</w:t>
            </w:r>
            <w:r w:rsidR="00F96CD9">
              <w:rPr>
                <w:b/>
                <w:bCs/>
                <w:color w:val="902538"/>
              </w:rPr>
              <w:t xml:space="preserve"> </w:t>
            </w:r>
            <w:r w:rsidRPr="00F96CD9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793041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C00EF4" w:rsidRPr="00EF6A30" w14:paraId="4D163D05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51A4166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6B4BC523" w14:textId="2E0BC383" w:rsidR="00C00EF4" w:rsidRPr="00EF6A30" w:rsidRDefault="00C00EF4" w:rsidP="00A01C6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 xml:space="preserve">Total: </w:t>
            </w:r>
            <w:r w:rsidR="00A01C60">
              <w:rPr>
                <w:color w:val="000000"/>
                <w:sz w:val="13"/>
                <w:szCs w:val="13"/>
              </w:rPr>
              <w:t xml:space="preserve">45  </w:t>
            </w:r>
            <w:r w:rsidRPr="00EF6A30">
              <w:rPr>
                <w:color w:val="000000"/>
                <w:sz w:val="13"/>
                <w:szCs w:val="13"/>
              </w:rPr>
              <w:t xml:space="preserve"> Mujeres: _______   Hombres: _______   Menores: </w:t>
            </w:r>
            <w:r w:rsidR="00A01C60">
              <w:rPr>
                <w:color w:val="000000"/>
                <w:sz w:val="13"/>
                <w:szCs w:val="13"/>
              </w:rPr>
              <w:t>45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4D6BCCF" w14:textId="77777777" w:rsidR="00C00EF4" w:rsidRPr="00EF6A30" w:rsidRDefault="00C00EF4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692FD144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A7BFF7B" w14:textId="77777777" w:rsidR="00C00EF4" w:rsidRPr="00EF6A30" w:rsidRDefault="00C00EF4" w:rsidP="00C00EF4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32051376" w14:textId="77777777" w:rsidR="00C00EF4" w:rsidRPr="00EF6A30" w:rsidRDefault="00C00EF4" w:rsidP="00C00EF4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C00EF4" w:rsidRPr="00EF6A30" w14:paraId="79A8F869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C8606D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D27DECF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D9B814A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1BBE8C6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DB532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47CFAA8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C00EF4" w:rsidRPr="00EF6A30" w14:paraId="5A98F9B6" w14:textId="77777777" w:rsidTr="00A61FAF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24EDE3C" w14:textId="59B7885A" w:rsidR="00C00EF4" w:rsidRPr="00EF6A30" w:rsidRDefault="00A61FAF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A1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0377531" w14:textId="31221713" w:rsidR="00C00EF4" w:rsidRPr="00EF6A30" w:rsidRDefault="00470488" w:rsidP="00A61FAF">
            <w:pPr>
              <w:jc w:val="center"/>
            </w:pPr>
            <w:r w:rsidRPr="00470488">
              <w:rPr>
                <w:sz w:val="14"/>
                <w:szCs w:val="14"/>
              </w:rPr>
              <w:t>Seguimiento nutricional de los beneficiados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97ADFF" w14:textId="75BDE72C" w:rsidR="00C00EF4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FAD745" w14:textId="54AD451F" w:rsidR="00C00EF4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470488"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D213E6C" w14:textId="6B4DB21C" w:rsidR="00C00EF4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470488"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646C3B" w14:textId="597DF7A5" w:rsidR="00C00EF4" w:rsidRPr="00EF6A30" w:rsidRDefault="0047048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C00EF4" w:rsidRPr="00EF6A30">
              <w:rPr>
                <w:b/>
                <w:bCs/>
              </w:rPr>
              <w:t>%</w:t>
            </w:r>
          </w:p>
        </w:tc>
      </w:tr>
      <w:tr w:rsidR="00C00EF4" w:rsidRPr="00EF6A30" w14:paraId="225DADB9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9B092A2" w14:textId="77777777" w:rsidR="00C00EF4" w:rsidRPr="00EF6A30" w:rsidRDefault="00C00EF4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5F630AF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10B68FA1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6B0D619" w14:textId="77777777" w:rsidR="00C00EF4" w:rsidRPr="00EF6A30" w:rsidRDefault="00C00EF4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09126948" w14:textId="77777777" w:rsidR="00C00EF4" w:rsidRPr="00EF6A30" w:rsidRDefault="00C00EF4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C00EF4" w:rsidRPr="00EF6A30" w14:paraId="33FE0FE3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DE5F61" w14:textId="77777777" w:rsidR="00C00EF4" w:rsidRPr="00EF6A30" w:rsidRDefault="00C00EF4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C00EF4" w:rsidRPr="00EF6A30" w14:paraId="66FB9506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0574A571" w14:textId="226D1560" w:rsidR="00C00EF4" w:rsidRPr="00EF6A30" w:rsidRDefault="00A422D6" w:rsidP="00A61FAF">
            <w:pPr>
              <w:jc w:val="center"/>
            </w:pPr>
            <w:r w:rsidRPr="00A422D6"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4DD9D0D3" wp14:editId="04591BE3">
                  <wp:simplePos x="0" y="0"/>
                  <wp:positionH relativeFrom="column">
                    <wp:posOffset>2181860</wp:posOffset>
                  </wp:positionH>
                  <wp:positionV relativeFrom="paragraph">
                    <wp:posOffset>-17780</wp:posOffset>
                  </wp:positionV>
                  <wp:extent cx="7106920" cy="3010535"/>
                  <wp:effectExtent l="0" t="0" r="0" b="0"/>
                  <wp:wrapNone/>
                  <wp:docPr id="32" name="Imagen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9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C90F120" w14:textId="77777777" w:rsidR="00C00EF4" w:rsidRPr="00EF6A30" w:rsidRDefault="00C00EF4" w:rsidP="00C00EF4">
      <w:pPr>
        <w:spacing w:before="60" w:after="60"/>
      </w:pPr>
    </w:p>
    <w:p w14:paraId="011BDD96" w14:textId="77777777" w:rsidR="00A61FAF" w:rsidRPr="005C4CD2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25106344" w14:textId="77777777" w:rsidR="00A61FAF" w:rsidRPr="0016697B" w:rsidRDefault="00A61FAF" w:rsidP="00A61FA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61FAF" w:rsidRPr="0016697B" w14:paraId="392C2544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00BCDBC9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68484FD9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A61FAF" w:rsidRPr="0016697B" w14:paraId="40485F5A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6D9E7ED6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7474CF7A" w14:textId="1F993E08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 xml:space="preserve">CAIC </w:t>
            </w:r>
            <w:r w:rsidR="006A0A70">
              <w:rPr>
                <w:b/>
                <w:bCs/>
              </w:rPr>
              <w:t>ZAPOTLÁN</w:t>
            </w:r>
          </w:p>
        </w:tc>
      </w:tr>
      <w:tr w:rsidR="00A61FAF" w:rsidRPr="0016697B" w14:paraId="65BAF2DE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337EC60E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2180D011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A61FAF" w:rsidRPr="0016697B" w14:paraId="320DACA3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50040E8E" w14:textId="77777777" w:rsidR="00A61FAF" w:rsidRPr="0016697B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46AF4A9B" w14:textId="77777777" w:rsidR="00A61FAF" w:rsidRPr="00EF6A30" w:rsidRDefault="00A61FAF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4DCE0129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730F6E76" w14:textId="77777777" w:rsidR="00A61FAF" w:rsidRPr="00F42F9A" w:rsidRDefault="00A61FAF" w:rsidP="00A61FAF">
            <w:pPr>
              <w:spacing w:before="60" w:after="60"/>
              <w:jc w:val="both"/>
              <w:rPr>
                <w:b/>
                <w:bCs/>
              </w:rPr>
            </w:pPr>
            <w:r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>
              <w:rPr>
                <w:rFonts w:eastAsia="Montserrat Light"/>
                <w:b/>
              </w:rPr>
              <w:t>,</w:t>
            </w:r>
            <w:r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>
              <w:rPr>
                <w:rFonts w:eastAsia="Montserrat Light"/>
                <w:b/>
              </w:rPr>
              <w:t>CENCIA SALUDABLES QUE CONTRIBUYA</w:t>
            </w:r>
            <w:r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A61FAF" w:rsidRPr="0016697B" w14:paraId="42B77CE7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51A4C826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399F38F7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2C59296F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39748A9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0DCB6439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4ED096AE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33315EF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815D83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49149AAF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367F0A36" w14:textId="77777777" w:rsidR="00A61FAF" w:rsidRPr="0016697B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61FAF" w:rsidRPr="0016697B" w14:paraId="049EA147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143F881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45533A5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33AB37DB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4A8A8A26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3FE2B97C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77F2902D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F920F2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115C07F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12A9419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024597DF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42DFF5F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24EBE82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9365F2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5ED81D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399BAD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BA19F60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426BF47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428EB48D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77B162F4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B2E33C2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68482E6" w14:textId="77777777" w:rsidR="00A61FAF" w:rsidRPr="0016697B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61FAF" w:rsidRPr="0016697B" w14:paraId="5EDAF6DB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549DCD99" w14:textId="6B298E3A" w:rsidR="00A61FAF" w:rsidRPr="00EF6A30" w:rsidRDefault="007E6DD8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</w:t>
            </w:r>
            <w:r w:rsidR="00A61FAF">
              <w:rPr>
                <w:b/>
                <w:bCs/>
                <w:color w:val="FFFFFF" w:themeColor="background1"/>
                <w:sz w:val="16"/>
                <w:szCs w:val="16"/>
              </w:rPr>
              <w:t xml:space="preserve"> A2</w:t>
            </w:r>
          </w:p>
        </w:tc>
        <w:tc>
          <w:tcPr>
            <w:tcW w:w="1417" w:type="dxa"/>
            <w:vMerge w:val="restart"/>
            <w:vAlign w:val="center"/>
          </w:tcPr>
          <w:p w14:paraId="44E55840" w14:textId="131F7E14" w:rsidR="00A61FAF" w:rsidRPr="000870F9" w:rsidRDefault="006320E8" w:rsidP="00A61FAF">
            <w:pPr>
              <w:jc w:val="center"/>
              <w:rPr>
                <w:sz w:val="14"/>
                <w:szCs w:val="14"/>
              </w:rPr>
            </w:pPr>
            <w:r w:rsidRPr="006320E8">
              <w:rPr>
                <w:rFonts w:eastAsia="Times New Roman"/>
                <w:b/>
                <w:sz w:val="14"/>
                <w:szCs w:val="14"/>
              </w:rPr>
              <w:t>Organización de actividades formativas con familias.</w:t>
            </w:r>
          </w:p>
        </w:tc>
        <w:tc>
          <w:tcPr>
            <w:tcW w:w="1276" w:type="dxa"/>
            <w:vMerge w:val="restart"/>
            <w:vAlign w:val="center"/>
          </w:tcPr>
          <w:p w14:paraId="2D7757C8" w14:textId="3FF67823" w:rsidR="00A61FAF" w:rsidRPr="000870F9" w:rsidRDefault="006A0A70" w:rsidP="006A0A70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PRERPFCAICZ</w:t>
            </w:r>
            <w:r w:rsidR="006320E8" w:rsidRPr="006320E8">
              <w:rPr>
                <w:rFonts w:eastAsia="Times New Roman"/>
                <w:sz w:val="14"/>
                <w:szCs w:val="14"/>
              </w:rPr>
              <w:t xml:space="preserve">. Porcentaje de  reuniones o entrevistas realizadas a padres de familia 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566F66E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0ACB7E31" w14:textId="643F4FA9" w:rsidR="00A61FAF" w:rsidRPr="000870F9" w:rsidRDefault="006A0A70" w:rsidP="00A61FA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eastAsia="Times New Roman"/>
                <w:b/>
                <w:sz w:val="14"/>
                <w:szCs w:val="14"/>
              </w:rPr>
              <w:t>PRERPFCAICZ=(PRERPFCAICZP/PRERPFCAICZ</w:t>
            </w:r>
            <w:r w:rsidR="006320E8" w:rsidRPr="006320E8">
              <w:rPr>
                <w:rFonts w:eastAsia="Times New Roman"/>
                <w:b/>
                <w:sz w:val="14"/>
                <w:szCs w:val="14"/>
              </w:rPr>
              <w:t>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3BB4E236" w14:textId="00A04D7B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57053D" w14:textId="1FF8A5C2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670C3EA" w14:textId="095370D2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F1897CF" w14:textId="31399D1E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D84DC0E" w14:textId="311C3AC7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1CFAE8AB" w14:textId="07D89CB4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0BCAB08" w14:textId="3ADCB99E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0FA339D" w14:textId="57A4E87C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99AE27A" w14:textId="530ADD94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5EF575C" w14:textId="0AC7549F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9F7339E" w14:textId="548EC0E9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4B843460" w14:textId="49697002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29DA2A02" w14:textId="70B26B91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180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318A4E1E" w14:textId="036E215F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1E3A200" w14:textId="13670AC8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34CAB05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A61FAF" w:rsidRPr="0016697B" w14:paraId="16B47A4B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113D0AD3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DD4FD4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1F0517E2" w14:textId="77777777" w:rsidR="00A61FAF" w:rsidRPr="00EF6A30" w:rsidRDefault="00A61FAF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1720E72" w14:textId="2A2801D7" w:rsidR="00A61FAF" w:rsidRPr="000870F9" w:rsidRDefault="006A0A70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2"/>
                <w:szCs w:val="12"/>
              </w:rPr>
              <w:t>PRERPFCAICZ</w:t>
            </w:r>
            <w:r w:rsidR="006320E8" w:rsidRPr="006320E8">
              <w:rPr>
                <w:rFonts w:eastAsia="Times New Roman"/>
                <w:sz w:val="12"/>
                <w:szCs w:val="12"/>
              </w:rPr>
              <w:t xml:space="preserve">P. Porcentaje de  reuniones o entrevistas realizadas a padres de familia 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Pr="006320E8">
              <w:rPr>
                <w:rFonts w:eastAsia="Times New Roman"/>
                <w:sz w:val="12"/>
                <w:szCs w:val="12"/>
              </w:rPr>
              <w:t xml:space="preserve"> </w:t>
            </w:r>
            <w:r w:rsidR="006320E8" w:rsidRPr="006320E8">
              <w:rPr>
                <w:rFonts w:eastAsia="Times New Roman"/>
                <w:sz w:val="12"/>
                <w:szCs w:val="12"/>
              </w:rPr>
              <w:t>programadas</w:t>
            </w:r>
            <w:r w:rsidR="006320E8" w:rsidRPr="006320E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2FA100FC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4EAF87A8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EF4162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5024250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B6CBBC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9B2A88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45F792C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5C72A1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4A7BFD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3276F65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8D45426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4ACFDA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1B8C1DA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95A60AA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4B3B4129" w14:textId="77777777" w:rsidR="00A61FAF" w:rsidRPr="00D44D5B" w:rsidRDefault="00A61FAF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B3F8ED9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1057E337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FAF" w:rsidRPr="0016697B" w14:paraId="036621F0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24C4436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85A63B8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EB03E2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2A4CE30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62AEC90D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6663F06E" w14:textId="0DD39805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230B9DB4" w14:textId="44561BBB" w:rsidR="00A61FAF" w:rsidRPr="00EF6A30" w:rsidRDefault="006320E8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FADD1E5" w14:textId="252A44C4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F96CD9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  <w:r w:rsidR="006320E8" w:rsidRPr="00F96CD9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A59E6F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5FDF14A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7A1E64C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7B0CBEF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3061A9D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C37C4A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27F859E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135E78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0BFFD37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05FBF76" w14:textId="5C0DB2DD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6320E8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244111A9" w14:textId="77777777" w:rsidR="00A61FAF" w:rsidRPr="00D44D5B" w:rsidRDefault="00A61FAF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F4F3EF5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E2F308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A61FAF" w:rsidRPr="0016697B" w14:paraId="336C0F1D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003094B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62C5B72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56100D03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40D01D02" w14:textId="0B253822" w:rsidR="00A61FAF" w:rsidRPr="000870F9" w:rsidRDefault="006A0A70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2"/>
                <w:szCs w:val="12"/>
              </w:rPr>
              <w:t>PRERPFCAICZ</w:t>
            </w:r>
            <w:r w:rsidR="006320E8" w:rsidRPr="006320E8">
              <w:rPr>
                <w:rFonts w:eastAsia="Times New Roman"/>
                <w:sz w:val="12"/>
                <w:szCs w:val="12"/>
              </w:rPr>
              <w:t>R. Porcentaje de reuniones o entrevistas realizadas a padres de familia  en CAIC</w:t>
            </w:r>
            <w:r>
              <w:rPr>
                <w:rFonts w:eastAsia="Times New Roman"/>
                <w:sz w:val="14"/>
                <w:szCs w:val="14"/>
              </w:rPr>
              <w:t xml:space="preserve"> Zapotlán</w:t>
            </w:r>
            <w:r w:rsidRPr="006320E8">
              <w:rPr>
                <w:rFonts w:eastAsia="Times New Roman"/>
                <w:sz w:val="12"/>
                <w:szCs w:val="12"/>
              </w:rPr>
              <w:t xml:space="preserve"> </w:t>
            </w:r>
            <w:r w:rsidR="006320E8" w:rsidRPr="006320E8">
              <w:rPr>
                <w:rFonts w:eastAsia="Times New Roman"/>
                <w:sz w:val="12"/>
                <w:szCs w:val="12"/>
              </w:rPr>
              <w:t>realizadas</w:t>
            </w:r>
            <w:r w:rsidR="006320E8" w:rsidRPr="006320E8">
              <w:rPr>
                <w:rFonts w:eastAsia="Times New Roman"/>
                <w:sz w:val="14"/>
                <w:szCs w:val="14"/>
              </w:rPr>
              <w:t>.</w:t>
            </w:r>
          </w:p>
        </w:tc>
        <w:tc>
          <w:tcPr>
            <w:tcW w:w="1417" w:type="dxa"/>
            <w:vMerge/>
          </w:tcPr>
          <w:p w14:paraId="0AF5A54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0CD35112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1D9C7B4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ACF05A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318B98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6922C0F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40B1283F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761C8D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2D628C5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38ADB95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BAC4E77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C4B21D8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95E23A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7B8987E3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662F1CB4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86D0E5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4ACCF1FB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538C98B6" w14:textId="77777777" w:rsidR="00A61FAF" w:rsidRPr="0016697B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53CB5B67" w14:textId="77777777" w:rsidR="00A61FAF" w:rsidRPr="0016697B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61FAF" w:rsidRPr="00EF6A30" w14:paraId="79DE843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3B7E5DBA" w14:textId="77777777" w:rsidR="00A61FAF" w:rsidRPr="00EF6A30" w:rsidRDefault="00A61FAF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A61FAF" w:rsidRPr="00EF6A30" w14:paraId="7BC163D6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6882C4B6" w14:textId="323B6287" w:rsidR="00A61FAF" w:rsidRPr="00EF6A30" w:rsidRDefault="00A61FAF" w:rsidP="00FA330D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FA330D">
              <w:rPr>
                <w:i/>
                <w:iCs/>
                <w:color w:val="888888"/>
                <w:sz w:val="16"/>
                <w:szCs w:val="16"/>
              </w:rPr>
              <w:t>Reunión con padres , madres o tutores para evaluar la atención alimentaria a beneficiarios</w:t>
            </w:r>
            <w:r w:rsidRPr="00EF6A30">
              <w:rPr>
                <w:i/>
                <w:iCs/>
                <w:color w:val="888888"/>
                <w:sz w:val="16"/>
                <w:szCs w:val="16"/>
              </w:rPr>
              <w:t xml:space="preserve"> </w:t>
            </w:r>
            <w:r w:rsidR="00FA330D">
              <w:rPr>
                <w:i/>
                <w:iCs/>
                <w:color w:val="888888"/>
                <w:sz w:val="16"/>
                <w:szCs w:val="16"/>
              </w:rPr>
              <w:t>, marzo 2026</w:t>
            </w:r>
          </w:p>
        </w:tc>
      </w:tr>
      <w:tr w:rsidR="00A61FAF" w:rsidRPr="00EF6A30" w14:paraId="0731EE7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5201442" w14:textId="77777777" w:rsidR="00A61FAF" w:rsidRPr="00EF6A30" w:rsidRDefault="00A61FAF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7AB60A34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34B2721D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3CD09AE0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29D26323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61FAF" w:rsidRPr="00EF6A30" w14:paraId="3B814AAF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195056C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FDC5B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E95FFC0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61FAF" w:rsidRPr="00EF6A30" w14:paraId="4434307D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6A1ADE8F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23D8FCA0" w14:textId="2D3E2CDA" w:rsidR="00A61FAF" w:rsidRPr="00EF6A30" w:rsidRDefault="00FA330D" w:rsidP="00FA330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Zapotlán,</w:t>
            </w:r>
            <w:r w:rsidR="00A61FAF" w:rsidRPr="00EF6A30">
              <w:rPr>
                <w:i/>
                <w:iCs/>
                <w:color w:val="888888"/>
                <w:sz w:val="14"/>
                <w:szCs w:val="14"/>
              </w:rPr>
              <w:t xml:space="preserve"> 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circular para padres de familia para reunión de entrega de evaluaciones y aplicación de encuesta de servicio de alimentación </w:t>
            </w:r>
            <w:r w:rsidR="00A61FAF" w:rsidRPr="00EF6A30">
              <w:rPr>
                <w:i/>
                <w:iCs/>
                <w:color w:val="888888"/>
                <w:sz w:val="14"/>
                <w:szCs w:val="14"/>
              </w:rPr>
              <w:t xml:space="preserve"> , </w:t>
            </w:r>
            <w:r>
              <w:rPr>
                <w:i/>
                <w:iCs/>
                <w:color w:val="888888"/>
                <w:sz w:val="14"/>
                <w:szCs w:val="14"/>
              </w:rPr>
              <w:t>Marzo 2026</w:t>
            </w:r>
            <w:r w:rsidR="00A61FAF" w:rsidRPr="00EF6A30">
              <w:rPr>
                <w:i/>
                <w:iCs/>
                <w:color w:val="888888"/>
                <w:sz w:val="14"/>
                <w:szCs w:val="14"/>
              </w:rPr>
              <w:t>)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56605672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8E148D4" w14:textId="25AE244C" w:rsidR="00A61FAF" w:rsidRPr="00EF6A30" w:rsidRDefault="00FA330D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Zapotlán, reunión con Padres, madres y Tutores de beneficiarios aplicación de encuesta servicio de alimentación,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5B3B8B2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5AC149AC" w14:textId="762798B9" w:rsidR="00A61FAF" w:rsidRPr="00EF6A30" w:rsidRDefault="00FA330D" w:rsidP="00FA330D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>CAIC Zapotlán, encuesta de satisfacción de servicio de alimentación para reunión Padres, madres y Tutores de beneficiarios, marzo 2026</w:t>
            </w:r>
          </w:p>
        </w:tc>
      </w:tr>
      <w:tr w:rsidR="00A61FAF" w:rsidRPr="00EF6A30" w14:paraId="49906240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688671" w14:textId="4FED160B" w:rsidR="00A61FAF" w:rsidRPr="00EF6A30" w:rsidRDefault="00FA330D" w:rsidP="001D1C9A">
            <w:pPr>
              <w:jc w:val="center"/>
              <w:rPr>
                <w:sz w:val="15"/>
                <w:szCs w:val="15"/>
              </w:rPr>
            </w:pPr>
            <w:r w:rsidRPr="00FA330D">
              <w:rPr>
                <w:noProof/>
                <w:sz w:val="15"/>
                <w:szCs w:val="15"/>
              </w:rPr>
              <w:drawing>
                <wp:inline distT="0" distB="0" distL="0" distR="0" wp14:anchorId="55739570" wp14:editId="4E38C3AD">
                  <wp:extent cx="3085106" cy="1945114"/>
                  <wp:effectExtent l="0" t="0" r="1270" b="0"/>
                  <wp:docPr id="3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2"/>
                          <a:srcRect l="40946" t="26465" r="19422" b="29090"/>
                          <a:stretch/>
                        </pic:blipFill>
                        <pic:spPr>
                          <a:xfrm>
                            <a:off x="0" y="0"/>
                            <a:ext cx="3085106" cy="1945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410581" w14:textId="19F30110" w:rsidR="00A61FAF" w:rsidRPr="00EF6A30" w:rsidRDefault="00FA330D" w:rsidP="001D1C9A">
            <w:pPr>
              <w:jc w:val="center"/>
              <w:rPr>
                <w:sz w:val="15"/>
                <w:szCs w:val="15"/>
              </w:rPr>
            </w:pPr>
            <w:r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A7C8AE6" wp14:editId="79064D89">
                      <wp:simplePos x="0" y="0"/>
                      <wp:positionH relativeFrom="column">
                        <wp:posOffset>2376805</wp:posOffset>
                      </wp:positionH>
                      <wp:positionV relativeFrom="paragraph">
                        <wp:posOffset>1388745</wp:posOffset>
                      </wp:positionV>
                      <wp:extent cx="309880" cy="365760"/>
                      <wp:effectExtent l="0" t="0" r="13970" b="15240"/>
                      <wp:wrapNone/>
                      <wp:docPr id="31" name="Cara sonrient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9880" cy="365760"/>
                              </a:xfrm>
                              <a:prstGeom prst="smileyFace">
                                <a:avLst/>
                              </a:prstGeom>
                              <a:solidFill>
                                <a:schemeClr val="accent4">
                                  <a:lumMod val="20000"/>
                                  <a:lumOff val="80000"/>
                                </a:schemeClr>
                              </a:solidFill>
                              <a:ln>
                                <a:solidFill>
                                  <a:schemeClr val="accent2">
                                    <a:lumMod val="40000"/>
                                    <a:lumOff val="60000"/>
                                  </a:schemeClr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B6926CD"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    <v:formulas>
                        <v:f eqn="sum 33030 0 #0"/>
                        <v:f eqn="prod #0 4 3"/>
                        <v:f eqn="prod @0 1 3"/>
                        <v:f eqn="sum @1 0 @2"/>
                      </v:formulas>
                      <v:path o:extrusionok="f" gradientshapeok="t" o:connecttype="custom" o:connectlocs="10800,0;3163,3163;0,10800;3163,18437;10800,21600;18437,18437;21600,10800;18437,3163" textboxrect="3163,3163,18437,18437"/>
                      <v:handles>
                        <v:h position="center,#0" yrange="15510,17520"/>
                      </v:handles>
                      <o:complex v:ext="view"/>
                    </v:shapetype>
                    <v:shape id="Cara sonriente 31" o:spid="_x0000_s1026" type="#_x0000_t96" style="position:absolute;margin-left:187.15pt;margin-top:109.35pt;width:24.4pt;height:28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" fillcolor="#fff2cc [663]" strokecolor="#f7caac [1301]" strokeweight="1pt">
                      <v:stroke joinstyle="miter"/>
                    </v:shape>
                  </w:pict>
                </mc:Fallback>
              </mc:AlternateContent>
            </w:r>
            <w:r w:rsidRPr="00FA330D">
              <w:rPr>
                <w:noProof/>
                <w:sz w:val="15"/>
                <w:szCs w:val="15"/>
              </w:rPr>
              <w:drawing>
                <wp:inline distT="0" distB="0" distL="0" distR="0" wp14:anchorId="04B3A667" wp14:editId="127DDAD1">
                  <wp:extent cx="3816626" cy="2544417"/>
                  <wp:effectExtent l="0" t="0" r="0" b="8890"/>
                  <wp:docPr id="30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27283" cy="25515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92DFF" w:rsidRPr="00E92DFF">
              <w:rPr>
                <w:noProof/>
                <w:sz w:val="15"/>
                <w:szCs w:val="15"/>
              </w:rPr>
              <mc:AlternateContent>
                <mc:Choice Requires="wps">
                  <w:drawing>
                    <wp:inline distT="0" distB="0" distL="0" distR="0" wp14:anchorId="650BE077" wp14:editId="73CA8E80">
                      <wp:extent cx="302260" cy="302260"/>
                      <wp:effectExtent l="0" t="0" r="0" b="0"/>
                      <wp:docPr id="29" name="Rectángulo 29" descr="Clase llena de actividades creativa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47F724D" id="Rectángulo 29" o:spid="_x0000_s1026" alt="Clase llena de actividades creativa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FED317C" w14:textId="56DEB1DD" w:rsidR="00A61FAF" w:rsidRPr="00EF6A30" w:rsidRDefault="001D1C9A" w:rsidP="00A61FAF">
            <w:pPr>
              <w:jc w:val="center"/>
              <w:rPr>
                <w:sz w:val="15"/>
                <w:szCs w:val="15"/>
              </w:rPr>
            </w:pPr>
            <w:r w:rsidRPr="001D1C9A">
              <w:rPr>
                <w:noProof/>
                <w:sz w:val="15"/>
                <w:szCs w:val="15"/>
              </w:rPr>
              <w:drawing>
                <wp:inline distT="0" distB="0" distL="0" distR="0" wp14:anchorId="385A4307" wp14:editId="35650BF1">
                  <wp:extent cx="2258031" cy="3234497"/>
                  <wp:effectExtent l="0" t="0" r="9525" b="4445"/>
                  <wp:docPr id="4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n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4"/>
                          <a:srcRect l="46028" t="23777" r="26961" b="6875"/>
                          <a:stretch/>
                        </pic:blipFill>
                        <pic:spPr>
                          <a:xfrm>
                            <a:off x="0" y="0"/>
                            <a:ext cx="2272052" cy="32545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1602FF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E7DD0FF" w14:textId="77777777" w:rsidR="00A61FAF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7BC790BD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32089527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61FAF" w:rsidRPr="00EF6A30" w14:paraId="4C2EBCCF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4EC1A1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E66E366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61FAF" w:rsidRPr="00EF6A30" w14:paraId="2CF13BC8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80E3BAC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5141399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3E408D74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4D7F6FCF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61FAF" w:rsidRPr="00EF6A30" w14:paraId="7FC49F4C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D8F2A7E" w14:textId="77777777" w:rsidR="00A61FAF" w:rsidRPr="00F96CD9" w:rsidRDefault="00A61FAF" w:rsidP="00F96CD9">
            <w:pPr>
              <w:jc w:val="both"/>
            </w:pPr>
            <w:r w:rsidRPr="00F96CD9">
              <w:rPr>
                <w:b/>
                <w:bCs/>
                <w:color w:val="902538"/>
              </w:rPr>
              <w:t>DESCRIPCIÓN DE LA ACTIVIDAD:</w:t>
            </w:r>
          </w:p>
          <w:p w14:paraId="385DFE83" w14:textId="10F38965" w:rsidR="00A61FAF" w:rsidRPr="00F96CD9" w:rsidRDefault="005E0AA9" w:rsidP="00F96CD9">
            <w:pPr>
              <w:jc w:val="both"/>
            </w:pPr>
            <w:r w:rsidRPr="00F96CD9">
              <w:rPr>
                <w:i/>
                <w:iCs/>
                <w:color w:val="888888"/>
              </w:rPr>
              <w:t>Lista de padres de beneficiarios que acuden a reunión para aplicación de encuesta de satisfacción de alimentación, (muestra tercer grado).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04D8CD4" w14:textId="0FDA8F81" w:rsidR="00A61FAF" w:rsidRPr="0016697B" w:rsidRDefault="00FA330D" w:rsidP="00A61FAF">
            <w:pPr>
              <w:jc w:val="center"/>
            </w:pPr>
            <w:r w:rsidRPr="00FA330D">
              <w:rPr>
                <w:noProof/>
              </w:rPr>
              <w:drawing>
                <wp:inline distT="0" distB="0" distL="0" distR="0" wp14:anchorId="4EC01052" wp14:editId="59D6963B">
                  <wp:extent cx="2544321" cy="3672673"/>
                  <wp:effectExtent l="0" t="0" r="8890" b="4445"/>
                  <wp:docPr id="736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6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47688" t="20830" r="27328" b="15027"/>
                          <a:stretch/>
                        </pic:blipFill>
                        <pic:spPr>
                          <a:xfrm>
                            <a:off x="0" y="0"/>
                            <a:ext cx="2550370" cy="36814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209A19" w14:textId="77777777" w:rsidR="00A61FAF" w:rsidRPr="00EF6A30" w:rsidRDefault="00A61FAF" w:rsidP="00A61FAF">
            <w:pPr>
              <w:jc w:val="center"/>
            </w:pPr>
          </w:p>
        </w:tc>
      </w:tr>
      <w:tr w:rsidR="00A61FAF" w:rsidRPr="00EF6A30" w14:paraId="7DA9118D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7FD9885" w14:textId="4E7CADDA" w:rsidR="00A61FAF" w:rsidRPr="00F96CD9" w:rsidRDefault="00A61FAF" w:rsidP="00F96CD9">
            <w:r w:rsidRPr="00F96CD9">
              <w:rPr>
                <w:b/>
                <w:bCs/>
                <w:color w:val="902538"/>
              </w:rPr>
              <w:t>JUSTIFICACIONES:</w:t>
            </w:r>
            <w:r w:rsidR="00F96CD9">
              <w:rPr>
                <w:b/>
                <w:bCs/>
                <w:color w:val="902538"/>
              </w:rPr>
              <w:t xml:space="preserve"> </w:t>
            </w:r>
            <w:r w:rsidRPr="00F96CD9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6D111E9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61FAF" w:rsidRPr="00EF6A30" w14:paraId="2F5F3EA5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A133C5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2EFFBC97" w14:textId="77777777" w:rsidR="00A61FAF" w:rsidRPr="00EF6A30" w:rsidRDefault="00A61FAF" w:rsidP="00A61FAF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 _______   Mujeres: _______   Hombres: _______   Menores: _______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3F2A98D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3F31129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4EE64E33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7452E18D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61FAF" w:rsidRPr="00EF6A30" w14:paraId="5CD80365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AA3D51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A317D95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7ABB4D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146662A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CA37F7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CD1EF59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61FAF" w:rsidRPr="00EF6A30" w14:paraId="4BF4947D" w14:textId="77777777" w:rsidTr="007E6DD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072044" w14:textId="438858E8" w:rsidR="00A61FAF" w:rsidRPr="00EF6A30" w:rsidRDefault="007E6DD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A2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089C12" w14:textId="4229D636" w:rsidR="00A61FAF" w:rsidRPr="00EF6A30" w:rsidRDefault="006320E8" w:rsidP="00A61FAF">
            <w:pPr>
              <w:jc w:val="center"/>
            </w:pPr>
            <w:r w:rsidRPr="006320E8">
              <w:rPr>
                <w:rFonts w:eastAsia="Times New Roman"/>
                <w:b/>
                <w:sz w:val="14"/>
                <w:szCs w:val="14"/>
              </w:rPr>
              <w:t>Organización de actividades formativas con familias</w:t>
            </w:r>
            <w:r w:rsidRPr="00EF6A30">
              <w:t xml:space="preserve"> 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5581FBB" w14:textId="156B889E" w:rsidR="00A61FAF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  <w:r w:rsidR="006320E8">
              <w:rPr>
                <w:b/>
                <w:bCs/>
              </w:rPr>
              <w:t>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C5FD76" w14:textId="0D9FE6D7" w:rsidR="00A61FAF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</w:t>
            </w:r>
            <w:r w:rsidR="006320E8"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6995801" w14:textId="7E2BE0BF" w:rsidR="00A61FAF" w:rsidRPr="00EF6A30" w:rsidRDefault="006A0A70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6320E8"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3D20AC9" w14:textId="4638C24F" w:rsidR="00A61FAF" w:rsidRPr="00EF6A30" w:rsidRDefault="006320E8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A61FAF" w:rsidRPr="00EF6A30">
              <w:rPr>
                <w:b/>
                <w:bCs/>
              </w:rPr>
              <w:t>%</w:t>
            </w:r>
          </w:p>
        </w:tc>
      </w:tr>
      <w:tr w:rsidR="00A61FAF" w:rsidRPr="00EF6A30" w14:paraId="230663E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00F16697" w14:textId="77777777" w:rsidR="00A61FAF" w:rsidRPr="00EF6A30" w:rsidRDefault="00A61FAF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47F966E7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45ED80AA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436DC968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65D477D7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61FAF" w:rsidRPr="00EF6A30" w14:paraId="6F4E336C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7324A03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61FAF" w:rsidRPr="00EF6A30" w14:paraId="3370A228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74EFED54" w14:textId="426C5AE5" w:rsidR="00A61FAF" w:rsidRPr="00EF6A30" w:rsidRDefault="00A422D6" w:rsidP="00A61FAF">
            <w:pPr>
              <w:jc w:val="center"/>
            </w:pPr>
            <w:r w:rsidRPr="00A422D6">
              <w:rPr>
                <w:noProof/>
              </w:rPr>
              <w:drawing>
                <wp:anchor distT="0" distB="0" distL="114300" distR="114300" simplePos="0" relativeHeight="251675648" behindDoc="0" locked="0" layoutInCell="1" allowOverlap="1" wp14:anchorId="51E7DF21" wp14:editId="0327DC5F">
                  <wp:simplePos x="0" y="0"/>
                  <wp:positionH relativeFrom="column">
                    <wp:posOffset>2130425</wp:posOffset>
                  </wp:positionH>
                  <wp:positionV relativeFrom="paragraph">
                    <wp:posOffset>-67945</wp:posOffset>
                  </wp:positionV>
                  <wp:extent cx="7106920" cy="3010535"/>
                  <wp:effectExtent l="0" t="0" r="0" b="0"/>
                  <wp:wrapNone/>
                  <wp:docPr id="33" name="Imagen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9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0309AF14" w14:textId="77777777" w:rsidR="00A61FAF" w:rsidRPr="00EF6A30" w:rsidRDefault="00A61FAF" w:rsidP="00A61FAF">
      <w:pPr>
        <w:spacing w:before="60" w:after="60"/>
      </w:pPr>
    </w:p>
    <w:p w14:paraId="18D1750F" w14:textId="77777777" w:rsidR="00A61FAF" w:rsidRPr="005C4CD2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rFonts w:ascii="Montserrat" w:hAnsi="Montserrat"/>
        </w:rPr>
      </w:pPr>
      <w:r w:rsidRPr="005C4CD2">
        <w:rPr>
          <w:rFonts w:ascii="Montserrat" w:hAnsi="Montserrat"/>
          <w:b/>
          <w:bCs/>
          <w:color w:val="902538"/>
          <w:sz w:val="20"/>
          <w:szCs w:val="20"/>
        </w:rPr>
        <w:t>FORMATO 1. AVANCE DE CALENDARIZACIÓN PROGRAMÁTICA DE PROYECTOS, PROGRAMAS O ACTIVIDADES MIR 2026</w:t>
      </w:r>
    </w:p>
    <w:p w14:paraId="36848BD4" w14:textId="77777777" w:rsidR="00A61FAF" w:rsidRPr="0016697B" w:rsidRDefault="00A61FAF" w:rsidP="00A61FAF">
      <w:pPr>
        <w:spacing w:before="60" w:after="60"/>
      </w:pPr>
    </w:p>
    <w:tbl>
      <w:tblPr>
        <w:tblStyle w:val="Tablaconcuadrcula"/>
        <w:tblW w:w="19279" w:type="dxa"/>
        <w:tblInd w:w="-998" w:type="dxa"/>
        <w:tblBorders>
          <w:top w:val="single" w:sz="4" w:space="0" w:color="E7E6E6" w:themeColor="background2"/>
          <w:left w:val="single" w:sz="4" w:space="0" w:color="E7E6E6" w:themeColor="background2"/>
          <w:bottom w:val="single" w:sz="4" w:space="0" w:color="E7E6E6" w:themeColor="background2"/>
          <w:right w:val="single" w:sz="4" w:space="0" w:color="E7E6E6" w:themeColor="background2"/>
          <w:insideH w:val="single" w:sz="4" w:space="0" w:color="E7E6E6" w:themeColor="background2"/>
          <w:insideV w:val="single" w:sz="4" w:space="0" w:color="E7E6E6" w:themeColor="background2"/>
        </w:tblBorders>
        <w:tblLayout w:type="fixed"/>
        <w:tblLook w:val="04A0" w:firstRow="1" w:lastRow="0" w:firstColumn="1" w:lastColumn="0" w:noHBand="0" w:noVBand="1"/>
      </w:tblPr>
      <w:tblGrid>
        <w:gridCol w:w="1277"/>
        <w:gridCol w:w="1417"/>
        <w:gridCol w:w="1276"/>
        <w:gridCol w:w="1418"/>
        <w:gridCol w:w="1417"/>
        <w:gridCol w:w="567"/>
        <w:gridCol w:w="118"/>
        <w:gridCol w:w="685"/>
        <w:gridCol w:w="685"/>
        <w:gridCol w:w="685"/>
        <w:gridCol w:w="685"/>
        <w:gridCol w:w="686"/>
        <w:gridCol w:w="685"/>
        <w:gridCol w:w="685"/>
        <w:gridCol w:w="685"/>
        <w:gridCol w:w="685"/>
        <w:gridCol w:w="685"/>
        <w:gridCol w:w="686"/>
        <w:gridCol w:w="992"/>
        <w:gridCol w:w="1134"/>
        <w:gridCol w:w="1134"/>
        <w:gridCol w:w="992"/>
      </w:tblGrid>
      <w:tr w:rsidR="00A61FAF" w:rsidRPr="0016697B" w14:paraId="25C397EA" w14:textId="77777777" w:rsidTr="00A61FAF">
        <w:trPr>
          <w:trHeight w:val="410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15F51384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SECRETARÍA / DIRECCIÓN:</w:t>
            </w:r>
          </w:p>
        </w:tc>
        <w:tc>
          <w:tcPr>
            <w:tcW w:w="11907" w:type="dxa"/>
            <w:gridSpan w:val="16"/>
            <w:vAlign w:val="center"/>
          </w:tcPr>
          <w:p w14:paraId="75FA7E13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 w:rsidRPr="00EF6A30">
              <w:rPr>
                <w:b/>
                <w:bCs/>
              </w:rPr>
              <w:t xml:space="preserve">SECRETARIA DE </w:t>
            </w:r>
            <w:r>
              <w:rPr>
                <w:b/>
                <w:bCs/>
              </w:rPr>
              <w:t>BIENESTAR, INCLUSION Y DESARROLLO SOCIAL.</w:t>
            </w:r>
          </w:p>
        </w:tc>
      </w:tr>
      <w:tr w:rsidR="00A61FAF" w:rsidRPr="0016697B" w14:paraId="0035C58F" w14:textId="77777777" w:rsidTr="00A61FAF">
        <w:trPr>
          <w:trHeight w:val="362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5BA7ACF8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ÁREA ADMINISTRATIVA U OPERATIVA:</w:t>
            </w:r>
          </w:p>
        </w:tc>
        <w:tc>
          <w:tcPr>
            <w:tcW w:w="11907" w:type="dxa"/>
            <w:gridSpan w:val="16"/>
            <w:vAlign w:val="center"/>
          </w:tcPr>
          <w:p w14:paraId="4AA39271" w14:textId="3CF82AC9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CAIC</w:t>
            </w:r>
            <w:r w:rsidR="006A0A70">
              <w:rPr>
                <w:b/>
                <w:bCs/>
              </w:rPr>
              <w:t xml:space="preserve"> ZAPOTLÁN</w:t>
            </w:r>
          </w:p>
        </w:tc>
      </w:tr>
      <w:tr w:rsidR="00A61FAF" w:rsidRPr="0016697B" w14:paraId="1AD8C45A" w14:textId="77777777" w:rsidTr="00A61FAF">
        <w:trPr>
          <w:trHeight w:val="367"/>
        </w:trPr>
        <w:tc>
          <w:tcPr>
            <w:tcW w:w="7372" w:type="dxa"/>
            <w:gridSpan w:val="6"/>
            <w:shd w:val="clear" w:color="auto" w:fill="902538"/>
            <w:vAlign w:val="center"/>
          </w:tcPr>
          <w:p w14:paraId="29E89D86" w14:textId="77777777" w:rsidR="00A61FAF" w:rsidRPr="00B43376" w:rsidRDefault="00A61FAF" w:rsidP="00A61FAF">
            <w:pPr>
              <w:spacing w:before="60" w:after="60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PROGRAMA PRESUPUESTARIO AL QUE ESTÁ INTEGRADO:</w:t>
            </w:r>
          </w:p>
        </w:tc>
        <w:tc>
          <w:tcPr>
            <w:tcW w:w="11907" w:type="dxa"/>
            <w:gridSpan w:val="16"/>
            <w:vAlign w:val="center"/>
          </w:tcPr>
          <w:p w14:paraId="5BEFD55A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  <w:color w:val="808080" w:themeColor="background1" w:themeShade="80"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</w:tr>
      <w:tr w:rsidR="00A61FAF" w:rsidRPr="0016697B" w14:paraId="43332BD7" w14:textId="77777777" w:rsidTr="00A61FAF">
        <w:trPr>
          <w:trHeight w:val="2385"/>
        </w:trPr>
        <w:tc>
          <w:tcPr>
            <w:tcW w:w="3970" w:type="dxa"/>
            <w:gridSpan w:val="3"/>
            <w:shd w:val="clear" w:color="auto" w:fill="BB9256"/>
            <w:vAlign w:val="center"/>
          </w:tcPr>
          <w:p w14:paraId="08F15E55" w14:textId="77777777" w:rsidR="00A61FAF" w:rsidRPr="0016697B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B43376">
              <w:rPr>
                <w:b/>
                <w:bCs/>
                <w:color w:val="FFFFFF" w:themeColor="background1"/>
                <w:sz w:val="20"/>
                <w:szCs w:val="20"/>
              </w:rPr>
              <w:t>ACUERDO DEL PLAN MUNICIPAL DE DESARROLLO AL QUE CONTRIBUYE LA UNIDAD ADMINISTRATIVA:</w:t>
            </w:r>
          </w:p>
        </w:tc>
        <w:tc>
          <w:tcPr>
            <w:tcW w:w="3402" w:type="dxa"/>
            <w:gridSpan w:val="3"/>
            <w:vAlign w:val="center"/>
          </w:tcPr>
          <w:p w14:paraId="2EBC87BF" w14:textId="77777777" w:rsidR="00A61FAF" w:rsidRPr="00EF6A30" w:rsidRDefault="00A61FAF" w:rsidP="00A61FAF">
            <w:pPr>
              <w:spacing w:before="60" w:after="60"/>
              <w:jc w:val="center"/>
              <w:rPr>
                <w:i/>
                <w:iCs/>
              </w:rPr>
            </w:pPr>
            <w:r>
              <w:rPr>
                <w:b/>
                <w:bCs/>
              </w:rPr>
              <w:t>ACUERDO 2</w:t>
            </w:r>
            <w:r w:rsidRPr="00EF6A30">
              <w:rPr>
                <w:b/>
                <w:bCs/>
              </w:rPr>
              <w:t xml:space="preserve">. </w:t>
            </w:r>
            <w:r>
              <w:rPr>
                <w:b/>
                <w:bCs/>
              </w:rPr>
              <w:t>BIENESTAR SOCIAL PARA ZAPOTLÁN.</w:t>
            </w:r>
          </w:p>
        </w:tc>
        <w:tc>
          <w:tcPr>
            <w:tcW w:w="7655" w:type="dxa"/>
            <w:gridSpan w:val="12"/>
            <w:shd w:val="clear" w:color="auto" w:fill="BB9256"/>
            <w:vAlign w:val="center"/>
          </w:tcPr>
          <w:p w14:paraId="11B06BF4" w14:textId="77777777" w:rsidR="00A61FAF" w:rsidRPr="00EF6A30" w:rsidRDefault="00A61FAF" w:rsidP="00A61FAF">
            <w:pPr>
              <w:spacing w:before="60" w:after="60"/>
              <w:jc w:val="center"/>
              <w:rPr>
                <w:b/>
                <w:bCs/>
              </w:rPr>
            </w:pPr>
            <w:r w:rsidRPr="00EF6A30">
              <w:rPr>
                <w:b/>
                <w:bCs/>
                <w:color w:val="FFFFFF" w:themeColor="background1"/>
                <w:sz w:val="20"/>
                <w:szCs w:val="20"/>
              </w:rPr>
              <w:t>OBJETIVO(S) QUE DA CUMPLIMIENTO:</w:t>
            </w:r>
          </w:p>
        </w:tc>
        <w:tc>
          <w:tcPr>
            <w:tcW w:w="4252" w:type="dxa"/>
            <w:gridSpan w:val="4"/>
            <w:vAlign w:val="center"/>
          </w:tcPr>
          <w:p w14:paraId="382A20A5" w14:textId="77777777" w:rsidR="00A61FAF" w:rsidRPr="00F42F9A" w:rsidRDefault="00A61FAF" w:rsidP="00A61FAF">
            <w:pPr>
              <w:spacing w:before="60" w:after="60"/>
              <w:jc w:val="both"/>
              <w:rPr>
                <w:b/>
                <w:bCs/>
              </w:rPr>
            </w:pPr>
            <w:r w:rsidRPr="00F42F9A">
              <w:rPr>
                <w:rFonts w:eastAsia="Montserrat Light"/>
                <w:b/>
              </w:rPr>
              <w:t>PROMOVER EL BIENESTAR INTEGRAL DE NIÑAS, NIÑOS Y ADOLESCENTES, IMPULSANDO EL DESARROLLO</w:t>
            </w:r>
            <w:r>
              <w:rPr>
                <w:rFonts w:eastAsia="Montserrat Light"/>
                <w:b/>
              </w:rPr>
              <w:t>,</w:t>
            </w:r>
            <w:r w:rsidRPr="00F42F9A">
              <w:rPr>
                <w:rFonts w:eastAsia="Montserrat Light"/>
                <w:b/>
              </w:rPr>
              <w:t xml:space="preserve"> RESPETO, SEGURIDAD Y CONDICIONES ADECUADAS PARA SU CRECIMIENTO PLENO, GARANTIZANDO UNA INFANCIA Y ADOLES</w:t>
            </w:r>
            <w:r>
              <w:rPr>
                <w:rFonts w:eastAsia="Montserrat Light"/>
                <w:b/>
              </w:rPr>
              <w:t>CENCIA SALUDABLES QUE CONTRIBUYA</w:t>
            </w:r>
            <w:r w:rsidRPr="00F42F9A">
              <w:rPr>
                <w:rFonts w:eastAsia="Montserrat Light"/>
                <w:b/>
              </w:rPr>
              <w:t>N A UNA SOCIEDAD EQUITATIVA Y PRÓSPERA.</w:t>
            </w:r>
          </w:p>
        </w:tc>
      </w:tr>
      <w:tr w:rsidR="00A61FAF" w:rsidRPr="0016697B" w14:paraId="0E87B7C7" w14:textId="77777777" w:rsidTr="00A61FAF">
        <w:trPr>
          <w:trHeight w:val="756"/>
        </w:trPr>
        <w:tc>
          <w:tcPr>
            <w:tcW w:w="1277" w:type="dxa"/>
            <w:vMerge w:val="restart"/>
            <w:shd w:val="clear" w:color="auto" w:fill="AB3054"/>
            <w:vAlign w:val="center"/>
          </w:tcPr>
          <w:p w14:paraId="1D259F0A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CLAVE DEL INDICADOR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4753047F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DEL COMPONENTE / ACTIVIDAD</w:t>
            </w:r>
          </w:p>
        </w:tc>
        <w:tc>
          <w:tcPr>
            <w:tcW w:w="1276" w:type="dxa"/>
            <w:vMerge w:val="restart"/>
            <w:shd w:val="clear" w:color="auto" w:fill="AB3054"/>
            <w:vAlign w:val="center"/>
          </w:tcPr>
          <w:p w14:paraId="56E04903" w14:textId="77777777" w:rsidR="00A61FAF" w:rsidRPr="00B43376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B43376">
              <w:rPr>
                <w:b/>
                <w:bCs/>
                <w:color w:val="FFFFFF" w:themeColor="background1"/>
                <w:sz w:val="16"/>
                <w:szCs w:val="16"/>
              </w:rPr>
              <w:t>NOMBRE DE MEDICIÓN DEL INDICADOR</w:t>
            </w:r>
          </w:p>
        </w:tc>
        <w:tc>
          <w:tcPr>
            <w:tcW w:w="1418" w:type="dxa"/>
            <w:vMerge w:val="restart"/>
            <w:shd w:val="clear" w:color="auto" w:fill="AB3054"/>
            <w:vAlign w:val="center"/>
          </w:tcPr>
          <w:p w14:paraId="755DDFD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UNIDAD DE MEDIDA DE LO PROGRAMADO Y REALIZADO</w:t>
            </w:r>
          </w:p>
        </w:tc>
        <w:tc>
          <w:tcPr>
            <w:tcW w:w="1417" w:type="dxa"/>
            <w:vMerge w:val="restart"/>
            <w:shd w:val="clear" w:color="auto" w:fill="AB3054"/>
            <w:vAlign w:val="center"/>
          </w:tcPr>
          <w:p w14:paraId="2D62111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6"/>
                <w:szCs w:val="16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FORMULA DEL INDICADOR</w:t>
            </w:r>
          </w:p>
        </w:tc>
        <w:tc>
          <w:tcPr>
            <w:tcW w:w="8222" w:type="dxa"/>
            <w:gridSpan w:val="13"/>
            <w:shd w:val="clear" w:color="auto" w:fill="585858"/>
            <w:vAlign w:val="center"/>
          </w:tcPr>
          <w:p w14:paraId="2636066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6"/>
                <w:szCs w:val="16"/>
              </w:rPr>
              <w:t>NÚMERO DE METAS PROGRAMADAS TRIMESTRALES</w:t>
            </w:r>
          </w:p>
        </w:tc>
        <w:tc>
          <w:tcPr>
            <w:tcW w:w="992" w:type="dxa"/>
            <w:vMerge w:val="restart"/>
            <w:shd w:val="clear" w:color="auto" w:fill="AB3054"/>
            <w:vAlign w:val="center"/>
          </w:tcPr>
          <w:p w14:paraId="01A08AF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TOTAL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06FFEEA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META REALIZADA</w:t>
            </w:r>
          </w:p>
        </w:tc>
        <w:tc>
          <w:tcPr>
            <w:tcW w:w="1134" w:type="dxa"/>
            <w:vMerge w:val="restart"/>
            <w:shd w:val="clear" w:color="auto" w:fill="BB9256"/>
            <w:vAlign w:val="center"/>
          </w:tcPr>
          <w:p w14:paraId="2372B2F1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EF6A30">
              <w:rPr>
                <w:b/>
                <w:bCs/>
                <w:color w:val="FFFFFF" w:themeColor="background1"/>
                <w:sz w:val="14"/>
                <w:szCs w:val="14"/>
              </w:rPr>
              <w:t>PROGRAMADO MENOS REALIZADO</w:t>
            </w: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024790B9" w14:textId="77777777" w:rsidR="00A61FAF" w:rsidRPr="0016697B" w:rsidRDefault="00A61FAF" w:rsidP="00A61FAF">
            <w:pPr>
              <w:jc w:val="center"/>
              <w:rPr>
                <w:b/>
                <w:bCs/>
                <w:color w:val="FFFFFF" w:themeColor="background1"/>
                <w:sz w:val="14"/>
                <w:szCs w:val="14"/>
              </w:rPr>
            </w:pPr>
            <w:r w:rsidRPr="0016697B">
              <w:rPr>
                <w:b/>
                <w:bCs/>
                <w:color w:val="FFFFFF" w:themeColor="background1"/>
                <w:sz w:val="14"/>
                <w:szCs w:val="14"/>
              </w:rPr>
              <w:t>AVANCE %</w:t>
            </w:r>
          </w:p>
        </w:tc>
      </w:tr>
      <w:tr w:rsidR="00A61FAF" w:rsidRPr="0016697B" w14:paraId="242695F0" w14:textId="77777777" w:rsidTr="00A61FAF">
        <w:trPr>
          <w:trHeight w:val="828"/>
        </w:trPr>
        <w:tc>
          <w:tcPr>
            <w:tcW w:w="1277" w:type="dxa"/>
            <w:vMerge/>
            <w:shd w:val="clear" w:color="auto" w:fill="AB3054"/>
          </w:tcPr>
          <w:p w14:paraId="07A20FB9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6F41E470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shd w:val="clear" w:color="auto" w:fill="AB3054"/>
          </w:tcPr>
          <w:p w14:paraId="4DE59609" w14:textId="77777777" w:rsidR="00A61FAF" w:rsidRPr="0016697B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8" w:type="dxa"/>
            <w:vMerge/>
            <w:shd w:val="clear" w:color="auto" w:fill="AB3054"/>
          </w:tcPr>
          <w:p w14:paraId="7BB9A45E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  <w:shd w:val="clear" w:color="auto" w:fill="AB3054"/>
          </w:tcPr>
          <w:p w14:paraId="1BE3A6D5" w14:textId="77777777" w:rsidR="00A61FAF" w:rsidRPr="00EF6A30" w:rsidRDefault="00A61FAF" w:rsidP="00A61FAF">
            <w:pPr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shd w:val="clear" w:color="auto" w:fill="BB9256"/>
            <w:vAlign w:val="center"/>
          </w:tcPr>
          <w:p w14:paraId="0783F673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ENE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6C924EA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FEB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3E125D4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2F750DE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ABR</w:t>
            </w:r>
          </w:p>
        </w:tc>
        <w:tc>
          <w:tcPr>
            <w:tcW w:w="685" w:type="dxa"/>
            <w:shd w:val="clear" w:color="auto" w:fill="92D050"/>
            <w:vAlign w:val="center"/>
          </w:tcPr>
          <w:p w14:paraId="38A35998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MAY</w:t>
            </w:r>
          </w:p>
        </w:tc>
        <w:tc>
          <w:tcPr>
            <w:tcW w:w="686" w:type="dxa"/>
            <w:shd w:val="clear" w:color="auto" w:fill="92D050"/>
            <w:vAlign w:val="center"/>
          </w:tcPr>
          <w:p w14:paraId="6DB0EDAA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JUN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79A7D9B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JUL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3CD17E0C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AGO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BDD6AED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SEP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085BD46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OCT</w:t>
            </w:r>
          </w:p>
        </w:tc>
        <w:tc>
          <w:tcPr>
            <w:tcW w:w="685" w:type="dxa"/>
            <w:shd w:val="clear" w:color="auto" w:fill="BB9256"/>
            <w:vAlign w:val="center"/>
          </w:tcPr>
          <w:p w14:paraId="45F01FC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NOV</w:t>
            </w:r>
          </w:p>
        </w:tc>
        <w:tc>
          <w:tcPr>
            <w:tcW w:w="686" w:type="dxa"/>
            <w:shd w:val="clear" w:color="auto" w:fill="BB9256"/>
            <w:vAlign w:val="center"/>
          </w:tcPr>
          <w:p w14:paraId="27FFDD27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DIC</w:t>
            </w:r>
          </w:p>
        </w:tc>
        <w:tc>
          <w:tcPr>
            <w:tcW w:w="992" w:type="dxa"/>
            <w:vMerge/>
            <w:shd w:val="clear" w:color="auto" w:fill="AB3054"/>
          </w:tcPr>
          <w:p w14:paraId="1DD3DC10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63AE22CF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BB9256"/>
          </w:tcPr>
          <w:p w14:paraId="2A7A469A" w14:textId="77777777" w:rsidR="00A61FAF" w:rsidRPr="00EF6A30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2FF34EE6" w14:textId="77777777" w:rsidR="00A61FAF" w:rsidRPr="0016697B" w:rsidRDefault="00A61FAF" w:rsidP="00A61FAF">
            <w:pPr>
              <w:rPr>
                <w:color w:val="FFFFFF" w:themeColor="background1"/>
                <w:sz w:val="12"/>
                <w:szCs w:val="12"/>
              </w:rPr>
            </w:pPr>
          </w:p>
        </w:tc>
      </w:tr>
      <w:tr w:rsidR="00A61FAF" w:rsidRPr="0016697B" w14:paraId="0373484D" w14:textId="77777777" w:rsidTr="00A61FAF">
        <w:trPr>
          <w:trHeight w:val="253"/>
        </w:trPr>
        <w:tc>
          <w:tcPr>
            <w:tcW w:w="1277" w:type="dxa"/>
            <w:vMerge w:val="restart"/>
            <w:shd w:val="clear" w:color="auto" w:fill="BB9256"/>
            <w:vAlign w:val="center"/>
          </w:tcPr>
          <w:p w14:paraId="7752DD7E" w14:textId="508C870E" w:rsidR="00A61FAF" w:rsidRPr="00EF6A30" w:rsidRDefault="007E6DD8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  <w:r>
              <w:rPr>
                <w:b/>
                <w:bCs/>
                <w:color w:val="FFFFFF" w:themeColor="background1"/>
                <w:sz w:val="16"/>
                <w:szCs w:val="16"/>
              </w:rPr>
              <w:t>C2 A3</w:t>
            </w:r>
          </w:p>
        </w:tc>
        <w:tc>
          <w:tcPr>
            <w:tcW w:w="1417" w:type="dxa"/>
            <w:vMerge w:val="restart"/>
            <w:vAlign w:val="center"/>
          </w:tcPr>
          <w:p w14:paraId="41082BA6" w14:textId="534EF79C" w:rsidR="00A61FAF" w:rsidRPr="000870F9" w:rsidRDefault="00FB0DE1" w:rsidP="00A61FAF">
            <w:pPr>
              <w:jc w:val="center"/>
              <w:rPr>
                <w:sz w:val="14"/>
                <w:szCs w:val="14"/>
              </w:rPr>
            </w:pPr>
            <w:r w:rsidRPr="00FB0DE1">
              <w:rPr>
                <w:rFonts w:eastAsia="Times New Roman"/>
                <w:b/>
                <w:sz w:val="14"/>
                <w:szCs w:val="14"/>
              </w:rPr>
              <w:t>Promoción de hábitos saludables</w:t>
            </w:r>
          </w:p>
        </w:tc>
        <w:tc>
          <w:tcPr>
            <w:tcW w:w="1276" w:type="dxa"/>
            <w:vMerge w:val="restart"/>
            <w:vAlign w:val="center"/>
          </w:tcPr>
          <w:p w14:paraId="717F6953" w14:textId="7165679C" w:rsidR="00A61FAF" w:rsidRPr="000870F9" w:rsidRDefault="006A0A70" w:rsidP="006A0A70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PBPACAICZ</w:t>
            </w:r>
            <w:r w:rsidR="00FB0DE1" w:rsidRPr="00FB0DE1">
              <w:rPr>
                <w:rFonts w:eastAsia="Times New Roman"/>
                <w:sz w:val="14"/>
                <w:szCs w:val="14"/>
              </w:rPr>
              <w:t xml:space="preserve">. Porcentaje de beneficiarios que participan en las actividades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</w:p>
        </w:tc>
        <w:tc>
          <w:tcPr>
            <w:tcW w:w="1418" w:type="dxa"/>
            <w:shd w:val="clear" w:color="auto" w:fill="BB9256"/>
            <w:vAlign w:val="center"/>
          </w:tcPr>
          <w:p w14:paraId="3FF8962E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PROGRAMADO</w:t>
            </w:r>
          </w:p>
        </w:tc>
        <w:tc>
          <w:tcPr>
            <w:tcW w:w="1417" w:type="dxa"/>
            <w:vMerge w:val="restart"/>
            <w:vAlign w:val="center"/>
          </w:tcPr>
          <w:p w14:paraId="3EA63475" w14:textId="102F1D17" w:rsidR="00A61FAF" w:rsidRPr="000870F9" w:rsidRDefault="006A0A70" w:rsidP="00A61FAF">
            <w:pPr>
              <w:jc w:val="center"/>
              <w:rPr>
                <w:b/>
                <w:sz w:val="14"/>
                <w:szCs w:val="14"/>
              </w:rPr>
            </w:pPr>
            <w:r>
              <w:rPr>
                <w:rFonts w:eastAsia="Times New Roman"/>
                <w:b/>
                <w:sz w:val="14"/>
                <w:szCs w:val="14"/>
              </w:rPr>
              <w:t>PBPACAICZ=(PBPACAICZP/PBPACAICZ</w:t>
            </w:r>
            <w:r w:rsidR="00EB4E7B" w:rsidRPr="00EB4E7B">
              <w:rPr>
                <w:rFonts w:eastAsia="Times New Roman"/>
                <w:b/>
                <w:sz w:val="14"/>
                <w:szCs w:val="14"/>
              </w:rPr>
              <w:t>R)X100%</w:t>
            </w:r>
          </w:p>
        </w:tc>
        <w:tc>
          <w:tcPr>
            <w:tcW w:w="685" w:type="dxa"/>
            <w:gridSpan w:val="2"/>
            <w:vMerge w:val="restart"/>
            <w:shd w:val="clear" w:color="auto" w:fill="FFF2CC" w:themeFill="accent4" w:themeFillTint="33"/>
            <w:vAlign w:val="center"/>
          </w:tcPr>
          <w:p w14:paraId="09374CDE" w14:textId="768D0BEF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298C8464" w14:textId="262528DC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0EBFBC75" w14:textId="7F925624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6CAD9CF5" w14:textId="07F160E0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5B6B55A5" w14:textId="68283FFF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3FC1717C" w14:textId="135B9C23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7B2B7404" w14:textId="55C676A4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D0EB2B7" w14:textId="6FEAC17C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47EAFAA9" w14:textId="5487927B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C9EF99E" w14:textId="7BEB618C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FFF2CC" w:themeFill="accent4" w:themeFillTint="33"/>
            <w:vAlign w:val="center"/>
          </w:tcPr>
          <w:p w14:paraId="19DADC2C" w14:textId="74ADBD31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6" w:type="dxa"/>
            <w:vMerge w:val="restart"/>
            <w:shd w:val="clear" w:color="auto" w:fill="FFF2CC" w:themeFill="accent4" w:themeFillTint="33"/>
            <w:vAlign w:val="center"/>
          </w:tcPr>
          <w:p w14:paraId="7C3D392E" w14:textId="59F7BA98" w:rsidR="00A61FAF" w:rsidRPr="00EF6A30" w:rsidRDefault="006A0A70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FFF2CC" w:themeFill="accent4" w:themeFillTint="33"/>
            <w:vAlign w:val="center"/>
          </w:tcPr>
          <w:p w14:paraId="53C79890" w14:textId="5FB9C54E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540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B34BA16" w14:textId="75DB368D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 w:val="restart"/>
            <w:shd w:val="clear" w:color="auto" w:fill="D9D9D9" w:themeFill="background1" w:themeFillShade="D9"/>
            <w:vAlign w:val="center"/>
          </w:tcPr>
          <w:p w14:paraId="20D39571" w14:textId="323957B4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405</w:t>
            </w:r>
          </w:p>
        </w:tc>
        <w:tc>
          <w:tcPr>
            <w:tcW w:w="992" w:type="dxa"/>
            <w:vMerge w:val="restart"/>
            <w:shd w:val="clear" w:color="auto" w:fill="D9D9D9" w:themeFill="background1" w:themeFillShade="D9"/>
            <w:vAlign w:val="center"/>
          </w:tcPr>
          <w:p w14:paraId="7018D369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EF6A30">
              <w:rPr>
                <w:b/>
                <w:bCs/>
                <w:sz w:val="16"/>
                <w:szCs w:val="16"/>
              </w:rPr>
              <w:t>25%</w:t>
            </w:r>
          </w:p>
        </w:tc>
      </w:tr>
      <w:tr w:rsidR="00A61FAF" w:rsidRPr="0016697B" w14:paraId="7B2A18FE" w14:textId="77777777" w:rsidTr="00A61FAF">
        <w:trPr>
          <w:trHeight w:val="1156"/>
        </w:trPr>
        <w:tc>
          <w:tcPr>
            <w:tcW w:w="1277" w:type="dxa"/>
            <w:vMerge/>
            <w:shd w:val="clear" w:color="auto" w:fill="BB9256"/>
          </w:tcPr>
          <w:p w14:paraId="78A96DD6" w14:textId="77777777" w:rsidR="00A61FAF" w:rsidRPr="00EF6A30" w:rsidRDefault="00A61FAF" w:rsidP="00A61FAF">
            <w:pPr>
              <w:jc w:val="center"/>
              <w:rPr>
                <w:color w:val="FFFFFF" w:themeColor="background1"/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6E7AFF8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  <w:vAlign w:val="center"/>
          </w:tcPr>
          <w:p w14:paraId="51566F12" w14:textId="77777777" w:rsidR="00A61FAF" w:rsidRPr="00EF6A30" w:rsidRDefault="00A61FAF" w:rsidP="00A61FAF">
            <w:pPr>
              <w:jc w:val="center"/>
              <w:rPr>
                <w:b/>
                <w:bCs/>
                <w:sz w:val="14"/>
                <w:szCs w:val="14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7BEFE54B" w14:textId="146F6973" w:rsidR="00A61FAF" w:rsidRPr="000870F9" w:rsidRDefault="006A0A70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PBPACAICZ</w:t>
            </w:r>
            <w:r w:rsidR="00FB0DE1" w:rsidRPr="00FB0DE1">
              <w:rPr>
                <w:rFonts w:eastAsia="Times New Roman"/>
                <w:sz w:val="14"/>
                <w:szCs w:val="14"/>
              </w:rPr>
              <w:t xml:space="preserve">P. Porcentaje de beneficiarios que participan en las actividades en CAIC </w:t>
            </w:r>
            <w:r>
              <w:rPr>
                <w:rFonts w:eastAsia="Times New Roman"/>
                <w:sz w:val="14"/>
                <w:szCs w:val="14"/>
              </w:rPr>
              <w:t>Zapotlán</w:t>
            </w:r>
            <w:r w:rsidR="00FB0DE1" w:rsidRPr="00FB0DE1">
              <w:rPr>
                <w:rFonts w:eastAsia="Times New Roman"/>
                <w:sz w:val="14"/>
                <w:szCs w:val="14"/>
              </w:rPr>
              <w:t xml:space="preserve"> programado.</w:t>
            </w:r>
          </w:p>
        </w:tc>
        <w:tc>
          <w:tcPr>
            <w:tcW w:w="1417" w:type="dxa"/>
            <w:vMerge/>
          </w:tcPr>
          <w:p w14:paraId="3D3C73B2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FFF2CC" w:themeFill="accent4" w:themeFillTint="33"/>
            <w:vAlign w:val="center"/>
          </w:tcPr>
          <w:p w14:paraId="532F3A78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5E3006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09293E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1241F39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072BCC4B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36491AB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91FEC3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54E743C6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471FE0F7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2D063BF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/>
            <w:shd w:val="clear" w:color="auto" w:fill="FFF2CC" w:themeFill="accent4" w:themeFillTint="33"/>
            <w:vAlign w:val="center"/>
          </w:tcPr>
          <w:p w14:paraId="63387E6D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/>
            <w:shd w:val="clear" w:color="auto" w:fill="FFF2CC" w:themeFill="accent4" w:themeFillTint="33"/>
            <w:vAlign w:val="center"/>
          </w:tcPr>
          <w:p w14:paraId="0956FECE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FFF2CC" w:themeFill="accent4" w:themeFillTint="33"/>
          </w:tcPr>
          <w:p w14:paraId="6979EB3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540A626" w14:textId="77777777" w:rsidR="00A61FAF" w:rsidRPr="00D44D5B" w:rsidRDefault="00A61FAF" w:rsidP="00A61FAF">
            <w:pPr>
              <w:jc w:val="center"/>
              <w:rPr>
                <w:b/>
                <w:bCs/>
                <w:sz w:val="16"/>
                <w:szCs w:val="16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1C32B023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5F9BE842" w14:textId="77777777" w:rsidR="00A61FAF" w:rsidRPr="0016697B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A61FAF" w:rsidRPr="0016697B" w14:paraId="658DA847" w14:textId="77777777" w:rsidTr="00A61FAF">
        <w:trPr>
          <w:trHeight w:val="200"/>
        </w:trPr>
        <w:tc>
          <w:tcPr>
            <w:tcW w:w="1277" w:type="dxa"/>
            <w:vMerge/>
            <w:shd w:val="clear" w:color="auto" w:fill="BB9256"/>
          </w:tcPr>
          <w:p w14:paraId="190DD37E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42774F22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6239454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902538"/>
            <w:vAlign w:val="center"/>
          </w:tcPr>
          <w:p w14:paraId="4DFE5792" w14:textId="77777777" w:rsidR="00A61FAF" w:rsidRPr="00EF6A30" w:rsidRDefault="00A61FAF" w:rsidP="00A61FAF">
            <w:pPr>
              <w:jc w:val="center"/>
              <w:rPr>
                <w:b/>
                <w:bCs/>
                <w:color w:val="FFFFFF" w:themeColor="background1"/>
                <w:sz w:val="12"/>
                <w:szCs w:val="12"/>
              </w:rPr>
            </w:pPr>
            <w:r w:rsidRPr="00EF6A30">
              <w:rPr>
                <w:b/>
                <w:bCs/>
                <w:color w:val="FFFFFF" w:themeColor="background1"/>
                <w:sz w:val="12"/>
                <w:szCs w:val="12"/>
              </w:rPr>
              <w:t>REALIZADO</w:t>
            </w:r>
          </w:p>
        </w:tc>
        <w:tc>
          <w:tcPr>
            <w:tcW w:w="1417" w:type="dxa"/>
            <w:vMerge/>
          </w:tcPr>
          <w:p w14:paraId="31725C06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 w:val="restart"/>
            <w:shd w:val="clear" w:color="auto" w:fill="D9D9D9" w:themeFill="background1" w:themeFillShade="D9"/>
            <w:vAlign w:val="center"/>
          </w:tcPr>
          <w:p w14:paraId="0B411FCF" w14:textId="63616C86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5C6E0291" w14:textId="65429858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036561A0" w14:textId="66C2D97D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 w:rsidRPr="00F96CD9">
              <w:rPr>
                <w:b/>
                <w:bCs/>
                <w:color w:val="FFFFFF" w:themeColor="background1"/>
                <w:sz w:val="16"/>
                <w:szCs w:val="16"/>
              </w:rPr>
              <w:t>4</w:t>
            </w:r>
            <w:r w:rsidR="00EB4E7B" w:rsidRPr="00F96CD9">
              <w:rPr>
                <w:b/>
                <w:bCs/>
                <w:color w:val="FFFFFF" w:themeColor="background1"/>
                <w:sz w:val="16"/>
                <w:szCs w:val="16"/>
              </w:rPr>
              <w:t>5</w:t>
            </w: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35EEEA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4BF620A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3C4EC7E2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35570B8F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67633A59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902538"/>
            <w:vAlign w:val="center"/>
          </w:tcPr>
          <w:p w14:paraId="64C25A85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0F1799A1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shd w:val="clear" w:color="auto" w:fill="D9D9D9" w:themeFill="background1" w:themeFillShade="D9"/>
            <w:vAlign w:val="center"/>
          </w:tcPr>
          <w:p w14:paraId="176D6BE4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686" w:type="dxa"/>
            <w:vMerge w:val="restart"/>
            <w:shd w:val="clear" w:color="auto" w:fill="902538"/>
            <w:vAlign w:val="center"/>
          </w:tcPr>
          <w:p w14:paraId="5BD0B85B" w14:textId="77777777" w:rsidR="00A61FAF" w:rsidRPr="00EF6A30" w:rsidRDefault="00A61FAF" w:rsidP="00A61FAF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BB9256"/>
            <w:vAlign w:val="center"/>
          </w:tcPr>
          <w:p w14:paraId="713D738A" w14:textId="164C2603" w:rsidR="00A61FAF" w:rsidRPr="00EF6A30" w:rsidRDefault="006B26A2" w:rsidP="00A61FAF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  <w:r w:rsidR="00EB4E7B"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4" w:type="dxa"/>
            <w:vMerge/>
            <w:shd w:val="clear" w:color="auto" w:fill="D9D9D9" w:themeFill="background1" w:themeFillShade="D9"/>
            <w:vAlign w:val="center"/>
          </w:tcPr>
          <w:p w14:paraId="5D867855" w14:textId="77777777" w:rsidR="00A61FAF" w:rsidRPr="00D44D5B" w:rsidRDefault="00A61FAF" w:rsidP="00A61FAF">
            <w:pPr>
              <w:jc w:val="center"/>
              <w:rPr>
                <w:sz w:val="12"/>
                <w:szCs w:val="12"/>
                <w:highlight w:val="yellow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AC330D2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7D3496E4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  <w:tr w:rsidR="00A61FAF" w:rsidRPr="0016697B" w14:paraId="11CA19CF" w14:textId="77777777" w:rsidTr="00A61FAF">
        <w:trPr>
          <w:trHeight w:val="1628"/>
        </w:trPr>
        <w:tc>
          <w:tcPr>
            <w:tcW w:w="1277" w:type="dxa"/>
            <w:vMerge/>
            <w:shd w:val="clear" w:color="auto" w:fill="BB9256"/>
          </w:tcPr>
          <w:p w14:paraId="067DAAF3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7" w:type="dxa"/>
            <w:vMerge/>
          </w:tcPr>
          <w:p w14:paraId="1E13E91F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276" w:type="dxa"/>
            <w:vMerge/>
          </w:tcPr>
          <w:p w14:paraId="7CE3109E" w14:textId="77777777" w:rsidR="00A61FAF" w:rsidRPr="00EF6A30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2E016CBE" w14:textId="2F1AA8ED" w:rsidR="00A61FAF" w:rsidRPr="000870F9" w:rsidRDefault="006A0A70" w:rsidP="00A61FAF">
            <w:pPr>
              <w:jc w:val="center"/>
              <w:rPr>
                <w:sz w:val="14"/>
                <w:szCs w:val="14"/>
              </w:rPr>
            </w:pPr>
            <w:r>
              <w:rPr>
                <w:rFonts w:eastAsia="Times New Roman"/>
                <w:sz w:val="14"/>
                <w:szCs w:val="14"/>
              </w:rPr>
              <w:t>PBPACAICZ</w:t>
            </w:r>
            <w:r w:rsidR="00EB4E7B" w:rsidRPr="00EB4E7B">
              <w:rPr>
                <w:rFonts w:eastAsia="Times New Roman"/>
                <w:sz w:val="14"/>
                <w:szCs w:val="14"/>
              </w:rPr>
              <w:t>R. Porcentaje de beneficiarios que participan en las actividades en CAIC</w:t>
            </w:r>
            <w:r>
              <w:rPr>
                <w:rFonts w:eastAsia="Times New Roman"/>
                <w:sz w:val="14"/>
                <w:szCs w:val="14"/>
              </w:rPr>
              <w:t xml:space="preserve"> Zapotlán</w:t>
            </w:r>
            <w:r w:rsidRPr="00EB4E7B">
              <w:rPr>
                <w:rFonts w:eastAsia="Times New Roman"/>
                <w:sz w:val="14"/>
                <w:szCs w:val="14"/>
              </w:rPr>
              <w:t xml:space="preserve"> </w:t>
            </w:r>
            <w:r w:rsidR="00EB4E7B" w:rsidRPr="00EB4E7B">
              <w:rPr>
                <w:rFonts w:eastAsia="Times New Roman"/>
                <w:sz w:val="14"/>
                <w:szCs w:val="14"/>
              </w:rPr>
              <w:t>realizado.</w:t>
            </w:r>
          </w:p>
        </w:tc>
        <w:tc>
          <w:tcPr>
            <w:tcW w:w="1417" w:type="dxa"/>
            <w:vMerge/>
          </w:tcPr>
          <w:p w14:paraId="07B58BDE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85" w:type="dxa"/>
            <w:gridSpan w:val="2"/>
            <w:vMerge/>
            <w:shd w:val="clear" w:color="auto" w:fill="D9D9D9" w:themeFill="background1" w:themeFillShade="D9"/>
          </w:tcPr>
          <w:p w14:paraId="5AC38B21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1ABD55C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6C9025CE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7107355C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3C970F6C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0A37659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A415D60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08A7E79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902538"/>
          </w:tcPr>
          <w:p w14:paraId="2C6C8325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59EFDC82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5" w:type="dxa"/>
            <w:vMerge/>
            <w:shd w:val="clear" w:color="auto" w:fill="D9D9D9" w:themeFill="background1" w:themeFillShade="D9"/>
          </w:tcPr>
          <w:p w14:paraId="61EB5EA9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686" w:type="dxa"/>
            <w:vMerge/>
            <w:shd w:val="clear" w:color="auto" w:fill="902538"/>
          </w:tcPr>
          <w:p w14:paraId="1D9B67C4" w14:textId="77777777" w:rsidR="00A61FAF" w:rsidRPr="0016697B" w:rsidRDefault="00A61FAF" w:rsidP="00A61FAF">
            <w:pPr>
              <w:jc w:val="center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BB9256"/>
          </w:tcPr>
          <w:p w14:paraId="6DE89308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0E5D8907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1134" w:type="dxa"/>
            <w:vMerge/>
            <w:shd w:val="clear" w:color="auto" w:fill="D9D9D9" w:themeFill="background1" w:themeFillShade="D9"/>
          </w:tcPr>
          <w:p w14:paraId="355E9368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992" w:type="dxa"/>
            <w:vMerge/>
            <w:shd w:val="clear" w:color="auto" w:fill="D9D9D9" w:themeFill="background1" w:themeFillShade="D9"/>
          </w:tcPr>
          <w:p w14:paraId="0849C9A9" w14:textId="77777777" w:rsidR="00A61FAF" w:rsidRPr="0016697B" w:rsidRDefault="00A61FAF" w:rsidP="00A61FAF">
            <w:pPr>
              <w:jc w:val="center"/>
              <w:rPr>
                <w:sz w:val="12"/>
                <w:szCs w:val="12"/>
              </w:rPr>
            </w:pPr>
          </w:p>
        </w:tc>
      </w:tr>
    </w:tbl>
    <w:p w14:paraId="114CE3A2" w14:textId="77777777" w:rsidR="00A61FAF" w:rsidRPr="0016697B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16697B">
        <w:rPr>
          <w:b/>
          <w:bCs/>
          <w:color w:val="902538"/>
          <w:sz w:val="20"/>
          <w:szCs w:val="20"/>
        </w:rPr>
        <w:t>FORMATO 2. CONTROL DE EVIDENCIA PROGRAMÁTICA</w:t>
      </w:r>
    </w:p>
    <w:p w14:paraId="4DC571A0" w14:textId="77777777" w:rsidR="00A61FAF" w:rsidRPr="0016697B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16697B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16697B">
        <w:rPr>
          <w:b/>
          <w:bCs/>
          <w:color w:val="C0392B"/>
          <w:sz w:val="16"/>
          <w:szCs w:val="16"/>
        </w:rPr>
        <w:t xml:space="preserve"> NOTA: </w:t>
      </w:r>
      <w:r w:rsidRPr="0016697B">
        <w:rPr>
          <w:color w:val="C0392B"/>
          <w:sz w:val="16"/>
          <w:szCs w:val="16"/>
        </w:rPr>
        <w:t xml:space="preserve">Insertar UNA fotografía por momento (Antes/Durante/Después). Foto nítida. Datos personales TESTADOS obligatoriamente. </w:t>
      </w:r>
    </w:p>
    <w:tbl>
      <w:tblPr>
        <w:tblW w:w="1899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89"/>
        <w:gridCol w:w="6461"/>
        <w:gridCol w:w="6945"/>
      </w:tblGrid>
      <w:tr w:rsidR="00A61FAF" w:rsidRPr="00EF6A30" w14:paraId="154B3364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70" w:type="dxa"/>
              <w:left w:w="120" w:type="dxa"/>
              <w:bottom w:w="70" w:type="dxa"/>
              <w:right w:w="120" w:type="dxa"/>
            </w:tcMar>
          </w:tcPr>
          <w:p w14:paraId="2AA4F4AC" w14:textId="77777777" w:rsidR="00A61FAF" w:rsidRPr="00EF6A30" w:rsidRDefault="00A61FAF" w:rsidP="00A61FAF">
            <w:pPr>
              <w:jc w:val="center"/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FFFFFF"/>
                <w:sz w:val="14"/>
                <w:szCs w:val="14"/>
              </w:rPr>
              <w:t>C1 — SIMED-PBR MATRIZ DE INDICADORES PARA RESULATDOS</w:t>
            </w:r>
          </w:p>
        </w:tc>
      </w:tr>
      <w:tr w:rsidR="00A61FAF" w:rsidRPr="00EF6A30" w14:paraId="5E21FDC0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70" w:type="dxa"/>
              <w:left w:w="140" w:type="dxa"/>
              <w:bottom w:w="70" w:type="dxa"/>
              <w:right w:w="140" w:type="dxa"/>
            </w:tcMar>
          </w:tcPr>
          <w:p w14:paraId="00FF530E" w14:textId="60B53334" w:rsidR="00A61FAF" w:rsidRPr="00EF6A30" w:rsidRDefault="00A61FAF" w:rsidP="00924FC1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6"/>
                <w:szCs w:val="16"/>
              </w:rPr>
              <w:t xml:space="preserve">DESCRIPCIÓN DE LA ACTIVIDAD: </w:t>
            </w:r>
            <w:r w:rsidR="00924FC1">
              <w:rPr>
                <w:i/>
                <w:iCs/>
                <w:color w:val="888888"/>
                <w:sz w:val="16"/>
                <w:szCs w:val="16"/>
              </w:rPr>
              <w:t>Promoción de hábitos saludables en niñas y niños beneficiarios  durante la rutina y jornada pedagógica, impactando en su bienestar físico, nutricional  y salud.</w:t>
            </w:r>
          </w:p>
        </w:tc>
      </w:tr>
      <w:tr w:rsidR="00A61FAF" w:rsidRPr="00EF6A30" w14:paraId="0448E789" w14:textId="77777777" w:rsidTr="00A61FAF">
        <w:tc>
          <w:tcPr>
            <w:tcW w:w="18995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59109B65" w14:textId="77777777" w:rsidR="00A61FAF" w:rsidRPr="00EF6A30" w:rsidRDefault="00A61FAF" w:rsidP="00A61FAF">
            <w:pPr>
              <w:jc w:val="center"/>
              <w:rPr>
                <w:sz w:val="15"/>
                <w:szCs w:val="15"/>
              </w:rPr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REQUISITOS DE CALIDAD FOTOGRÁFICA — OBLIGATORIO</w:t>
            </w:r>
          </w:p>
          <w:p w14:paraId="6D266587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La fotografía debe ser NÍTIDA, bien iluminada y en orientación horizontal.</w:t>
            </w:r>
          </w:p>
          <w:p w14:paraId="7511E533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Debe mostrar claramente el espacio, los participantes y la actividad realizada.</w:t>
            </w:r>
          </w:p>
          <w:p w14:paraId="4A92CACA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5"/>
                <w:szCs w:val="15"/>
              </w:rPr>
              <w:t>✓</w:t>
            </w:r>
            <w:r w:rsidRPr="00EF6A30">
              <w:rPr>
                <w:b/>
                <w:bCs/>
                <w:color w:val="00B050"/>
                <w:sz w:val="15"/>
                <w:szCs w:val="15"/>
              </w:rPr>
              <w:t xml:space="preserve"> </w:t>
            </w:r>
            <w:r w:rsidRPr="00EF6A30">
              <w:rPr>
                <w:color w:val="000000"/>
                <w:sz w:val="15"/>
                <w:szCs w:val="15"/>
              </w:rPr>
              <w:t>No se aceptan capturas de pantalla.</w:t>
            </w:r>
          </w:p>
          <w:p w14:paraId="7C7A8B8F" w14:textId="77777777" w:rsidR="00A61FAF" w:rsidRPr="00EF6A30" w:rsidRDefault="00A61FAF" w:rsidP="00A61FAF">
            <w:pPr>
              <w:rPr>
                <w:sz w:val="15"/>
                <w:szCs w:val="15"/>
              </w:rPr>
            </w:pPr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5"/>
                <w:szCs w:val="15"/>
              </w:rPr>
              <w:t>⚠</w:t>
            </w:r>
            <w:r w:rsidRPr="00EF6A30">
              <w:rPr>
                <w:b/>
                <w:bCs/>
                <w:color w:val="C0392B"/>
                <w:sz w:val="15"/>
                <w:szCs w:val="15"/>
              </w:rPr>
              <w:t xml:space="preserve"> DATOS PERSONALES: Testar (tachar/difuminar) rostros de menores de edad y datos sensibles visibles (listas, nombres en pizarrón, etc.) antes de insertar la foto.</w:t>
            </w:r>
          </w:p>
        </w:tc>
      </w:tr>
      <w:tr w:rsidR="00A61FAF" w:rsidRPr="00EF6A30" w14:paraId="668F43AD" w14:textId="77777777" w:rsidTr="00A61FAF"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BE72C89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ANTES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00B05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EA485B1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DURANTE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A9D64E" w14:textId="77777777" w:rsidR="00A61FAF" w:rsidRPr="00EF6A30" w:rsidRDefault="00A61FAF" w:rsidP="00A61FAF">
            <w:pPr>
              <w:jc w:val="center"/>
              <w:rPr>
                <w:sz w:val="16"/>
                <w:szCs w:val="16"/>
              </w:rPr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EVIDENCIA: DESPUÉS DE LA EJECUCIÓN</w:t>
            </w:r>
          </w:p>
        </w:tc>
      </w:tr>
      <w:tr w:rsidR="00A61FAF" w:rsidRPr="00EF6A30" w14:paraId="2ECA74B6" w14:textId="77777777" w:rsidTr="00A61FAF">
        <w:trPr>
          <w:trHeight w:val="36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8E1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1243FC8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BB9256"/>
                <w:sz w:val="14"/>
                <w:szCs w:val="14"/>
              </w:rPr>
              <w:t>DESCRIPCIÓN DE LA FOTO:</w:t>
            </w:r>
          </w:p>
          <w:p w14:paraId="06AF9FC5" w14:textId="5C359522" w:rsidR="00A61FAF" w:rsidRPr="00EF6A30" w:rsidRDefault="00FE68EA" w:rsidP="00FE68EA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 </w:t>
            </w:r>
            <w:r w:rsidR="00A61FAF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154254">
              <w:rPr>
                <w:i/>
                <w:iCs/>
                <w:color w:val="888888"/>
                <w:sz w:val="14"/>
                <w:szCs w:val="14"/>
              </w:rPr>
              <w:t>P</w:t>
            </w:r>
            <w:r>
              <w:rPr>
                <w:i/>
                <w:iCs/>
                <w:color w:val="888888"/>
                <w:sz w:val="14"/>
                <w:szCs w:val="14"/>
              </w:rPr>
              <w:t xml:space="preserve">romoción de hábitos de </w:t>
            </w:r>
            <w:r w:rsidR="00154254">
              <w:rPr>
                <w:i/>
                <w:iCs/>
                <w:color w:val="888888"/>
                <w:sz w:val="14"/>
                <w:szCs w:val="14"/>
              </w:rPr>
              <w:t xml:space="preserve">correcto </w:t>
            </w:r>
            <w:r>
              <w:rPr>
                <w:i/>
                <w:iCs/>
                <w:color w:val="888888"/>
                <w:sz w:val="14"/>
                <w:szCs w:val="14"/>
              </w:rPr>
              <w:t>lavado de manos en niñas y niños</w:t>
            </w:r>
            <w:r w:rsidR="00A61FAF"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154254">
              <w:rPr>
                <w:i/>
                <w:iCs/>
                <w:color w:val="888888"/>
                <w:sz w:val="14"/>
                <w:szCs w:val="14"/>
              </w:rPr>
              <w:t>fortaleciendo  higiene personal y prevención de enfermedades, Marzo 2026</w:t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1F8E9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910051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00B050"/>
                <w:sz w:val="14"/>
                <w:szCs w:val="14"/>
              </w:rPr>
              <w:t>DESCRIPCIÓN DE LA FOTO:</w:t>
            </w:r>
          </w:p>
          <w:p w14:paraId="47C5DC4C" w14:textId="66D291E9" w:rsidR="00A61FAF" w:rsidRPr="00EF6A30" w:rsidRDefault="00154254" w:rsidP="00641DA0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 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 w:rsidR="00641DA0">
              <w:rPr>
                <w:i/>
                <w:iCs/>
                <w:color w:val="888888"/>
                <w:sz w:val="14"/>
                <w:szCs w:val="14"/>
              </w:rPr>
              <w:t>impulsar en las niñas y niños, el consumo de alimentos saludables para favorecer su crecimiento, desarrollo y bienestar</w:t>
            </w:r>
            <w:r>
              <w:rPr>
                <w:i/>
                <w:iCs/>
                <w:color w:val="888888"/>
                <w:sz w:val="14"/>
                <w:szCs w:val="14"/>
              </w:rPr>
              <w:t>, Marzo 2026</w: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CE4EC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0CA12448" w14:textId="77777777" w:rsidR="00A61FAF" w:rsidRPr="00EF6A30" w:rsidRDefault="00A61FAF" w:rsidP="00A61FAF">
            <w:pPr>
              <w:rPr>
                <w:sz w:val="14"/>
                <w:szCs w:val="14"/>
              </w:rPr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DESCRIPCIÓN DE LA FOTO:</w:t>
            </w:r>
          </w:p>
          <w:p w14:paraId="1CF99B60" w14:textId="6B2B8C63" w:rsidR="00A61FAF" w:rsidRPr="00EF6A30" w:rsidRDefault="00154254" w:rsidP="00A61FAF">
            <w:pPr>
              <w:rPr>
                <w:sz w:val="14"/>
                <w:szCs w:val="14"/>
              </w:rPr>
            </w:pPr>
            <w:r>
              <w:rPr>
                <w:i/>
                <w:iCs/>
                <w:color w:val="888888"/>
                <w:sz w:val="14"/>
                <w:szCs w:val="14"/>
              </w:rPr>
              <w:t xml:space="preserve">CAIC Zapotlán 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Promoción de hábitos de correcto lavado de manos en niñas y niños</w:t>
            </w:r>
            <w:r w:rsidRPr="00EF6A30">
              <w:rPr>
                <w:i/>
                <w:iCs/>
                <w:color w:val="888888"/>
                <w:sz w:val="14"/>
                <w:szCs w:val="14"/>
              </w:rPr>
              <w:t xml:space="preserve">, </w:t>
            </w:r>
            <w:r>
              <w:rPr>
                <w:i/>
                <w:iCs/>
                <w:color w:val="888888"/>
                <w:sz w:val="14"/>
                <w:szCs w:val="14"/>
              </w:rPr>
              <w:t>fortaleciendo  higiene personal y prevención de enfermedades, Marzo 2026</w:t>
            </w:r>
          </w:p>
        </w:tc>
      </w:tr>
      <w:tr w:rsidR="00A61FAF" w:rsidRPr="00EF6A30" w14:paraId="469E28B3" w14:textId="77777777" w:rsidTr="00A61FAF">
        <w:trPr>
          <w:trHeight w:hRule="exact" w:val="5115"/>
        </w:trPr>
        <w:tc>
          <w:tcPr>
            <w:tcW w:w="558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64B9D1" w14:textId="57BE95FF" w:rsidR="00A61FAF" w:rsidRPr="00EF6A30" w:rsidRDefault="00924FC1" w:rsidP="00924FC1">
            <w:pPr>
              <w:jc w:val="center"/>
              <w:rPr>
                <w:sz w:val="15"/>
                <w:szCs w:val="15"/>
              </w:rPr>
            </w:pPr>
            <w:r w:rsidRPr="00924FC1">
              <w:rPr>
                <w:noProof/>
                <w:sz w:val="15"/>
                <w:szCs w:val="15"/>
              </w:rPr>
              <w:drawing>
                <wp:inline distT="0" distB="0" distL="0" distR="0" wp14:anchorId="458D43AF" wp14:editId="24BA426D">
                  <wp:extent cx="2847481" cy="2491547"/>
                  <wp:effectExtent l="0" t="0" r="0" b="4445"/>
                  <wp:docPr id="737" name="Imagen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n 4"/>
                          <pic:cNvPicPr>
                            <a:picLocks noChangeAspect="1"/>
                          </pic:cNvPicPr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63217" cy="25053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6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867695" w14:textId="7FFE7E86" w:rsidR="00A61FAF" w:rsidRPr="00EF6A30" w:rsidRDefault="00FE68EA" w:rsidP="00924FC1">
            <w:pPr>
              <w:jc w:val="center"/>
              <w:rPr>
                <w:sz w:val="15"/>
                <w:szCs w:val="15"/>
              </w:rPr>
            </w:pPr>
            <w:r w:rsidRPr="00FE68EA">
              <w:rPr>
                <w:noProof/>
                <w:sz w:val="15"/>
                <w:szCs w:val="15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6148D3D6" wp14:editId="738E685E">
                      <wp:simplePos x="0" y="0"/>
                      <wp:positionH relativeFrom="column">
                        <wp:posOffset>737235</wp:posOffset>
                      </wp:positionH>
                      <wp:positionV relativeFrom="paragraph">
                        <wp:posOffset>-131445</wp:posOffset>
                      </wp:positionV>
                      <wp:extent cx="2663190" cy="2226310"/>
                      <wp:effectExtent l="0" t="0" r="3810" b="2540"/>
                      <wp:wrapNone/>
                      <wp:docPr id="739" name="Grupo 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3687" cy="2226365"/>
                                <a:chOff x="0" y="0"/>
                                <a:chExt cx="2689252" cy="1968558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40" name="Imagen 740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/>
                                <a:srcRect t="16819" b="20816"/>
                                <a:stretch/>
                              </pic:blipFill>
                              <pic:spPr>
                                <a:xfrm>
                                  <a:off x="0" y="0"/>
                                  <a:ext cx="1412133" cy="19685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2" name="Imagen 74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9"/>
                                <a:srcRect t="7785" b="8142"/>
                                <a:stretch/>
                              </pic:blipFill>
                              <pic:spPr>
                                <a:xfrm>
                                  <a:off x="1372814" y="0"/>
                                  <a:ext cx="1316438" cy="19685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4997A3A" id="Grupo 8" o:spid="_x0000_s1026" style="position:absolute;margin-left:58.05pt;margin-top:-10.35pt;width:209.7pt;height:175.3pt;z-index:251668480;mso-width-relative:margin;mso-height-relative:margin" coordsize="26892,196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">
                      <v:shape id="Imagen 740" o:spid="_x0000_s1027" type="#_x0000_t75" style="position:absolute;width:14121;height:19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97XSDCAAAA3AAAAA8AAABkcnMvZG93bnJldi54bWxET89rwjAUvgv+D+EJu9l0Y5taTctwDCbz&#10;ohW8PppnW9a8lCax3X+/HAY7fny/d8VkOnGnwbWWFTwmKQjiyuqWawWX8mO5BuE8ssbOMin4IQdF&#10;Pp/tMNN25BPdz74WMYRdhgoa7/tMSlc1ZNAltieO3M0OBn2EQy31gGMMN518StNXabDl2NBgT/uG&#10;qu9zMApKuz7uQwjXl0P4OlzM5r3UY6nUw2J624LwNPl/8Z/7UytYPcf58Uw8AjL/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ve10gwgAAANwAAAAPAAAAAAAAAAAAAAAAAJ8C&#10;AABkcnMvZG93bnJldi54bWxQSwUGAAAAAAQABAD3AAAAjgMAAAAA&#10;">
                        <v:imagedata r:id="rId46" o:title="" croptop="11022f" cropbottom="13642f"/>
                        <v:path arrowok="t"/>
                      </v:shape>
                      <v:shape id="Imagen 742" o:spid="_x0000_s1028" type="#_x0000_t75" style="position:absolute;left:13728;width:13164;height:196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BZpsvHAAAA3AAAAA8AAABkcnMvZG93bnJldi54bWxEj1trwkAUhN+F/oflFHyrm4poia4iBS8Q&#10;aDUV9PGQPU1Cs2dDdnNpf323UPBxmJlvmNVmMJXoqHGlZQXPkwgEcWZ1ybmCy8fu6QWE88gaK8uk&#10;4JscbNYPoxXG2vZ8pi71uQgQdjEqKLyvYyldVpBBN7E1cfA+bWPQB9nkUjfYB7ip5DSK5tJgyWGh&#10;wJpeC8q+0tYo2J36bntb2OSQXH/27Xv2ltRdq9T4cdguQXga/D383z5qBYvZFP7OhCMg178A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BZpsvHAAAA3AAAAA8AAAAAAAAAAAAA&#10;AAAAnwIAAGRycy9kb3ducmV2LnhtbFBLBQYAAAAABAAEAPcAAACTAwAAAAA=&#10;">
                        <v:imagedata r:id="rId47" o:title="" croptop="5102f" cropbottom="5336f"/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69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2295491" w14:textId="7D9279B2" w:rsidR="00A61FAF" w:rsidRPr="00EF6A30" w:rsidRDefault="00FE68EA" w:rsidP="00924FC1">
            <w:pPr>
              <w:jc w:val="center"/>
              <w:rPr>
                <w:sz w:val="15"/>
                <w:szCs w:val="15"/>
              </w:rPr>
            </w:pPr>
            <w:r w:rsidRPr="00FE68EA">
              <w:rPr>
                <w:noProof/>
                <w:sz w:val="15"/>
                <w:szCs w:val="15"/>
              </w:rPr>
              <w:drawing>
                <wp:inline distT="0" distB="0" distL="0" distR="0" wp14:anchorId="1D3DF229" wp14:editId="6C7FCAC3">
                  <wp:extent cx="1804826" cy="3290768"/>
                  <wp:effectExtent l="0" t="0" r="5080" b="0"/>
                  <wp:docPr id="6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n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8"/>
                          <a:srcRect l="-2174" t="3383" r="19906" b="-3383"/>
                          <a:stretch/>
                        </pic:blipFill>
                        <pic:spPr>
                          <a:xfrm>
                            <a:off x="0" y="0"/>
                            <a:ext cx="1804826" cy="3290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E68EA">
              <w:rPr>
                <w:sz w:val="15"/>
                <w:szCs w:val="15"/>
              </w:rPr>
              <w:t xml:space="preserve"> </w:t>
            </w: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FC8AEE3" wp14:editId="61A2EDE4">
                      <wp:extent cx="302260" cy="302260"/>
                      <wp:effectExtent l="0" t="0" r="0" b="0"/>
                      <wp:docPr id="738" name="Rectángulo 738" descr="Imagen generada: Niños jugando con tazas y cuencos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AAD2578" id="Rectángulo 738" o:spid="_x0000_s1026" alt="Imagen generada: Niños jugando con tazas y cuencos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</w:tbl>
    <w:p w14:paraId="3C8C35B1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9F498E5" w14:textId="77777777" w:rsidR="00A61FAF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679A81F9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3. CONTROL DE EVIDENCIA DE LISTA DE BENEFICIARIOS</w:t>
      </w:r>
    </w:p>
    <w:p w14:paraId="2D79262B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Datos sensibles (CURP, teléfono, dirección) deben estar TESTADOS. Se detectaron listados con datos visibles en evaluaciones anteriores (Riesgo: violación Ley de Protección de Datos).</w:t>
      </w:r>
    </w:p>
    <w:tbl>
      <w:tblPr>
        <w:tblW w:w="1885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14"/>
        <w:gridCol w:w="13139"/>
      </w:tblGrid>
      <w:tr w:rsidR="00A61FAF" w:rsidRPr="00EF6A30" w14:paraId="29B2D3A0" w14:textId="77777777" w:rsidTr="00A61FAF"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BBA0B0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DESCRIPCIÓN DEL NOMBRE DEL PROYECTO, PROGRAMA O ACTIVIDAD</w:t>
            </w:r>
          </w:p>
        </w:tc>
        <w:tc>
          <w:tcPr>
            <w:tcW w:w="13139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B44CE8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EVIDENCIA DE LISTADO DE BENEFICIARIOS</w:t>
            </w:r>
          </w:p>
        </w:tc>
      </w:tr>
      <w:tr w:rsidR="00A61FAF" w:rsidRPr="00EF6A30" w14:paraId="183E4FEE" w14:textId="77777777" w:rsidTr="00A61FAF">
        <w:tc>
          <w:tcPr>
            <w:tcW w:w="18853" w:type="dxa"/>
            <w:gridSpan w:val="2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EBEE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4C6D73C5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C0392B"/>
                <w:sz w:val="15"/>
                <w:szCs w:val="15"/>
              </w:rPr>
              <w:t>AVISO DE PROTECCIÓN DE DATOS PERSONALES — OBLIGATORIO ANTES DE INSERTAR</w:t>
            </w:r>
          </w:p>
          <w:p w14:paraId="1DFF33D2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El listado de beneficiarios DEBE tener TESTADOS (tachados/difuminados): </w:t>
            </w:r>
            <w:r w:rsidRPr="00EF6A30">
              <w:rPr>
                <w:color w:val="C0392B"/>
                <w:sz w:val="14"/>
                <w:szCs w:val="14"/>
              </w:rPr>
              <w:t>CURP, número de teléfono, dirección, RFC y cualquier dato sensible. Solo deben ser legibles: nombre completo, firma y número de folio.</w:t>
            </w:r>
          </w:p>
          <w:p w14:paraId="6273BE4D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Se recomienda usar el formato oficial de lista de asistencia institucional.</w:t>
            </w:r>
          </w:p>
          <w:p w14:paraId="0D5886F6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00B050"/>
                <w:sz w:val="14"/>
                <w:szCs w:val="14"/>
              </w:rPr>
              <w:t>✓</w:t>
            </w:r>
            <w:r w:rsidRPr="00EF6A30">
              <w:rPr>
                <w:b/>
                <w:bCs/>
                <w:color w:val="00B050"/>
                <w:sz w:val="14"/>
                <w:szCs w:val="14"/>
              </w:rPr>
              <w:t xml:space="preserve"> </w:t>
            </w:r>
            <w:r w:rsidRPr="00EF6A30">
              <w:rPr>
                <w:color w:val="000000"/>
                <w:sz w:val="14"/>
                <w:szCs w:val="14"/>
              </w:rPr>
              <w:t>La imagen del listado debe ser legible. No se aceptan fotos movidas o de baja resolución.</w:t>
            </w:r>
          </w:p>
        </w:tc>
      </w:tr>
      <w:tr w:rsidR="00A61FAF" w:rsidRPr="00EF6A30" w14:paraId="01A9CE8F" w14:textId="77777777" w:rsidTr="00A61FAF">
        <w:trPr>
          <w:trHeight w:val="3202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298D18A8" w14:textId="77777777" w:rsidR="00A61FAF" w:rsidRPr="00A422D6" w:rsidRDefault="00A61FAF" w:rsidP="00A61FAF">
            <w:r w:rsidRPr="00A422D6">
              <w:rPr>
                <w:b/>
                <w:bCs/>
                <w:color w:val="902538"/>
              </w:rPr>
              <w:t>DESCRIPCIÓN DE LA ACTIVIDAD:</w:t>
            </w:r>
          </w:p>
          <w:p w14:paraId="24F7AB8A" w14:textId="76E33AD0" w:rsidR="00A61FAF" w:rsidRPr="00A422D6" w:rsidRDefault="00641DA0" w:rsidP="00A61FAF">
            <w:r w:rsidRPr="00A422D6">
              <w:rPr>
                <w:i/>
                <w:iCs/>
                <w:color w:val="888888"/>
              </w:rPr>
              <w:t xml:space="preserve">Lista de asistencia de beneficiarios </w:t>
            </w:r>
            <w:proofErr w:type="gramStart"/>
            <w:r w:rsidRPr="00A422D6">
              <w:rPr>
                <w:i/>
                <w:iCs/>
                <w:color w:val="888888"/>
              </w:rPr>
              <w:t>atendidos.(</w:t>
            </w:r>
            <w:proofErr w:type="gramEnd"/>
            <w:r w:rsidRPr="00A422D6">
              <w:rPr>
                <w:i/>
                <w:iCs/>
                <w:color w:val="888888"/>
              </w:rPr>
              <w:t>muestra segundo grado)</w:t>
            </w:r>
          </w:p>
        </w:tc>
        <w:tc>
          <w:tcPr>
            <w:tcW w:w="13139" w:type="dxa"/>
            <w:vMerge w:val="restart"/>
            <w:tcBorders>
              <w:top w:val="single" w:sz="4" w:space="0" w:color="CCCCCC"/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F0659A5" w14:textId="66B028D3" w:rsidR="00A61FAF" w:rsidRPr="00EF6A30" w:rsidRDefault="00154254" w:rsidP="00154254">
            <w:pPr>
              <w:jc w:val="center"/>
            </w:pPr>
            <w:r w:rsidRPr="00F770E8">
              <w:rPr>
                <w:noProof/>
                <w:sz w:val="15"/>
                <w:szCs w:val="15"/>
              </w:rPr>
              <w:drawing>
                <wp:inline distT="0" distB="0" distL="0" distR="0" wp14:anchorId="0F1B1B52" wp14:editId="1DF3C526">
                  <wp:extent cx="4248150" cy="3037205"/>
                  <wp:effectExtent l="0" t="0" r="0" b="0"/>
                  <wp:docPr id="74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n 8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/>
                          <a:srcRect l="34658" t="24076" r="13970" b="18883"/>
                          <a:stretch/>
                        </pic:blipFill>
                        <pic:spPr>
                          <a:xfrm>
                            <a:off x="0" y="0"/>
                            <a:ext cx="4274885" cy="3056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61FAF" w:rsidRPr="00EF6A30" w14:paraId="2E684A2F" w14:textId="77777777" w:rsidTr="00A61FAF">
        <w:trPr>
          <w:trHeight w:val="2515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1AD1262E" w14:textId="2C88DB93" w:rsidR="00A61FAF" w:rsidRPr="00A422D6" w:rsidRDefault="00A61FAF" w:rsidP="00A422D6">
            <w:r w:rsidRPr="00A422D6">
              <w:rPr>
                <w:b/>
                <w:bCs/>
                <w:color w:val="902538"/>
              </w:rPr>
              <w:t>JUSTIFICACIONES:</w:t>
            </w:r>
            <w:r w:rsidR="00A422D6">
              <w:rPr>
                <w:b/>
                <w:bCs/>
                <w:color w:val="902538"/>
              </w:rPr>
              <w:t xml:space="preserve"> </w:t>
            </w:r>
            <w:r w:rsidRPr="00A422D6">
              <w:rPr>
                <w:i/>
                <w:iCs/>
                <w:color w:val="888888"/>
              </w:rPr>
              <w:t>N/A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B27CBD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  <w:tr w:rsidR="00A61FAF" w:rsidRPr="00EF6A30" w14:paraId="5E6F5A26" w14:textId="77777777" w:rsidTr="00A61FAF">
        <w:trPr>
          <w:trHeight w:val="541"/>
        </w:trPr>
        <w:tc>
          <w:tcPr>
            <w:tcW w:w="571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1F2B9A6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902538"/>
                <w:sz w:val="14"/>
                <w:szCs w:val="14"/>
              </w:rPr>
              <w:t>NÚMERO DE BENEFICIARIOS ATENDIDOS:</w:t>
            </w:r>
          </w:p>
          <w:p w14:paraId="07C90793" w14:textId="12DA215A" w:rsidR="00A61FAF" w:rsidRPr="00EF6A30" w:rsidRDefault="00A61FAF" w:rsidP="00641DA0">
            <w:pPr>
              <w:jc w:val="center"/>
              <w:rPr>
                <w:b/>
                <w:bCs/>
                <w:color w:val="902538"/>
                <w:sz w:val="14"/>
                <w:szCs w:val="14"/>
              </w:rPr>
            </w:pPr>
            <w:r w:rsidRPr="00EF6A30">
              <w:rPr>
                <w:color w:val="000000"/>
                <w:sz w:val="13"/>
                <w:szCs w:val="13"/>
              </w:rPr>
              <w:t>Total:</w:t>
            </w:r>
            <w:r w:rsidR="00641DA0">
              <w:rPr>
                <w:color w:val="000000"/>
                <w:sz w:val="13"/>
                <w:szCs w:val="13"/>
              </w:rPr>
              <w:t xml:space="preserve"> 45</w:t>
            </w:r>
            <w:r w:rsidRPr="00EF6A30">
              <w:rPr>
                <w:color w:val="000000"/>
                <w:sz w:val="13"/>
                <w:szCs w:val="13"/>
              </w:rPr>
              <w:t xml:space="preserve">   Mujeres: _______   Hombres: _______   Menores: </w:t>
            </w:r>
            <w:r w:rsidR="00641DA0">
              <w:rPr>
                <w:color w:val="000000"/>
                <w:sz w:val="13"/>
                <w:szCs w:val="13"/>
              </w:rPr>
              <w:t>45</w:t>
            </w:r>
          </w:p>
        </w:tc>
        <w:tc>
          <w:tcPr>
            <w:tcW w:w="13139" w:type="dxa"/>
            <w:vMerge/>
            <w:tcBorders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6344607" w14:textId="77777777" w:rsidR="00A61FAF" w:rsidRPr="00EF6A30" w:rsidRDefault="00A61FAF" w:rsidP="00A61FAF">
            <w:pPr>
              <w:jc w:val="center"/>
              <w:rPr>
                <w:b/>
                <w:bCs/>
                <w:color w:val="585858"/>
                <w:sz w:val="14"/>
                <w:szCs w:val="14"/>
              </w:rPr>
            </w:pPr>
          </w:p>
        </w:tc>
      </w:tr>
    </w:tbl>
    <w:p w14:paraId="70E25B50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  <w:rPr>
          <w:b/>
          <w:bCs/>
          <w:color w:val="902538"/>
          <w:sz w:val="20"/>
          <w:szCs w:val="20"/>
        </w:rPr>
      </w:pPr>
    </w:p>
    <w:p w14:paraId="36D60167" w14:textId="77777777" w:rsidR="00A61FAF" w:rsidRPr="00EF6A30" w:rsidRDefault="00A61FAF" w:rsidP="00A61FAF">
      <w:pPr>
        <w:pBdr>
          <w:bottom w:val="single" w:sz="8" w:space="3" w:color="902538"/>
        </w:pBdr>
        <w:spacing w:before="160" w:after="70"/>
        <w:contextualSpacing/>
        <w:jc w:val="center"/>
      </w:pPr>
      <w:r w:rsidRPr="00EF6A30">
        <w:rPr>
          <w:b/>
          <w:bCs/>
          <w:color w:val="902538"/>
          <w:sz w:val="20"/>
          <w:szCs w:val="20"/>
        </w:rPr>
        <w:t>FORMATO 4. ESTADÍSTICAS E INFOGRAFÍA DE AVANCE PROGRAMÁTICO</w:t>
      </w:r>
    </w:p>
    <w:p w14:paraId="4B009147" w14:textId="77777777" w:rsidR="00A61FAF" w:rsidRPr="00EF6A30" w:rsidRDefault="00A61FAF" w:rsidP="00A61FAF">
      <w:pPr>
        <w:pBdr>
          <w:top w:val="single" w:sz="6" w:space="1" w:color="C0392B"/>
          <w:left w:val="single" w:sz="6" w:space="1" w:color="C0392B"/>
          <w:bottom w:val="single" w:sz="6" w:space="1" w:color="C0392B"/>
          <w:right w:val="single" w:sz="6" w:space="1" w:color="C0392B"/>
        </w:pBdr>
        <w:shd w:val="clear" w:color="auto" w:fill="FFF9C4"/>
        <w:spacing w:before="60" w:after="60"/>
      </w:pPr>
      <w:r w:rsidRPr="00EF6A30">
        <w:rPr>
          <w:rFonts w:ascii="Segoe UI Symbol" w:hAnsi="Segoe UI Symbol" w:cs="Segoe UI Symbol"/>
          <w:b/>
          <w:bCs/>
          <w:color w:val="C0392B"/>
          <w:sz w:val="16"/>
          <w:szCs w:val="16"/>
        </w:rPr>
        <w:t>⚠</w:t>
      </w:r>
      <w:r w:rsidRPr="00EF6A30">
        <w:rPr>
          <w:b/>
          <w:bCs/>
          <w:color w:val="C0392B"/>
          <w:sz w:val="16"/>
          <w:szCs w:val="16"/>
        </w:rPr>
        <w:t xml:space="preserve"> NOTA: </w:t>
      </w:r>
      <w:r w:rsidRPr="00EF6A30">
        <w:rPr>
          <w:color w:val="C0392B"/>
          <w:sz w:val="16"/>
          <w:szCs w:val="16"/>
        </w:rPr>
        <w:t>Completar la tabla de avance y pegar la captura de los gráficos del Excel MIR (barras + dona). Verificar que los números coincidan con el F1 antes de entregar.</w:t>
      </w:r>
    </w:p>
    <w:tbl>
      <w:tblPr>
        <w:tblW w:w="18287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4"/>
        <w:gridCol w:w="1190"/>
        <w:gridCol w:w="5931"/>
        <w:gridCol w:w="1566"/>
        <w:gridCol w:w="1382"/>
        <w:gridCol w:w="1648"/>
        <w:gridCol w:w="3564"/>
        <w:gridCol w:w="1402"/>
      </w:tblGrid>
      <w:tr w:rsidR="00A61FAF" w:rsidRPr="00EF6A30" w14:paraId="581433EC" w14:textId="77777777" w:rsidTr="00A61FAF">
        <w:trPr>
          <w:gridBefore w:val="1"/>
          <w:gridAfter w:val="1"/>
          <w:wBefore w:w="1604" w:type="dxa"/>
          <w:wAfter w:w="1402" w:type="dxa"/>
          <w:trHeight w:val="506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FD227DB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CLAVE DEL INDICADOR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C4FFF4E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NOMBRE DE LA ACTIVIDAD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02523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PROGRAMADAS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7817E934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METAS REALIZADAS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5A7410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PROGRAMADO MENOS REALIZADO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1237389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AVANCE %</w:t>
            </w:r>
          </w:p>
        </w:tc>
      </w:tr>
      <w:tr w:rsidR="00A61FAF" w:rsidRPr="00EF6A30" w14:paraId="36037A02" w14:textId="77777777" w:rsidTr="007E6DD8">
        <w:trPr>
          <w:gridBefore w:val="1"/>
          <w:gridAfter w:val="1"/>
          <w:wBefore w:w="1604" w:type="dxa"/>
          <w:wAfter w:w="1402" w:type="dxa"/>
          <w:trHeight w:val="611"/>
        </w:trPr>
        <w:tc>
          <w:tcPr>
            <w:tcW w:w="11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A18C6D1" w14:textId="3870B8EC" w:rsidR="00A61FAF" w:rsidRPr="00EF6A30" w:rsidRDefault="007E6DD8" w:rsidP="00A61FAF">
            <w:pPr>
              <w:jc w:val="center"/>
              <w:rPr>
                <w:b/>
                <w:bCs/>
              </w:rPr>
            </w:pPr>
            <w:r w:rsidRPr="007E6DD8">
              <w:rPr>
                <w:b/>
                <w:bCs/>
                <w:color w:val="FFFFFF" w:themeColor="background1"/>
              </w:rPr>
              <w:t>C2 A3</w:t>
            </w:r>
          </w:p>
        </w:tc>
        <w:tc>
          <w:tcPr>
            <w:tcW w:w="5931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E33545" w14:textId="23D6EF08" w:rsidR="00A61FAF" w:rsidRPr="00EF6A30" w:rsidRDefault="00E36E2D" w:rsidP="00E36E2D">
            <w:pPr>
              <w:jc w:val="center"/>
            </w:pPr>
            <w:r w:rsidRPr="00E36E2D">
              <w:t>Promoción de hábitos saludables</w:t>
            </w:r>
          </w:p>
        </w:tc>
        <w:tc>
          <w:tcPr>
            <w:tcW w:w="15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0D0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F7F42C7" w14:textId="0E002C0B" w:rsidR="00A61FAF" w:rsidRPr="00EF6A30" w:rsidRDefault="006B26A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540</w:t>
            </w:r>
          </w:p>
        </w:tc>
        <w:tc>
          <w:tcPr>
            <w:tcW w:w="138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31944D" w14:textId="019D267B" w:rsidR="00A61FAF" w:rsidRPr="00EF6A30" w:rsidRDefault="006B26A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E36E2D">
              <w:rPr>
                <w:b/>
                <w:bCs/>
              </w:rPr>
              <w:t>5</w:t>
            </w:r>
          </w:p>
        </w:tc>
        <w:tc>
          <w:tcPr>
            <w:tcW w:w="1648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91316CE" w14:textId="36CB32FC" w:rsidR="00A61FAF" w:rsidRPr="00EF6A30" w:rsidRDefault="006B26A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40</w:t>
            </w:r>
            <w:r w:rsidR="00E36E2D">
              <w:rPr>
                <w:b/>
                <w:bCs/>
              </w:rPr>
              <w:t>5</w:t>
            </w:r>
          </w:p>
        </w:tc>
        <w:tc>
          <w:tcPr>
            <w:tcW w:w="356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C5EA597" w14:textId="54F4EF1D" w:rsidR="00A61FAF" w:rsidRPr="00EF6A30" w:rsidRDefault="006B26A2" w:rsidP="00A61FA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25</w:t>
            </w:r>
            <w:r w:rsidR="00A61FAF" w:rsidRPr="00EF6A30">
              <w:rPr>
                <w:b/>
                <w:bCs/>
              </w:rPr>
              <w:t>%</w:t>
            </w:r>
          </w:p>
        </w:tc>
      </w:tr>
      <w:tr w:rsidR="00A61FAF" w:rsidRPr="00EF6A30" w14:paraId="599E8A21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3CD"/>
            <w:tcMar>
              <w:top w:w="80" w:type="dxa"/>
              <w:left w:w="140" w:type="dxa"/>
              <w:bottom w:w="80" w:type="dxa"/>
              <w:right w:w="140" w:type="dxa"/>
            </w:tcMar>
          </w:tcPr>
          <w:p w14:paraId="3E6C64A3" w14:textId="77777777" w:rsidR="00A61FAF" w:rsidRPr="00EF6A30" w:rsidRDefault="00A61FAF" w:rsidP="00A61FAF">
            <w:r w:rsidRPr="00EF6A30">
              <w:rPr>
                <w:b/>
                <w:bCs/>
                <w:color w:val="902538"/>
                <w:sz w:val="15"/>
                <w:szCs w:val="15"/>
              </w:rPr>
              <w:t>INSTRUCCIÓN — CÓMO LLENAR ESTA SECCIÓN:</w:t>
            </w:r>
          </w:p>
          <w:p w14:paraId="5F5D86BF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1. Abre tu archivo Excel MIR (hoja de la actividad correspondiente).  </w:t>
            </w:r>
          </w:p>
          <w:p w14:paraId="22073CCF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 xml:space="preserve">2. Localiza los gráficos de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BARRAS (izquierda)</w:t>
            </w:r>
            <w:r w:rsidRPr="00EF6A30">
              <w:rPr>
                <w:color w:val="000000"/>
                <w:sz w:val="14"/>
                <w:szCs w:val="14"/>
              </w:rPr>
              <w:t xml:space="preserve"> y la </w:t>
            </w:r>
            <w:r w:rsidRPr="00EF6A30">
              <w:rPr>
                <w:b/>
                <w:bCs/>
                <w:color w:val="63132A"/>
                <w:sz w:val="14"/>
                <w:szCs w:val="14"/>
              </w:rPr>
              <w:t>DONA con porcentaje (derecha)</w:t>
            </w:r>
            <w:r w:rsidRPr="00EF6A30">
              <w:rPr>
                <w:color w:val="000000"/>
                <w:sz w:val="14"/>
                <w:szCs w:val="14"/>
              </w:rPr>
              <w:t xml:space="preserve"> del componente o actividad.</w:t>
            </w:r>
          </w:p>
          <w:p w14:paraId="0AB48880" w14:textId="77777777" w:rsidR="00A61FAF" w:rsidRPr="00EF6A30" w:rsidRDefault="00A61FAF" w:rsidP="00A61FAF">
            <w:r w:rsidRPr="00EF6A30">
              <w:rPr>
                <w:color w:val="000000"/>
                <w:sz w:val="14"/>
                <w:szCs w:val="14"/>
              </w:rPr>
              <w:t>3. Haz una captura de pantalla de ambos gráficos y pégalos en el recuadro de abajo, cada uno en su espacio.</w:t>
            </w:r>
          </w:p>
          <w:p w14:paraId="4AE54BEC" w14:textId="77777777" w:rsidR="00A61FAF" w:rsidRPr="00EF6A30" w:rsidRDefault="00A61FAF" w:rsidP="00A61FAF">
            <w:r w:rsidRPr="00EF6A30">
              <w:rPr>
                <w:rFonts w:ascii="Segoe UI Symbol" w:hAnsi="Segoe UI Symbol" w:cs="Segoe UI Symbol"/>
                <w:b/>
                <w:bCs/>
                <w:color w:val="C0392B"/>
                <w:sz w:val="14"/>
                <w:szCs w:val="14"/>
              </w:rPr>
              <w:t>⚠</w:t>
            </w:r>
            <w:r w:rsidRPr="00EF6A30">
              <w:rPr>
                <w:b/>
                <w:bCs/>
                <w:color w:val="C0392B"/>
                <w:sz w:val="14"/>
                <w:szCs w:val="14"/>
              </w:rPr>
              <w:t xml:space="preserve"> </w:t>
            </w:r>
            <w:r w:rsidRPr="00EF6A30">
              <w:rPr>
                <w:color w:val="C0392B"/>
                <w:sz w:val="14"/>
                <w:szCs w:val="14"/>
              </w:rPr>
              <w:t>La captura debe ser nítida y los números legibles. No se aceptan imágenes borrosas.</w:t>
            </w:r>
          </w:p>
        </w:tc>
      </w:tr>
      <w:tr w:rsidR="00A61FAF" w:rsidRPr="00EF6A30" w14:paraId="754122C0" w14:textId="77777777" w:rsidTr="00A61FAF"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585858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225F552" w14:textId="77777777" w:rsidR="00A61FAF" w:rsidRPr="00EF6A30" w:rsidRDefault="00A61FAF" w:rsidP="00A61FAF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GRÁFICA — AVANCE POR TRIMESTRE Y AVANCE TOTAL</w:t>
            </w:r>
          </w:p>
        </w:tc>
      </w:tr>
      <w:tr w:rsidR="00A61FAF" w:rsidRPr="00EF6A30" w14:paraId="6F52C58B" w14:textId="77777777" w:rsidTr="00A61FAF">
        <w:tblPrEx>
          <w:tblCellMar>
            <w:left w:w="70" w:type="dxa"/>
            <w:right w:w="70" w:type="dxa"/>
          </w:tblCellMar>
        </w:tblPrEx>
        <w:trPr>
          <w:trHeight w:hRule="exact" w:val="5147"/>
        </w:trPr>
        <w:tc>
          <w:tcPr>
            <w:tcW w:w="18287" w:type="dxa"/>
            <w:gridSpan w:val="8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vAlign w:val="center"/>
          </w:tcPr>
          <w:p w14:paraId="3243D518" w14:textId="7DA93C0A" w:rsidR="00A61FAF" w:rsidRPr="00EF6A30" w:rsidRDefault="00A422D6" w:rsidP="00A61FAF">
            <w:pPr>
              <w:jc w:val="center"/>
            </w:pPr>
            <w:r w:rsidRPr="00A422D6"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60714F48" wp14:editId="59BD4424">
                  <wp:simplePos x="0" y="0"/>
                  <wp:positionH relativeFrom="column">
                    <wp:posOffset>2035810</wp:posOffset>
                  </wp:positionH>
                  <wp:positionV relativeFrom="paragraph">
                    <wp:posOffset>-81280</wp:posOffset>
                  </wp:positionV>
                  <wp:extent cx="7106920" cy="3010535"/>
                  <wp:effectExtent l="0" t="0" r="0" b="0"/>
                  <wp:wrapNone/>
                  <wp:docPr id="34" name="Imagen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920" cy="3010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55715ECE" w14:textId="77777777" w:rsidR="00A61FAF" w:rsidRPr="00EF6A30" w:rsidRDefault="00A61FAF" w:rsidP="00A61FAF">
      <w:pPr>
        <w:spacing w:before="60" w:after="60"/>
      </w:pPr>
    </w:p>
    <w:p w14:paraId="794EE1AB" w14:textId="77777777" w:rsidR="00A61FAF" w:rsidRDefault="00A61FAF" w:rsidP="00A61FAF">
      <w:pPr>
        <w:spacing w:before="60" w:after="60"/>
      </w:pPr>
    </w:p>
    <w:p w14:paraId="633D3679" w14:textId="0212F071" w:rsidR="00A61FAF" w:rsidRDefault="00A61FAF">
      <w:pPr>
        <w:spacing w:before="60" w:after="60"/>
      </w:pPr>
    </w:p>
    <w:p w14:paraId="73E3E985" w14:textId="6A2F33E0" w:rsidR="00AB0708" w:rsidRPr="00EF6A30" w:rsidRDefault="00AB0708">
      <w:pPr>
        <w:spacing w:before="60" w:after="60"/>
      </w:pPr>
    </w:p>
    <w:p w14:paraId="37B6DF52" w14:textId="69A9EFF4" w:rsidR="00AC22D4" w:rsidRPr="00EF6A30" w:rsidRDefault="00AC22D4">
      <w:pPr>
        <w:spacing w:before="60" w:after="60"/>
      </w:pPr>
    </w:p>
    <w:tbl>
      <w:tblPr>
        <w:tblW w:w="18854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55"/>
        <w:gridCol w:w="6237"/>
        <w:gridCol w:w="6662"/>
      </w:tblGrid>
      <w:tr w:rsidR="00945434" w:rsidRPr="00EF6A30" w14:paraId="3483A1EA" w14:textId="77777777" w:rsidTr="009F5103">
        <w:tc>
          <w:tcPr>
            <w:tcW w:w="18854" w:type="dxa"/>
            <w:gridSpan w:val="3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902538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3B5E8791" w14:textId="3E12F6CF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5"/>
                <w:szCs w:val="15"/>
              </w:rPr>
              <w:t>UNA VEZ REVISADA LA ESTADÍSTICA DE MATRIZ DE INDICADORES DEBERÁ FIRMARSE POR LAS TRES INSTANCIAS PARA SU VALIDEZ</w:t>
            </w:r>
          </w:p>
        </w:tc>
      </w:tr>
      <w:tr w:rsidR="00945434" w:rsidRPr="00EF6A30" w14:paraId="5B929145" w14:textId="77777777" w:rsidTr="009F5103"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8E7587D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ELABORÓ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E3A7C05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REVISÓ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BB9256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4B47FAB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FFFFFF"/>
                <w:sz w:val="16"/>
                <w:szCs w:val="16"/>
              </w:rPr>
              <w:t>AUTORIZÓ</w:t>
            </w:r>
          </w:p>
        </w:tc>
      </w:tr>
      <w:tr w:rsidR="00945434" w:rsidRPr="00EF6A30" w14:paraId="7FEA2FF8" w14:textId="77777777" w:rsidTr="009F5103">
        <w:trPr>
          <w:trHeight w:val="3650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0DBEF3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74E115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EEB9CC7" w14:textId="77777777" w:rsidR="00945434" w:rsidRPr="00EF6A30" w:rsidRDefault="009E73E8">
            <w:pPr>
              <w:jc w:val="center"/>
            </w:pPr>
            <w:r w:rsidRPr="00EF6A30">
              <w:rPr>
                <w:i/>
                <w:iCs/>
                <w:color w:val="BBBBBB"/>
                <w:sz w:val="13"/>
                <w:szCs w:val="13"/>
              </w:rPr>
              <w:t>FIRMA Y SELLO</w:t>
            </w:r>
          </w:p>
        </w:tc>
      </w:tr>
      <w:tr w:rsidR="00945434" w:rsidRPr="0016697B" w14:paraId="14565D3A" w14:textId="77777777" w:rsidTr="009F5103">
        <w:trPr>
          <w:trHeight w:val="866"/>
        </w:trPr>
        <w:tc>
          <w:tcPr>
            <w:tcW w:w="595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63F2757" w14:textId="5B67516A" w:rsidR="00945434" w:rsidRPr="00EF6A30" w:rsidRDefault="003A4539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 xml:space="preserve">MTRA. </w:t>
            </w:r>
            <w:r w:rsidR="00A422D6" w:rsidRPr="00A422D6">
              <w:rPr>
                <w:b/>
                <w:bCs/>
                <w:color w:val="000000"/>
                <w:sz w:val="14"/>
                <w:szCs w:val="14"/>
              </w:rPr>
              <w:t>C. KEVIN IVAN JACINTO BRANT</w:t>
            </w:r>
          </w:p>
          <w:p w14:paraId="4FD52453" w14:textId="4D743E21" w:rsidR="00945434" w:rsidRPr="00EF6A30" w:rsidRDefault="003A4539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SECRETARI</w:t>
            </w:r>
            <w:r w:rsidR="00A422D6">
              <w:rPr>
                <w:color w:val="555555"/>
                <w:sz w:val="13"/>
                <w:szCs w:val="13"/>
              </w:rPr>
              <w:t>O</w:t>
            </w:r>
            <w:bookmarkStart w:id="0" w:name="_GoBack"/>
            <w:bookmarkEnd w:id="0"/>
            <w:r w:rsidRPr="00EF6A30">
              <w:rPr>
                <w:color w:val="555555"/>
                <w:sz w:val="13"/>
                <w:szCs w:val="13"/>
              </w:rPr>
              <w:t xml:space="preserve"> </w:t>
            </w:r>
            <w:r w:rsidR="00A422D6" w:rsidRPr="00A422D6">
              <w:rPr>
                <w:color w:val="555555"/>
                <w:sz w:val="13"/>
                <w:szCs w:val="13"/>
              </w:rPr>
              <w:t>DE BIENESTAR, INCLUSION Y DESARROLLO SOCIAL</w:t>
            </w:r>
          </w:p>
        </w:tc>
        <w:tc>
          <w:tcPr>
            <w:tcW w:w="6237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EDF5753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ING. ANA BELEM ARISTA VÁZQUEZ</w:t>
            </w:r>
          </w:p>
          <w:p w14:paraId="1925D675" w14:textId="6666F7CF" w:rsidR="00945434" w:rsidRPr="00EF6A30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DIRECTORA DE PLANEACIÓN</w:t>
            </w:r>
          </w:p>
        </w:tc>
        <w:tc>
          <w:tcPr>
            <w:tcW w:w="6662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2F3F4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BA10F08" w14:textId="77777777" w:rsidR="00945434" w:rsidRPr="00EF6A30" w:rsidRDefault="009E73E8">
            <w:pPr>
              <w:jc w:val="center"/>
            </w:pPr>
            <w:r w:rsidRPr="00EF6A30">
              <w:rPr>
                <w:b/>
                <w:bCs/>
                <w:color w:val="000000"/>
                <w:sz w:val="14"/>
                <w:szCs w:val="14"/>
              </w:rPr>
              <w:t>LIC. CYNTHIA ARELLANO MARTÍNEZ</w:t>
            </w:r>
          </w:p>
          <w:p w14:paraId="4CCA9F84" w14:textId="77777777" w:rsidR="00945434" w:rsidRPr="0016697B" w:rsidRDefault="009E73E8">
            <w:pPr>
              <w:jc w:val="center"/>
            </w:pPr>
            <w:r w:rsidRPr="00EF6A30">
              <w:rPr>
                <w:color w:val="555555"/>
                <w:sz w:val="13"/>
                <w:szCs w:val="13"/>
              </w:rPr>
              <w:t>PRESIDENTA MUNICIPAL DE ZAPOTLÁN DE JUÁREZ</w:t>
            </w:r>
          </w:p>
        </w:tc>
      </w:tr>
    </w:tbl>
    <w:p w14:paraId="50433E7B" w14:textId="7E2A768D" w:rsidR="009E73E8" w:rsidRPr="0016697B" w:rsidRDefault="009E73E8"/>
    <w:p w14:paraId="51F424EB" w14:textId="4CC6A724" w:rsidR="00481D72" w:rsidRPr="0016697B" w:rsidRDefault="00481D72"/>
    <w:p w14:paraId="10C2C0E3" w14:textId="7BD64A2C" w:rsidR="00481D72" w:rsidRDefault="00481D72"/>
    <w:p w14:paraId="66E865F4" w14:textId="21A7A9CA" w:rsidR="009513EF" w:rsidRDefault="009513EF"/>
    <w:p w14:paraId="38297AEE" w14:textId="5B30021D" w:rsidR="009513EF" w:rsidRDefault="009513EF"/>
    <w:p w14:paraId="5BCDF2D1" w14:textId="2AE1777E" w:rsidR="009513EF" w:rsidRDefault="009513EF"/>
    <w:p w14:paraId="26B1F8A3" w14:textId="1D4565C9" w:rsidR="009513EF" w:rsidRDefault="009513EF"/>
    <w:p w14:paraId="0A5E9136" w14:textId="68C3258C" w:rsidR="009513EF" w:rsidRDefault="009513EF"/>
    <w:sectPr w:rsidR="009513EF" w:rsidSect="00212E45">
      <w:headerReference w:type="default" r:id="rId49"/>
      <w:footerReference w:type="default" r:id="rId50"/>
      <w:pgSz w:w="20160" w:h="12240" w:orient="landscape" w:code="5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B9C569" w14:textId="77777777" w:rsidR="002819A2" w:rsidRDefault="002819A2">
      <w:r>
        <w:separator/>
      </w:r>
    </w:p>
  </w:endnote>
  <w:endnote w:type="continuationSeparator" w:id="0">
    <w:p w14:paraId="0FC7EC34" w14:textId="77777777" w:rsidR="002819A2" w:rsidRDefault="002819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ontserra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 Light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Montserrat" w:hAnsi="Montserrat"/>
      </w:rPr>
      <w:id w:val="1158340041"/>
      <w:docPartObj>
        <w:docPartGallery w:val="Page Numbers (Bottom of Page)"/>
        <w:docPartUnique/>
      </w:docPartObj>
    </w:sdtPr>
    <w:sdtContent>
      <w:sdt>
        <w:sdtPr>
          <w:rPr>
            <w:rFonts w:ascii="Montserrat" w:hAnsi="Montserrat"/>
          </w:rPr>
          <w:id w:val="1728636285"/>
          <w:docPartObj>
            <w:docPartGallery w:val="Page Numbers (Top of Page)"/>
            <w:docPartUnique/>
          </w:docPartObj>
        </w:sdtPr>
        <w:sdtContent>
          <w:p w14:paraId="168EAF4C" w14:textId="4AD566BD" w:rsidR="00151FA0" w:rsidRPr="009F5103" w:rsidRDefault="00151FA0">
            <w:pPr>
              <w:pStyle w:val="Piedepgina"/>
              <w:jc w:val="center"/>
              <w:rPr>
                <w:rFonts w:ascii="Montserrat" w:hAnsi="Montserrat"/>
              </w:rPr>
            </w:pPr>
            <w:r w:rsidRPr="009F5103">
              <w:rPr>
                <w:rFonts w:ascii="Montserrat" w:hAnsi="Montserrat"/>
                <w:lang w:val="es-ES"/>
              </w:rPr>
              <w:t xml:space="preserve">Página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PAGE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Montserrat" w:hAnsi="Montserrat"/>
                <w:b/>
                <w:bCs/>
                <w:noProof/>
              </w:rPr>
              <w:t>25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  <w:r w:rsidRPr="009F5103">
              <w:rPr>
                <w:rFonts w:ascii="Montserrat" w:hAnsi="Montserrat"/>
                <w:lang w:val="es-ES"/>
              </w:rPr>
              <w:t xml:space="preserve"> de 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begin"/>
            </w:r>
            <w:r w:rsidRPr="009F5103">
              <w:rPr>
                <w:rFonts w:ascii="Montserrat" w:hAnsi="Montserrat"/>
                <w:b/>
                <w:bCs/>
              </w:rPr>
              <w:instrText>NUMPAGES</w:instrTex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separate"/>
            </w:r>
            <w:r>
              <w:rPr>
                <w:rFonts w:ascii="Montserrat" w:hAnsi="Montserrat"/>
                <w:b/>
                <w:bCs/>
                <w:noProof/>
              </w:rPr>
              <w:t>26</w:t>
            </w:r>
            <w:r w:rsidRPr="009F5103">
              <w:rPr>
                <w:rFonts w:ascii="Montserrat" w:hAnsi="Montserrat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29995B" w14:textId="77777777" w:rsidR="00151FA0" w:rsidRPr="009F5103" w:rsidRDefault="00151FA0" w:rsidP="009F510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D2C43B" w14:textId="77777777" w:rsidR="002819A2" w:rsidRDefault="002819A2">
      <w:r>
        <w:separator/>
      </w:r>
    </w:p>
  </w:footnote>
  <w:footnote w:type="continuationSeparator" w:id="0">
    <w:p w14:paraId="42501218" w14:textId="77777777" w:rsidR="002819A2" w:rsidRDefault="002819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7777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1267"/>
      <w:gridCol w:w="6510"/>
    </w:tblGrid>
    <w:tr w:rsidR="00151FA0" w:rsidRPr="0016697B" w14:paraId="1B087BD8" w14:textId="77777777" w:rsidTr="003D49F2">
      <w:trPr>
        <w:trHeight w:val="508"/>
      </w:trPr>
      <w:tc>
        <w:tcPr>
          <w:tcW w:w="11267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</w:tcPr>
        <w:p w14:paraId="224E7F3E" w14:textId="77777777" w:rsidR="00151FA0" w:rsidRPr="0016697B" w:rsidRDefault="00151FA0">
          <w:r w:rsidRPr="0016697B">
            <w:rPr>
              <w:b/>
              <w:bCs/>
              <w:color w:val="63132A"/>
              <w:sz w:val="19"/>
              <w:szCs w:val="19"/>
            </w:rPr>
            <w:t>PRESIDENCIA MUNICIPAL DE ZAPOTLÁN DE JUÁREZ, HIDALGO</w:t>
          </w:r>
        </w:p>
        <w:p w14:paraId="10A0C4D3" w14:textId="77777777" w:rsidR="00151FA0" w:rsidRPr="0016697B" w:rsidRDefault="00151FA0" w:rsidP="008F17D7">
          <w:pPr>
            <w:rPr>
              <w:b/>
              <w:bCs/>
              <w:color w:val="902538"/>
              <w:sz w:val="16"/>
              <w:szCs w:val="16"/>
            </w:rPr>
          </w:pPr>
          <w:r w:rsidRPr="0016697B">
            <w:rPr>
              <w:b/>
              <w:bCs/>
              <w:color w:val="902538"/>
              <w:sz w:val="16"/>
              <w:szCs w:val="16"/>
            </w:rPr>
            <w:t xml:space="preserve">DIRECCIÓN DE PLANEACIÓN </w:t>
          </w:r>
        </w:p>
        <w:p w14:paraId="5B987DDC" w14:textId="4FA88FC8" w:rsidR="00151FA0" w:rsidRPr="0016697B" w:rsidRDefault="00151FA0" w:rsidP="008F17D7">
          <w:r w:rsidRPr="0016697B">
            <w:rPr>
              <w:color w:val="666666"/>
              <w:sz w:val="14"/>
              <w:szCs w:val="14"/>
            </w:rPr>
            <w:t>PROGRAMA OPERATIVO ANUAL 2026  |  ENERO – DICIEMBRE</w:t>
          </w:r>
        </w:p>
      </w:tc>
      <w:tc>
        <w:tcPr>
          <w:tcW w:w="6510" w:type="dxa"/>
          <w:tcBorders>
            <w:top w:val="none" w:sz="0" w:space="0" w:color="FFFFFF"/>
            <w:left w:val="none" w:sz="0" w:space="0" w:color="FFFFFF"/>
            <w:bottom w:val="none" w:sz="0" w:space="0" w:color="FFFFFF"/>
            <w:right w:val="none" w:sz="0" w:space="0" w:color="FFFFFF"/>
          </w:tcBorders>
          <w:tcMar>
            <w:top w:w="30" w:type="dxa"/>
            <w:left w:w="80" w:type="dxa"/>
            <w:bottom w:w="30" w:type="dxa"/>
            <w:right w:w="80" w:type="dxa"/>
          </w:tcMar>
          <w:vAlign w:val="center"/>
        </w:tcPr>
        <w:p w14:paraId="04213BAA" w14:textId="7ED198BC" w:rsidR="00151FA0" w:rsidRPr="0016697B" w:rsidRDefault="00151FA0" w:rsidP="003D49F2">
          <w:pPr>
            <w:jc w:val="right"/>
          </w:pPr>
          <w:r w:rsidRPr="0016697B">
            <w:rPr>
              <w:b/>
              <w:bCs/>
              <w:color w:val="BB9256"/>
              <w:sz w:val="16"/>
              <w:szCs w:val="16"/>
            </w:rPr>
            <w:t>Formato: EMIR_ZAP-01</w:t>
          </w:r>
        </w:p>
        <w:p w14:paraId="09FA9AF7" w14:textId="41325DC9" w:rsidR="00151FA0" w:rsidRPr="0016697B" w:rsidRDefault="00151FA0" w:rsidP="003D49F2">
          <w:pPr>
            <w:jc w:val="right"/>
          </w:pPr>
          <w:bookmarkStart w:id="1" w:name="_Hlk224029304"/>
          <w:r w:rsidRPr="0016697B">
            <w:rPr>
              <w:color w:val="666666"/>
              <w:sz w:val="14"/>
              <w:szCs w:val="14"/>
            </w:rPr>
            <w:t>SECRETARIA DE ADMINISTRACIÓN Y FINANZAS</w:t>
          </w:r>
          <w:bookmarkEnd w:id="1"/>
          <w:r w:rsidRPr="0016697B">
            <w:rPr>
              <w:color w:val="666666"/>
              <w:sz w:val="14"/>
              <w:szCs w:val="14"/>
            </w:rPr>
            <w:t xml:space="preserve"> — ESTADÍSTICA MIR (EMIR)</w:t>
          </w:r>
        </w:p>
        <w:p w14:paraId="6E179DAA" w14:textId="38A0A606" w:rsidR="00151FA0" w:rsidRPr="0016697B" w:rsidRDefault="00151FA0" w:rsidP="003D49F2">
          <w:pPr>
            <w:jc w:val="right"/>
          </w:pPr>
          <w:r w:rsidRPr="0016697B">
            <w:rPr>
              <w:color w:val="585858"/>
              <w:sz w:val="13"/>
              <w:szCs w:val="13"/>
            </w:rPr>
            <w:t>PERÍODO</w:t>
          </w:r>
          <w:r w:rsidRPr="00EF6A30">
            <w:rPr>
              <w:color w:val="585858"/>
              <w:sz w:val="13"/>
              <w:szCs w:val="13"/>
            </w:rPr>
            <w:t>: ENE- MAR 2026</w:t>
          </w:r>
        </w:p>
      </w:tc>
    </w:tr>
  </w:tbl>
  <w:p w14:paraId="2F83D554" w14:textId="77777777" w:rsidR="00151FA0" w:rsidRPr="0016697B" w:rsidRDefault="00151FA0">
    <w:pPr>
      <w:pBdr>
        <w:bottom w:val="single" w:sz="10" w:space="3" w:color="902538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9A01D0"/>
    <w:multiLevelType w:val="hybridMultilevel"/>
    <w:tmpl w:val="82DA80A8"/>
    <w:lvl w:ilvl="0" w:tplc="290E5FA6">
      <w:start w:val="1"/>
      <w:numFmt w:val="bullet"/>
      <w:lvlText w:val="●"/>
      <w:lvlJc w:val="left"/>
      <w:pPr>
        <w:ind w:left="720" w:hanging="360"/>
      </w:pPr>
    </w:lvl>
    <w:lvl w:ilvl="1" w:tplc="D12E5628">
      <w:start w:val="1"/>
      <w:numFmt w:val="bullet"/>
      <w:lvlText w:val="○"/>
      <w:lvlJc w:val="left"/>
      <w:pPr>
        <w:ind w:left="1440" w:hanging="360"/>
      </w:pPr>
    </w:lvl>
    <w:lvl w:ilvl="2" w:tplc="96AEF8DC">
      <w:start w:val="1"/>
      <w:numFmt w:val="bullet"/>
      <w:lvlText w:val="■"/>
      <w:lvlJc w:val="left"/>
      <w:pPr>
        <w:ind w:left="2160" w:hanging="360"/>
      </w:pPr>
    </w:lvl>
    <w:lvl w:ilvl="3" w:tplc="932EF41A">
      <w:start w:val="1"/>
      <w:numFmt w:val="bullet"/>
      <w:lvlText w:val="●"/>
      <w:lvlJc w:val="left"/>
      <w:pPr>
        <w:ind w:left="2880" w:hanging="360"/>
      </w:pPr>
    </w:lvl>
    <w:lvl w:ilvl="4" w:tplc="14E286D2">
      <w:start w:val="1"/>
      <w:numFmt w:val="bullet"/>
      <w:lvlText w:val="○"/>
      <w:lvlJc w:val="left"/>
      <w:pPr>
        <w:ind w:left="3600" w:hanging="360"/>
      </w:pPr>
    </w:lvl>
    <w:lvl w:ilvl="5" w:tplc="8DB4DAC0">
      <w:start w:val="1"/>
      <w:numFmt w:val="bullet"/>
      <w:lvlText w:val="■"/>
      <w:lvlJc w:val="left"/>
      <w:pPr>
        <w:ind w:left="4320" w:hanging="360"/>
      </w:pPr>
    </w:lvl>
    <w:lvl w:ilvl="6" w:tplc="88C42E1C">
      <w:start w:val="1"/>
      <w:numFmt w:val="bullet"/>
      <w:lvlText w:val="●"/>
      <w:lvlJc w:val="left"/>
      <w:pPr>
        <w:ind w:left="5040" w:hanging="360"/>
      </w:pPr>
    </w:lvl>
    <w:lvl w:ilvl="7" w:tplc="4348A304">
      <w:start w:val="1"/>
      <w:numFmt w:val="bullet"/>
      <w:lvlText w:val="●"/>
      <w:lvlJc w:val="left"/>
      <w:pPr>
        <w:ind w:left="5760" w:hanging="360"/>
      </w:pPr>
    </w:lvl>
    <w:lvl w:ilvl="8" w:tplc="52CA9F56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792963A2"/>
    <w:multiLevelType w:val="hybridMultilevel"/>
    <w:tmpl w:val="2154FA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displayBackgroundShape/>
  <w:proofState w:spelling="clean" w:grammar="clean"/>
  <w:documentProtection w:edit="readOnly" w:enforcement="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5434"/>
    <w:rsid w:val="00007032"/>
    <w:rsid w:val="00011E04"/>
    <w:rsid w:val="00015BEA"/>
    <w:rsid w:val="00035475"/>
    <w:rsid w:val="00053B12"/>
    <w:rsid w:val="0008281A"/>
    <w:rsid w:val="000870F9"/>
    <w:rsid w:val="000F0219"/>
    <w:rsid w:val="000F68D5"/>
    <w:rsid w:val="00104EC0"/>
    <w:rsid w:val="001150BB"/>
    <w:rsid w:val="00120468"/>
    <w:rsid w:val="00151FA0"/>
    <w:rsid w:val="001532EA"/>
    <w:rsid w:val="00154254"/>
    <w:rsid w:val="0016697B"/>
    <w:rsid w:val="001761DE"/>
    <w:rsid w:val="001A3C32"/>
    <w:rsid w:val="001D1C9A"/>
    <w:rsid w:val="001E6970"/>
    <w:rsid w:val="00202BC3"/>
    <w:rsid w:val="00212E45"/>
    <w:rsid w:val="00215039"/>
    <w:rsid w:val="0022750C"/>
    <w:rsid w:val="00234D30"/>
    <w:rsid w:val="00235429"/>
    <w:rsid w:val="00243CB0"/>
    <w:rsid w:val="002819A2"/>
    <w:rsid w:val="0028350D"/>
    <w:rsid w:val="00293696"/>
    <w:rsid w:val="002949B0"/>
    <w:rsid w:val="002A1438"/>
    <w:rsid w:val="002D0D94"/>
    <w:rsid w:val="002D3F6D"/>
    <w:rsid w:val="002E2FE9"/>
    <w:rsid w:val="00361D92"/>
    <w:rsid w:val="00365666"/>
    <w:rsid w:val="003875A8"/>
    <w:rsid w:val="00395846"/>
    <w:rsid w:val="003A4539"/>
    <w:rsid w:val="003A5E63"/>
    <w:rsid w:val="003D49F2"/>
    <w:rsid w:val="003F6802"/>
    <w:rsid w:val="00414F47"/>
    <w:rsid w:val="00462AE2"/>
    <w:rsid w:val="004673EA"/>
    <w:rsid w:val="00470488"/>
    <w:rsid w:val="00481D72"/>
    <w:rsid w:val="004B45C9"/>
    <w:rsid w:val="00535DD3"/>
    <w:rsid w:val="005463EB"/>
    <w:rsid w:val="00596C79"/>
    <w:rsid w:val="005A1B74"/>
    <w:rsid w:val="005B6862"/>
    <w:rsid w:val="005C4CD2"/>
    <w:rsid w:val="005E0AA9"/>
    <w:rsid w:val="005F60AE"/>
    <w:rsid w:val="006320E8"/>
    <w:rsid w:val="00637433"/>
    <w:rsid w:val="00641DA0"/>
    <w:rsid w:val="006A0A70"/>
    <w:rsid w:val="006B26A2"/>
    <w:rsid w:val="006B3227"/>
    <w:rsid w:val="006B5A0F"/>
    <w:rsid w:val="006C24EF"/>
    <w:rsid w:val="006C6197"/>
    <w:rsid w:val="006C7264"/>
    <w:rsid w:val="00725581"/>
    <w:rsid w:val="00731D6F"/>
    <w:rsid w:val="00763160"/>
    <w:rsid w:val="00776548"/>
    <w:rsid w:val="007B36D6"/>
    <w:rsid w:val="007C0042"/>
    <w:rsid w:val="007D1EA5"/>
    <w:rsid w:val="007E6DD8"/>
    <w:rsid w:val="00816EA0"/>
    <w:rsid w:val="00823917"/>
    <w:rsid w:val="00826CFA"/>
    <w:rsid w:val="00831F49"/>
    <w:rsid w:val="00835DC6"/>
    <w:rsid w:val="00845D96"/>
    <w:rsid w:val="0086343F"/>
    <w:rsid w:val="00874424"/>
    <w:rsid w:val="00881966"/>
    <w:rsid w:val="00881AB3"/>
    <w:rsid w:val="008C4EFE"/>
    <w:rsid w:val="008D5AA2"/>
    <w:rsid w:val="008F17D7"/>
    <w:rsid w:val="00904687"/>
    <w:rsid w:val="0091166F"/>
    <w:rsid w:val="00924FC1"/>
    <w:rsid w:val="00932C3C"/>
    <w:rsid w:val="00945434"/>
    <w:rsid w:val="009513EF"/>
    <w:rsid w:val="00975209"/>
    <w:rsid w:val="00985FCF"/>
    <w:rsid w:val="009944E4"/>
    <w:rsid w:val="00997EC3"/>
    <w:rsid w:val="009A3420"/>
    <w:rsid w:val="009E73E8"/>
    <w:rsid w:val="009F5103"/>
    <w:rsid w:val="009F73E1"/>
    <w:rsid w:val="00A01C60"/>
    <w:rsid w:val="00A0205A"/>
    <w:rsid w:val="00A22693"/>
    <w:rsid w:val="00A422D6"/>
    <w:rsid w:val="00A61FAF"/>
    <w:rsid w:val="00A75EC8"/>
    <w:rsid w:val="00AA21B9"/>
    <w:rsid w:val="00AB0708"/>
    <w:rsid w:val="00AB1298"/>
    <w:rsid w:val="00AB5B41"/>
    <w:rsid w:val="00AC22D4"/>
    <w:rsid w:val="00AC37B3"/>
    <w:rsid w:val="00AC6BC4"/>
    <w:rsid w:val="00AD68BE"/>
    <w:rsid w:val="00B10360"/>
    <w:rsid w:val="00B12324"/>
    <w:rsid w:val="00B132B5"/>
    <w:rsid w:val="00B342EE"/>
    <w:rsid w:val="00B43376"/>
    <w:rsid w:val="00B45D15"/>
    <w:rsid w:val="00B50F91"/>
    <w:rsid w:val="00BC2B58"/>
    <w:rsid w:val="00BF00B2"/>
    <w:rsid w:val="00C00EF4"/>
    <w:rsid w:val="00C50ACF"/>
    <w:rsid w:val="00CA0BE8"/>
    <w:rsid w:val="00CD3E5B"/>
    <w:rsid w:val="00CE1ABA"/>
    <w:rsid w:val="00CE392B"/>
    <w:rsid w:val="00CF385B"/>
    <w:rsid w:val="00D131C4"/>
    <w:rsid w:val="00D2138F"/>
    <w:rsid w:val="00D44D5B"/>
    <w:rsid w:val="00D72108"/>
    <w:rsid w:val="00D97CF5"/>
    <w:rsid w:val="00DA47C3"/>
    <w:rsid w:val="00DB69CC"/>
    <w:rsid w:val="00DD051B"/>
    <w:rsid w:val="00DD29C9"/>
    <w:rsid w:val="00E12862"/>
    <w:rsid w:val="00E168C2"/>
    <w:rsid w:val="00E36E2D"/>
    <w:rsid w:val="00E413E7"/>
    <w:rsid w:val="00E60269"/>
    <w:rsid w:val="00E92DFF"/>
    <w:rsid w:val="00E97244"/>
    <w:rsid w:val="00EB4E7B"/>
    <w:rsid w:val="00EB5381"/>
    <w:rsid w:val="00EB56EE"/>
    <w:rsid w:val="00ED1BA4"/>
    <w:rsid w:val="00EE2626"/>
    <w:rsid w:val="00EF6A30"/>
    <w:rsid w:val="00F3109D"/>
    <w:rsid w:val="00F42F9A"/>
    <w:rsid w:val="00F770E8"/>
    <w:rsid w:val="00F85ACB"/>
    <w:rsid w:val="00F96CD9"/>
    <w:rsid w:val="00FA330D"/>
    <w:rsid w:val="00FB0DE1"/>
    <w:rsid w:val="00FC3307"/>
    <w:rsid w:val="00FE6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87FA18"/>
  <w15:docId w15:val="{43A8F687-A187-4996-BA25-AD57C768C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18"/>
        <w:szCs w:val="18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tu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Textoennegrita1">
    <w:name w:val="Texto en negrita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table" w:styleId="Tablaconcuadrcula">
    <w:name w:val="Table Grid"/>
    <w:basedOn w:val="Tablanormal"/>
    <w:uiPriority w:val="39"/>
    <w:rsid w:val="007255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32C3C"/>
  </w:style>
  <w:style w:type="paragraph" w:styleId="Piedepgina">
    <w:name w:val="footer"/>
    <w:basedOn w:val="Normal"/>
    <w:link w:val="PiedepginaCar"/>
    <w:uiPriority w:val="99"/>
    <w:unhideWhenUsed/>
    <w:rsid w:val="00932C3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32C3C"/>
  </w:style>
  <w:style w:type="paragraph" w:styleId="Sinespaciado">
    <w:name w:val="No Spacing"/>
    <w:uiPriority w:val="1"/>
    <w:qFormat/>
    <w:rsid w:val="000F0219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8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97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2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2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9" Type="http://schemas.openxmlformats.org/officeDocument/2006/relationships/image" Target="media/image25.png"/><Relationship Id="rId21" Type="http://schemas.openxmlformats.org/officeDocument/2006/relationships/image" Target="media/image10.png"/><Relationship Id="rId34" Type="http://schemas.openxmlformats.org/officeDocument/2006/relationships/image" Target="media/image21.png"/><Relationship Id="rId47" Type="http://schemas.openxmlformats.org/officeDocument/2006/relationships/image" Target="media/image30.png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image" Target="media/image13.png"/><Relationship Id="rId32" Type="http://schemas.openxmlformats.org/officeDocument/2006/relationships/image" Target="media/image19.png"/><Relationship Id="rId37" Type="http://schemas.openxmlformats.org/officeDocument/2006/relationships/image" Target="media/image23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microsoft.com/office/2007/relationships/hdphoto" Target="media/hdphoto5.wdp"/><Relationship Id="rId49" Type="http://schemas.openxmlformats.org/officeDocument/2006/relationships/header" Target="header1.xml"/><Relationship Id="rId10" Type="http://schemas.microsoft.com/office/2007/relationships/hdphoto" Target="media/hdphoto1.wdp"/><Relationship Id="rId19" Type="http://schemas.openxmlformats.org/officeDocument/2006/relationships/image" Target="media/image9.png"/><Relationship Id="rId31" Type="http://schemas.microsoft.com/office/2007/relationships/hdphoto" Target="media/hdphoto4.wdp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image" Target="media/image11.png"/><Relationship Id="rId27" Type="http://schemas.openxmlformats.org/officeDocument/2006/relationships/image" Target="media/image15.png"/><Relationship Id="rId30" Type="http://schemas.openxmlformats.org/officeDocument/2006/relationships/image" Target="media/image18.png"/><Relationship Id="rId35" Type="http://schemas.openxmlformats.org/officeDocument/2006/relationships/image" Target="media/image22.png"/><Relationship Id="rId48" Type="http://schemas.openxmlformats.org/officeDocument/2006/relationships/image" Target="media/image26.png"/><Relationship Id="rId8" Type="http://schemas.openxmlformats.org/officeDocument/2006/relationships/image" Target="media/image1.png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microsoft.com/office/2007/relationships/hdphoto" Target="media/hdphoto2.wdp"/><Relationship Id="rId33" Type="http://schemas.openxmlformats.org/officeDocument/2006/relationships/image" Target="media/image20.png"/><Relationship Id="rId38" Type="http://schemas.openxmlformats.org/officeDocument/2006/relationships/image" Target="media/image24.png"/><Relationship Id="rId46" Type="http://schemas.openxmlformats.org/officeDocument/2006/relationships/image" Target="media/image29.png"/><Relationship Id="rId20" Type="http://schemas.microsoft.com/office/2007/relationships/hdphoto" Target="media/hdphoto3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393A0-6BD2-4C97-A492-5E2AA557A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4582</Words>
  <Characters>25204</Characters>
  <Application>Microsoft Office Word</Application>
  <DocSecurity>0</DocSecurity>
  <Lines>210</Lines>
  <Paragraphs>59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Planeacion</cp:lastModifiedBy>
  <cp:revision>8</cp:revision>
  <cp:lastPrinted>2026-02-27T21:48:00Z</cp:lastPrinted>
  <dcterms:created xsi:type="dcterms:W3CDTF">2026-04-08T07:03:00Z</dcterms:created>
  <dcterms:modified xsi:type="dcterms:W3CDTF">2026-04-09T19:51:00Z</dcterms:modified>
</cp:coreProperties>
</file>